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E310"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ROMÂNIA</w:t>
      </w:r>
      <w:r w:rsidRPr="00C97070">
        <w:rPr>
          <w:rFonts w:ascii="Times New Roman" w:eastAsia="Times New Roman" w:hAnsi="Times New Roman" w:cs="Times New Roman"/>
          <w:kern w:val="0"/>
          <w14:ligatures w14:val="none"/>
        </w:rPr>
        <w:br/>
        <w:t>JUDEȚUL HARGHITA</w:t>
      </w:r>
      <w:r w:rsidRPr="00C97070">
        <w:rPr>
          <w:rFonts w:ascii="Times New Roman" w:eastAsia="Times New Roman" w:hAnsi="Times New Roman" w:cs="Times New Roman"/>
          <w:kern w:val="0"/>
          <w14:ligatures w14:val="none"/>
        </w:rPr>
        <w:br/>
        <w:t>PRIMĂRIA MUNICIPIULUI TOPLIȚA</w:t>
      </w:r>
      <w:r w:rsidRPr="00C97070">
        <w:rPr>
          <w:rFonts w:ascii="Times New Roman" w:eastAsia="Times New Roman" w:hAnsi="Times New Roman" w:cs="Times New Roman"/>
          <w:kern w:val="0"/>
          <w14:ligatures w14:val="none"/>
        </w:rPr>
        <w:br/>
        <w:t>Bd. N. Bălcescu nr. 14, Municipiul Toplița, județul Harghita</w:t>
      </w:r>
      <w:r w:rsidRPr="00C97070">
        <w:rPr>
          <w:rFonts w:ascii="Times New Roman" w:eastAsia="Times New Roman" w:hAnsi="Times New Roman" w:cs="Times New Roman"/>
          <w:kern w:val="0"/>
          <w14:ligatures w14:val="none"/>
        </w:rPr>
        <w:br/>
        <w:t>Tel/Fax: 0266 341 871 / 0266 341 772</w:t>
      </w:r>
      <w:r w:rsidRPr="00C97070">
        <w:rPr>
          <w:rFonts w:ascii="Times New Roman" w:eastAsia="Times New Roman" w:hAnsi="Times New Roman" w:cs="Times New Roman"/>
          <w:kern w:val="0"/>
          <w14:ligatures w14:val="none"/>
        </w:rPr>
        <w:br/>
        <w:t xml:space="preserve">E-mail: secretariat@primariatoplita.ro; </w:t>
      </w:r>
      <w:hyperlink r:id="rId10" w:tgtFrame="_new" w:history="1">
        <w:r w:rsidRPr="00C97070">
          <w:rPr>
            <w:rStyle w:val="Hyperlink"/>
            <w:rFonts w:ascii="Times New Roman" w:eastAsia="Times New Roman" w:hAnsi="Times New Roman" w:cs="Times New Roman"/>
            <w:kern w:val="0"/>
            <w14:ligatures w14:val="none"/>
          </w:rPr>
          <w:t>www.primariatoplita.ro</w:t>
        </w:r>
      </w:hyperlink>
    </w:p>
    <w:p w14:paraId="0EFB0A4D" w14:textId="77777777" w:rsidR="00B739D6" w:rsidRDefault="00B739D6" w:rsidP="00B739D6">
      <w:pPr>
        <w:spacing w:after="0" w:line="276" w:lineRule="auto"/>
        <w:jc w:val="center"/>
        <w:outlineLvl w:val="1"/>
        <w:rPr>
          <w:rFonts w:ascii="Times New Roman" w:eastAsia="Times New Roman" w:hAnsi="Times New Roman" w:cs="Times New Roman"/>
          <w:b/>
          <w:bCs/>
          <w:kern w:val="0"/>
          <w14:ligatures w14:val="none"/>
        </w:rPr>
      </w:pPr>
    </w:p>
    <w:p w14:paraId="4649BCCC" w14:textId="7C0CB7FB" w:rsidR="00C97070" w:rsidRDefault="00C97070" w:rsidP="00B739D6">
      <w:pPr>
        <w:spacing w:after="0" w:line="276" w:lineRule="auto"/>
        <w:jc w:val="center"/>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ANUNȚ</w:t>
      </w:r>
    </w:p>
    <w:p w14:paraId="1F25E608" w14:textId="77777777" w:rsidR="00B739D6" w:rsidRPr="00C97070" w:rsidRDefault="00B739D6" w:rsidP="00B739D6">
      <w:pPr>
        <w:spacing w:after="0" w:line="276" w:lineRule="auto"/>
        <w:jc w:val="center"/>
        <w:outlineLvl w:val="1"/>
        <w:rPr>
          <w:rFonts w:ascii="Times New Roman" w:eastAsia="Times New Roman" w:hAnsi="Times New Roman" w:cs="Times New Roman"/>
          <w:b/>
          <w:bCs/>
          <w:kern w:val="0"/>
          <w14:ligatures w14:val="none"/>
        </w:rPr>
      </w:pPr>
    </w:p>
    <w:p w14:paraId="15DCABD0" w14:textId="77777777" w:rsidR="00C97070" w:rsidRPr="00C97070" w:rsidRDefault="00C97070" w:rsidP="00B739D6">
      <w:pPr>
        <w:spacing w:after="0" w:line="276" w:lineRule="auto"/>
        <w:jc w:val="both"/>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privind selecția administratorilor societății „AQUA CĂLIMANI” S.R.L.</w:t>
      </w:r>
    </w:p>
    <w:p w14:paraId="4DB80BE6" w14:textId="77777777" w:rsidR="00C97070" w:rsidRPr="00C97070" w:rsidRDefault="00C97070" w:rsidP="00B739D6">
      <w:pPr>
        <w:spacing w:after="0" w:line="276" w:lineRule="auto"/>
        <w:jc w:val="both"/>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U.A.T. Municipiul Toplița anunță declanșarea procedurii de selecție pentru ocuparea a 3 (trei) posturi de administrator (membri ai Consiliului de Administrație) ai societății „AQUA CĂLIMANI” S.R.L., pentru mandatul 2026–2030 (durata mandatului: 4 ani), în conformitate cu Ordonanța de urgență a Guvernului nr. 109/2011 privind guvernanța corporativă a întreprinderilor publice, cu modificările și completările ulterioare, și Hotărârea Guvernului nr. 639/2023 pentru aprobarea normelor metodologice de aplicare.</w:t>
      </w:r>
    </w:p>
    <w:p w14:paraId="0D31335B" w14:textId="77777777" w:rsidR="00B739D6" w:rsidRDefault="00B739D6" w:rsidP="00B739D6">
      <w:pPr>
        <w:spacing w:after="0" w:line="276" w:lineRule="auto"/>
        <w:outlineLvl w:val="1"/>
        <w:rPr>
          <w:rFonts w:ascii="Times New Roman" w:eastAsia="Times New Roman" w:hAnsi="Times New Roman" w:cs="Times New Roman"/>
          <w:b/>
          <w:bCs/>
          <w:kern w:val="0"/>
          <w14:ligatures w14:val="none"/>
        </w:rPr>
      </w:pPr>
    </w:p>
    <w:p w14:paraId="28AD5F62" w14:textId="0BF6914F" w:rsidR="00C97070" w:rsidRP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1. Numărul și tipul posturilor scoase la selecție</w:t>
      </w:r>
    </w:p>
    <w:p w14:paraId="1E30EA80" w14:textId="1EF677F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Se scot la selecție 3 (trei) posturi de administrator, după cum urmează:</w:t>
      </w:r>
      <w:r w:rsidRPr="00C97070">
        <w:rPr>
          <w:rFonts w:ascii="Times New Roman" w:eastAsia="Times New Roman" w:hAnsi="Times New Roman" w:cs="Times New Roman"/>
          <w:kern w:val="0"/>
          <w14:ligatures w14:val="none"/>
        </w:rPr>
        <w:br/>
        <w:t xml:space="preserve">a) Administrator </w:t>
      </w:r>
      <w:r w:rsidR="00473CD4">
        <w:rPr>
          <w:rFonts w:ascii="Times New Roman" w:eastAsia="Times New Roman" w:hAnsi="Times New Roman" w:cs="Times New Roman"/>
          <w:kern w:val="0"/>
          <w14:ligatures w14:val="none"/>
        </w:rPr>
        <w:t xml:space="preserve">A </w:t>
      </w:r>
      <w:r w:rsidRPr="00C97070">
        <w:rPr>
          <w:rFonts w:ascii="Times New Roman" w:eastAsia="Times New Roman" w:hAnsi="Times New Roman" w:cs="Times New Roman"/>
          <w:kern w:val="0"/>
          <w14:ligatures w14:val="none"/>
        </w:rPr>
        <w:t>– profil general: 2 (două) posturi;</w:t>
      </w:r>
      <w:r w:rsidRPr="00C97070">
        <w:rPr>
          <w:rFonts w:ascii="Times New Roman" w:eastAsia="Times New Roman" w:hAnsi="Times New Roman" w:cs="Times New Roman"/>
          <w:kern w:val="0"/>
          <w14:ligatures w14:val="none"/>
        </w:rPr>
        <w:br/>
        <w:t xml:space="preserve">b) Administrator </w:t>
      </w:r>
      <w:r w:rsidR="00473CD4">
        <w:rPr>
          <w:rFonts w:ascii="Times New Roman" w:eastAsia="Times New Roman" w:hAnsi="Times New Roman" w:cs="Times New Roman"/>
          <w:kern w:val="0"/>
          <w14:ligatures w14:val="none"/>
        </w:rPr>
        <w:t xml:space="preserve">B </w:t>
      </w:r>
      <w:r w:rsidRPr="00C97070">
        <w:rPr>
          <w:rFonts w:ascii="Times New Roman" w:eastAsia="Times New Roman" w:hAnsi="Times New Roman" w:cs="Times New Roman"/>
          <w:kern w:val="0"/>
          <w14:ligatures w14:val="none"/>
        </w:rPr>
        <w:t>– profil auditor: 1 (un) post.</w:t>
      </w:r>
    </w:p>
    <w:p w14:paraId="1AC0FFC9" w14:textId="77777777" w:rsidR="00B739D6" w:rsidRDefault="00B739D6" w:rsidP="00B739D6">
      <w:pPr>
        <w:spacing w:after="0" w:line="276" w:lineRule="auto"/>
        <w:outlineLvl w:val="1"/>
        <w:rPr>
          <w:rFonts w:ascii="Times New Roman" w:eastAsia="Times New Roman" w:hAnsi="Times New Roman" w:cs="Times New Roman"/>
          <w:b/>
          <w:bCs/>
          <w:kern w:val="0"/>
          <w14:ligatures w14:val="none"/>
        </w:rPr>
      </w:pPr>
    </w:p>
    <w:p w14:paraId="564686E6" w14:textId="338BF19E" w:rsidR="00473CD4" w:rsidRPr="00473CD4"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 xml:space="preserve">2. </w:t>
      </w:r>
      <w:r w:rsidR="00473CD4" w:rsidRPr="00473CD4">
        <w:rPr>
          <w:rFonts w:ascii="Times New Roman" w:eastAsia="Times New Roman" w:hAnsi="Times New Roman" w:cs="Times New Roman"/>
          <w:b/>
          <w:bCs/>
          <w:kern w:val="0"/>
          <w14:ligatures w14:val="none"/>
        </w:rPr>
        <w:t>Condiții minime obligatorii de participare (ELIMINATORII – cumulative, aplicabile tuturor posturilor)</w:t>
      </w:r>
    </w:p>
    <w:p w14:paraId="1B3C5E21" w14:textId="57D027AC" w:rsidR="00C97070" w:rsidRPr="00C97070" w:rsidRDefault="00473CD4" w:rsidP="00B739D6">
      <w:pPr>
        <w:spacing w:after="0" w:line="276" w:lineRule="auto"/>
        <w:outlineLvl w:val="1"/>
        <w:rPr>
          <w:rFonts w:ascii="Times New Roman" w:eastAsia="Times New Roman" w:hAnsi="Times New Roman" w:cs="Times New Roman"/>
          <w:b/>
          <w:bCs/>
          <w:kern w:val="0"/>
          <w14:ligatures w14:val="none"/>
        </w:rPr>
      </w:pPr>
      <w:r w:rsidRPr="00473CD4">
        <w:rPr>
          <w:rFonts w:ascii="Times New Roman" w:eastAsia="Times New Roman" w:hAnsi="Times New Roman" w:cs="Times New Roman"/>
          <w:kern w:val="0"/>
          <w14:ligatures w14:val="none"/>
        </w:rPr>
        <w:t xml:space="preserve">Condițiile minime obligatorii de participare sunt cumulative și se aplică tuturor candidaților, indiferent de postul pentru care candidează (Administrator </w:t>
      </w:r>
      <w:r>
        <w:rPr>
          <w:rFonts w:ascii="Times New Roman" w:eastAsia="Times New Roman" w:hAnsi="Times New Roman" w:cs="Times New Roman"/>
          <w:kern w:val="0"/>
          <w14:ligatures w14:val="none"/>
        </w:rPr>
        <w:t xml:space="preserve">A </w:t>
      </w:r>
      <w:r w:rsidRPr="00473CD4">
        <w:rPr>
          <w:rFonts w:ascii="Times New Roman" w:eastAsia="Times New Roman" w:hAnsi="Times New Roman" w:cs="Times New Roman"/>
          <w:kern w:val="0"/>
          <w14:ligatures w14:val="none"/>
        </w:rPr>
        <w:t>– profil general sau Administrator</w:t>
      </w:r>
      <w:r>
        <w:rPr>
          <w:rFonts w:ascii="Times New Roman" w:eastAsia="Times New Roman" w:hAnsi="Times New Roman" w:cs="Times New Roman"/>
          <w:kern w:val="0"/>
          <w14:ligatures w14:val="none"/>
        </w:rPr>
        <w:t xml:space="preserve"> B</w:t>
      </w:r>
      <w:r w:rsidRPr="00473CD4">
        <w:rPr>
          <w:rFonts w:ascii="Times New Roman" w:eastAsia="Times New Roman" w:hAnsi="Times New Roman" w:cs="Times New Roman"/>
          <w:kern w:val="0"/>
          <w14:ligatures w14:val="none"/>
        </w:rPr>
        <w:t xml:space="preserve"> – profil auditor). Neîndeplinirea oricăreia dintre condițiile de mai jos atrage respingerea candidaturii.</w:t>
      </w:r>
      <w:r w:rsidR="00C97070" w:rsidRPr="00C97070">
        <w:rPr>
          <w:rFonts w:ascii="Times New Roman" w:eastAsia="Times New Roman" w:hAnsi="Times New Roman" w:cs="Times New Roman"/>
          <w:kern w:val="0"/>
          <w14:ligatures w14:val="none"/>
        </w:rPr>
        <w:br/>
        <w:t>a) studii superioare finalizate cel puțin cu diplomă de licență;</w:t>
      </w:r>
      <w:r w:rsidR="00C97070" w:rsidRPr="00C97070">
        <w:rPr>
          <w:rFonts w:ascii="Times New Roman" w:eastAsia="Times New Roman" w:hAnsi="Times New Roman" w:cs="Times New Roman"/>
          <w:kern w:val="0"/>
          <w14:ligatures w14:val="none"/>
        </w:rPr>
        <w:br/>
        <w:t>b) experiență de minimum 7 ani în domeniul științelor inginerești, economice, sociale, juridice sau în domeniul de activitate al întreprinderii publice;</w:t>
      </w:r>
      <w:r w:rsidR="00C97070" w:rsidRPr="00C97070">
        <w:rPr>
          <w:rFonts w:ascii="Times New Roman" w:eastAsia="Times New Roman" w:hAnsi="Times New Roman" w:cs="Times New Roman"/>
          <w:kern w:val="0"/>
          <w14:ligatures w14:val="none"/>
        </w:rPr>
        <w:br/>
        <w:t>c) experiență de minimum 3 ani în conducerea societăților/întreprinderilor publice/private ori a regiilor autonome;</w:t>
      </w:r>
      <w:r w:rsidR="00C97070" w:rsidRPr="00C97070">
        <w:rPr>
          <w:rFonts w:ascii="Times New Roman" w:eastAsia="Times New Roman" w:hAnsi="Times New Roman" w:cs="Times New Roman"/>
          <w:kern w:val="0"/>
          <w14:ligatures w14:val="none"/>
        </w:rPr>
        <w:br/>
        <w:t>d) lipsa înscrierilor în cazierul judiciar și fiscal;</w:t>
      </w:r>
      <w:r w:rsidR="00C97070" w:rsidRPr="00C97070">
        <w:rPr>
          <w:rFonts w:ascii="Times New Roman" w:eastAsia="Times New Roman" w:hAnsi="Times New Roman" w:cs="Times New Roman"/>
          <w:kern w:val="0"/>
          <w14:ligatures w14:val="none"/>
        </w:rPr>
        <w:br/>
        <w:t>e) lipsa situațiilor de incompatibilitate/conflict de interese aplicabile;</w:t>
      </w:r>
      <w:r w:rsidR="00C97070" w:rsidRPr="00C97070">
        <w:rPr>
          <w:rFonts w:ascii="Times New Roman" w:eastAsia="Times New Roman" w:hAnsi="Times New Roman" w:cs="Times New Roman"/>
          <w:kern w:val="0"/>
          <w14:ligatures w14:val="none"/>
        </w:rPr>
        <w:br/>
        <w:t>f) îndeplinirea cerințelor de integritate/eligibilitate prevăzute de O.U.G. nr. 109/2011 (inclusiv situațiile prevăzute la art. 4, art. 30 alin. (9), art. 33 și art. 36 alin. (7), după caz);</w:t>
      </w:r>
      <w:r w:rsidR="00C97070" w:rsidRPr="00C97070">
        <w:rPr>
          <w:rFonts w:ascii="Times New Roman" w:eastAsia="Times New Roman" w:hAnsi="Times New Roman" w:cs="Times New Roman"/>
          <w:kern w:val="0"/>
          <w14:ligatures w14:val="none"/>
        </w:rPr>
        <w:br/>
        <w:t>g) cunoașterea limbii române (scris și vorbit);</w:t>
      </w:r>
      <w:r w:rsidR="00C97070" w:rsidRPr="00C97070">
        <w:rPr>
          <w:rFonts w:ascii="Times New Roman" w:eastAsia="Times New Roman" w:hAnsi="Times New Roman" w:cs="Times New Roman"/>
          <w:kern w:val="0"/>
          <w14:ligatures w14:val="none"/>
        </w:rPr>
        <w:br/>
        <w:t>h) stare de sănătate corespunzătoare postului.</w:t>
      </w:r>
    </w:p>
    <w:p w14:paraId="75F3D5F3"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lastRenderedPageBreak/>
        <w:t>Clarificare (experiența în conducere): se consideră îndeplinită cerința dacă persoana a deținut o funcție de conducere și/sau a ocupat funcții precum administrator, director general/director general adjunct, director/director adjunct, director executiv, director economic/financiar (după caz), în societăți/întreprinderi publice sau private ori regii autonome, cu dovedirea prin documente.</w:t>
      </w:r>
    </w:p>
    <w:p w14:paraId="14CA8D9F" w14:textId="77777777" w:rsidR="00B739D6" w:rsidRDefault="00B739D6" w:rsidP="00B739D6">
      <w:pPr>
        <w:spacing w:after="0" w:line="276" w:lineRule="auto"/>
        <w:outlineLvl w:val="1"/>
        <w:rPr>
          <w:rFonts w:ascii="Times New Roman" w:eastAsia="Times New Roman" w:hAnsi="Times New Roman" w:cs="Times New Roman"/>
          <w:b/>
          <w:bCs/>
          <w:kern w:val="0"/>
          <w14:ligatures w14:val="none"/>
        </w:rPr>
      </w:pPr>
    </w:p>
    <w:p w14:paraId="64A3AF20" w14:textId="79217D23" w:rsidR="00696D1E" w:rsidRPr="00696D1E" w:rsidRDefault="00696D1E" w:rsidP="00B739D6">
      <w:pPr>
        <w:spacing w:after="0" w:line="276" w:lineRule="auto"/>
        <w:outlineLvl w:val="1"/>
        <w:rPr>
          <w:rFonts w:ascii="Times New Roman" w:eastAsia="Times New Roman" w:hAnsi="Times New Roman" w:cs="Times New Roman"/>
          <w:b/>
          <w:bCs/>
          <w:kern w:val="0"/>
          <w14:ligatures w14:val="none"/>
        </w:rPr>
      </w:pPr>
      <w:r w:rsidRPr="00696D1E">
        <w:rPr>
          <w:rFonts w:ascii="Times New Roman" w:eastAsia="Times New Roman" w:hAnsi="Times New Roman" w:cs="Times New Roman"/>
          <w:b/>
          <w:bCs/>
          <w:kern w:val="0"/>
          <w14:ligatures w14:val="none"/>
        </w:rPr>
        <w:t>3. Condiție specifică suplimentară pentru postul „Administrator – profil auditor” (1 post)</w:t>
      </w:r>
    </w:p>
    <w:p w14:paraId="76823FCE" w14:textId="0BEE8DD5" w:rsidR="00696D1E" w:rsidRPr="00696D1E" w:rsidRDefault="00696D1E" w:rsidP="00B739D6">
      <w:pPr>
        <w:spacing w:after="0" w:line="276" w:lineRule="auto"/>
        <w:outlineLvl w:val="1"/>
        <w:rPr>
          <w:rFonts w:ascii="Times New Roman" w:eastAsia="Times New Roman" w:hAnsi="Times New Roman" w:cs="Times New Roman"/>
          <w:kern w:val="0"/>
          <w14:ligatures w14:val="none"/>
        </w:rPr>
      </w:pPr>
      <w:r w:rsidRPr="00696D1E">
        <w:rPr>
          <w:rFonts w:ascii="Times New Roman" w:eastAsia="Times New Roman" w:hAnsi="Times New Roman" w:cs="Times New Roman"/>
          <w:kern w:val="0"/>
          <w14:ligatures w14:val="none"/>
        </w:rPr>
        <w:t xml:space="preserve">Pe lângă îndeplinirea cumulativă a condițiilor minime obligatorii prevăzute la pct. 2, candidații pentru postul de Administrator </w:t>
      </w:r>
      <w:r>
        <w:rPr>
          <w:rFonts w:ascii="Times New Roman" w:eastAsia="Times New Roman" w:hAnsi="Times New Roman" w:cs="Times New Roman"/>
          <w:kern w:val="0"/>
          <w14:ligatures w14:val="none"/>
        </w:rPr>
        <w:t xml:space="preserve">B </w:t>
      </w:r>
      <w:r w:rsidRPr="00696D1E">
        <w:rPr>
          <w:rFonts w:ascii="Times New Roman" w:eastAsia="Times New Roman" w:hAnsi="Times New Roman" w:cs="Times New Roman"/>
          <w:kern w:val="0"/>
          <w14:ligatures w14:val="none"/>
        </w:rPr>
        <w:t>– profil auditor trebuie să facă dovada, prin documente, a uneia dintre următoarele situații:</w:t>
      </w:r>
      <w:r w:rsidRPr="00696D1E">
        <w:rPr>
          <w:rFonts w:ascii="Times New Roman" w:eastAsia="Times New Roman" w:hAnsi="Times New Roman" w:cs="Times New Roman"/>
          <w:kern w:val="0"/>
          <w14:ligatures w14:val="none"/>
        </w:rPr>
        <w:br/>
        <w:t>a) este auditor financiar conform unui document emis de autoritatea competentă, potrivit legii; sau</w:t>
      </w:r>
      <w:r w:rsidRPr="00696D1E">
        <w:rPr>
          <w:rFonts w:ascii="Times New Roman" w:eastAsia="Times New Roman" w:hAnsi="Times New Roman" w:cs="Times New Roman"/>
          <w:kern w:val="0"/>
          <w14:ligatures w14:val="none"/>
        </w:rPr>
        <w:br/>
        <w:t>b) are experiență de cel puțin 3 ani în audit statutar, dovedită cu documente.</w:t>
      </w:r>
    </w:p>
    <w:p w14:paraId="73B4B3C3" w14:textId="77777777" w:rsidR="00B739D6" w:rsidRDefault="00B739D6" w:rsidP="00B739D6">
      <w:pPr>
        <w:spacing w:after="0" w:line="276" w:lineRule="auto"/>
        <w:outlineLvl w:val="1"/>
        <w:rPr>
          <w:rFonts w:ascii="Times New Roman" w:eastAsia="Times New Roman" w:hAnsi="Times New Roman" w:cs="Times New Roman"/>
          <w:b/>
          <w:bCs/>
          <w:kern w:val="0"/>
          <w14:ligatures w14:val="none"/>
        </w:rPr>
      </w:pPr>
    </w:p>
    <w:p w14:paraId="2FBBC90E" w14:textId="39A7C170" w:rsidR="00C97070" w:rsidRP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4. Depunerea dosarelor de candidatură (OBLIGATORIU în ambele formate)</w:t>
      </w:r>
    </w:p>
    <w:p w14:paraId="521CE74A" w14:textId="29FAE2FD"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xml:space="preserve">Data limită pentru depunerea dosarelor este maximum 30 de zile de la data publicării anunțului, până la data de </w:t>
      </w:r>
      <w:r w:rsidR="00247BEC">
        <w:rPr>
          <w:rFonts w:ascii="Times New Roman" w:eastAsia="Times New Roman" w:hAnsi="Times New Roman" w:cs="Times New Roman"/>
          <w:b/>
          <w:bCs/>
          <w:kern w:val="0"/>
          <w14:ligatures w14:val="none"/>
        </w:rPr>
        <w:t>23.03.2026, ora 15:00.</w:t>
      </w:r>
    </w:p>
    <w:p w14:paraId="39E1ED7B" w14:textId="14EA6A56"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Dosarele se depun:</w:t>
      </w:r>
      <w:r w:rsidRPr="00C97070">
        <w:rPr>
          <w:rFonts w:ascii="Times New Roman" w:eastAsia="Times New Roman" w:hAnsi="Times New Roman" w:cs="Times New Roman"/>
          <w:kern w:val="0"/>
          <w14:ligatures w14:val="none"/>
        </w:rPr>
        <w:br/>
      </w:r>
      <w:r w:rsidRPr="00265726">
        <w:rPr>
          <w:rFonts w:ascii="Times New Roman" w:eastAsia="Times New Roman" w:hAnsi="Times New Roman" w:cs="Times New Roman"/>
          <w:b/>
          <w:bCs/>
          <w:kern w:val="0"/>
          <w14:ligatures w14:val="none"/>
        </w:rPr>
        <w:t>a) în format letric</w:t>
      </w:r>
      <w:r w:rsidRPr="00C97070">
        <w:rPr>
          <w:rFonts w:ascii="Times New Roman" w:eastAsia="Times New Roman" w:hAnsi="Times New Roman" w:cs="Times New Roman"/>
          <w:kern w:val="0"/>
          <w14:ligatures w14:val="none"/>
        </w:rPr>
        <w:t xml:space="preserve"> (pe suport de hârtie), personal sau prin curier, la adresa: Registratura Primăriei Municipiului Toplița, Municipiul Toplița, Bd. N. Bălcescu nr. 14, județul Harghita;</w:t>
      </w:r>
      <w:r w:rsidRPr="00C97070">
        <w:rPr>
          <w:rFonts w:ascii="Times New Roman" w:eastAsia="Times New Roman" w:hAnsi="Times New Roman" w:cs="Times New Roman"/>
          <w:kern w:val="0"/>
          <w14:ligatures w14:val="none"/>
        </w:rPr>
        <w:br/>
        <w:t>și, în mod obligatoriu,</w:t>
      </w:r>
      <w:r w:rsidRPr="00C97070">
        <w:rPr>
          <w:rFonts w:ascii="Times New Roman" w:eastAsia="Times New Roman" w:hAnsi="Times New Roman" w:cs="Times New Roman"/>
          <w:kern w:val="0"/>
          <w14:ligatures w14:val="none"/>
        </w:rPr>
        <w:br/>
      </w:r>
      <w:r w:rsidRPr="00265726">
        <w:rPr>
          <w:rFonts w:ascii="Times New Roman" w:eastAsia="Times New Roman" w:hAnsi="Times New Roman" w:cs="Times New Roman"/>
          <w:b/>
          <w:bCs/>
          <w:kern w:val="0"/>
          <w14:ligatures w14:val="none"/>
        </w:rPr>
        <w:t>b) în format electronic,</w:t>
      </w:r>
      <w:r w:rsidRPr="00C97070">
        <w:rPr>
          <w:rFonts w:ascii="Times New Roman" w:eastAsia="Times New Roman" w:hAnsi="Times New Roman" w:cs="Times New Roman"/>
          <w:kern w:val="0"/>
          <w14:ligatures w14:val="none"/>
        </w:rPr>
        <w:t xml:space="preserve"> la ambele adrese de e-mail: </w:t>
      </w:r>
      <w:hyperlink r:id="rId11" w:history="1">
        <w:r w:rsidR="00DA6007" w:rsidRPr="00B65058">
          <w:rPr>
            <w:rStyle w:val="Hyperlink"/>
            <w:rFonts w:ascii="Times New Roman" w:eastAsia="Times New Roman" w:hAnsi="Times New Roman" w:cs="Times New Roman"/>
            <w:kern w:val="0"/>
            <w14:ligatures w14:val="none"/>
          </w:rPr>
          <w:t>secretariat@primariatoplita.ro</w:t>
        </w:r>
      </w:hyperlink>
      <w:r w:rsidR="00DA6007">
        <w:rPr>
          <w:rFonts w:ascii="Times New Roman" w:eastAsia="Times New Roman" w:hAnsi="Times New Roman" w:cs="Times New Roman"/>
          <w:kern w:val="0"/>
          <w14:ligatures w14:val="none"/>
        </w:rPr>
        <w:t xml:space="preserve"> </w:t>
      </w:r>
      <w:r w:rsidRPr="00C97070">
        <w:rPr>
          <w:rFonts w:ascii="Times New Roman" w:eastAsia="Times New Roman" w:hAnsi="Times New Roman" w:cs="Times New Roman"/>
          <w:kern w:val="0"/>
          <w14:ligatures w14:val="none"/>
        </w:rPr>
        <w:t xml:space="preserve"> și </w:t>
      </w:r>
      <w:hyperlink r:id="rId12" w:history="1">
        <w:r w:rsidR="00DA6007" w:rsidRPr="00B65058">
          <w:rPr>
            <w:rStyle w:val="Hyperlink"/>
            <w:rFonts w:ascii="Times New Roman" w:eastAsia="Times New Roman" w:hAnsi="Times New Roman" w:cs="Times New Roman"/>
            <w:kern w:val="0"/>
            <w14:ligatures w14:val="none"/>
          </w:rPr>
          <w:t>juridic@serviciihr.ro</w:t>
        </w:r>
      </w:hyperlink>
      <w:r w:rsidR="00DA6007">
        <w:rPr>
          <w:rFonts w:ascii="Times New Roman" w:eastAsia="Times New Roman" w:hAnsi="Times New Roman" w:cs="Times New Roman"/>
          <w:kern w:val="0"/>
          <w14:ligatures w14:val="none"/>
        </w:rPr>
        <w:t xml:space="preserve"> </w:t>
      </w:r>
      <w:r w:rsidRPr="00C97070">
        <w:rPr>
          <w:rFonts w:ascii="Times New Roman" w:eastAsia="Times New Roman" w:hAnsi="Times New Roman" w:cs="Times New Roman"/>
          <w:kern w:val="0"/>
          <w14:ligatures w14:val="none"/>
        </w:rPr>
        <w:t>.</w:t>
      </w:r>
    </w:p>
    <w:p w14:paraId="2B605B3B"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Candidaturile primite după data și ora-limită ori depunerea doar într-un singur format (fizic sau electronic) atrag respingerea candidaturii.</w:t>
      </w:r>
    </w:p>
    <w:p w14:paraId="2A98AE37"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Mențiuni obligatorii:</w:t>
      </w:r>
    </w:p>
    <w:p w14:paraId="3E604E45" w14:textId="09622337" w:rsidR="00C97070" w:rsidRPr="00C97070" w:rsidRDefault="00C97070" w:rsidP="00B739D6">
      <w:pPr>
        <w:numPr>
          <w:ilvl w:val="0"/>
          <w:numId w:val="69"/>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xml:space="preserve">Plic sigilat (format letric): „Dosar de candidatură pentru administrator </w:t>
      </w:r>
      <w:r w:rsidR="00DA6007">
        <w:rPr>
          <w:rFonts w:ascii="Times New Roman" w:eastAsia="Times New Roman" w:hAnsi="Times New Roman" w:cs="Times New Roman"/>
          <w:kern w:val="0"/>
          <w14:ligatures w14:val="none"/>
        </w:rPr>
        <w:t>A/B</w:t>
      </w:r>
      <w:r w:rsidRPr="00C97070">
        <w:rPr>
          <w:rFonts w:ascii="Times New Roman" w:eastAsia="Times New Roman" w:hAnsi="Times New Roman" w:cs="Times New Roman"/>
          <w:kern w:val="0"/>
          <w14:ligatures w14:val="none"/>
        </w:rPr>
        <w:t xml:space="preserve"> al societății „AQUA CĂLIMANI” S.R.L. – mandat 2026–2030”.</w:t>
      </w:r>
    </w:p>
    <w:p w14:paraId="0FA78230" w14:textId="367AA7CA" w:rsidR="00C97070" w:rsidRPr="00C97070" w:rsidRDefault="00C97070" w:rsidP="00B739D6">
      <w:pPr>
        <w:numPr>
          <w:ilvl w:val="0"/>
          <w:numId w:val="69"/>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xml:space="preserve">Subiect e-mail (format electronic): „Dosar de candidatură pentru administrator </w:t>
      </w:r>
      <w:r w:rsidR="00DA6007">
        <w:rPr>
          <w:rFonts w:ascii="Times New Roman" w:eastAsia="Times New Roman" w:hAnsi="Times New Roman" w:cs="Times New Roman"/>
          <w:kern w:val="0"/>
          <w14:ligatures w14:val="none"/>
        </w:rPr>
        <w:t xml:space="preserve">A/B </w:t>
      </w:r>
      <w:r w:rsidRPr="00C97070">
        <w:rPr>
          <w:rFonts w:ascii="Times New Roman" w:eastAsia="Times New Roman" w:hAnsi="Times New Roman" w:cs="Times New Roman"/>
          <w:kern w:val="0"/>
          <w14:ligatures w14:val="none"/>
        </w:rPr>
        <w:t>al societății „AQUA CĂLIMANI” S.R.L. – numele și prenumele candidatului”.</w:t>
      </w:r>
    </w:p>
    <w:p w14:paraId="07AFA81D" w14:textId="77777777" w:rsidR="00B739D6" w:rsidRDefault="00B739D6" w:rsidP="00B739D6">
      <w:pPr>
        <w:spacing w:after="0" w:line="276" w:lineRule="auto"/>
        <w:outlineLvl w:val="1"/>
        <w:rPr>
          <w:rFonts w:ascii="Times New Roman" w:eastAsia="Times New Roman" w:hAnsi="Times New Roman" w:cs="Times New Roman"/>
          <w:b/>
          <w:bCs/>
          <w:kern w:val="0"/>
          <w14:ligatures w14:val="none"/>
        </w:rPr>
      </w:pPr>
    </w:p>
    <w:p w14:paraId="283A2C1A" w14:textId="76612404" w:rsid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5. Conținutul dosarului de candidatură (OBLIGATORIU)</w:t>
      </w:r>
    </w:p>
    <w:p w14:paraId="1F8D195C" w14:textId="2A94FD54" w:rsidR="000C7ED4" w:rsidRDefault="000C7ED4" w:rsidP="00B739D6">
      <w:pPr>
        <w:spacing w:after="0" w:line="276" w:lineRule="auto"/>
        <w:jc w:val="both"/>
        <w:outlineLvl w:val="1"/>
        <w:rPr>
          <w:rFonts w:ascii="Times New Roman" w:eastAsia="Times New Roman" w:hAnsi="Times New Roman" w:cs="Times New Roman"/>
          <w:kern w:val="0"/>
          <w14:ligatures w14:val="none"/>
        </w:rPr>
      </w:pPr>
      <w:r w:rsidRPr="000C7ED4">
        <w:rPr>
          <w:rFonts w:ascii="Times New Roman" w:eastAsia="Times New Roman" w:hAnsi="Times New Roman" w:cs="Times New Roman"/>
          <w:kern w:val="0"/>
          <w14:ligatures w14:val="none"/>
        </w:rPr>
        <w:t>Dosarul de candidatură este considerat complet numai dacă include toate documentele menționate mai jos. Lipsa oricărui document obligatoriu, depunerea unui document nevalabil la data depunerii sau transmiterea incompletă în oricare dintre cele două formate (letric și electronic) atrage respingerea candidaturii ca dosar incomplet.</w:t>
      </w:r>
    </w:p>
    <w:p w14:paraId="6F3EED94" w14:textId="70665F1E" w:rsidR="00602BD0" w:rsidRPr="00C97070" w:rsidRDefault="00602BD0" w:rsidP="00B739D6">
      <w:pPr>
        <w:spacing w:after="0" w:line="276" w:lineRule="auto"/>
        <w:jc w:val="both"/>
        <w:outlineLvl w:val="1"/>
        <w:rPr>
          <w:rFonts w:ascii="Times New Roman" w:eastAsia="Times New Roman" w:hAnsi="Times New Roman" w:cs="Times New Roman"/>
          <w:kern w:val="0"/>
          <w14:ligatures w14:val="none"/>
        </w:rPr>
      </w:pPr>
      <w:r w:rsidRPr="00602BD0">
        <w:rPr>
          <w:rFonts w:ascii="Times New Roman" w:eastAsia="Times New Roman" w:hAnsi="Times New Roman" w:cs="Times New Roman"/>
          <w:kern w:val="0"/>
          <w14:ligatures w14:val="none"/>
        </w:rPr>
        <w:t>Dosarul depus în format electronic trebuie să conțină aceleași documente ca dosarul depus în format letric.</w:t>
      </w:r>
    </w:p>
    <w:p w14:paraId="5ABAB1EB" w14:textId="77777777" w:rsidR="00C97070" w:rsidRPr="00464797" w:rsidRDefault="00C97070" w:rsidP="00B739D6">
      <w:pPr>
        <w:spacing w:after="0" w:line="276" w:lineRule="auto"/>
        <w:outlineLvl w:val="1"/>
        <w:rPr>
          <w:rFonts w:ascii="Times New Roman" w:eastAsia="Times New Roman" w:hAnsi="Times New Roman" w:cs="Times New Roman"/>
          <w:b/>
          <w:bCs/>
          <w:kern w:val="0"/>
          <w:u w:val="single"/>
          <w14:ligatures w14:val="none"/>
        </w:rPr>
      </w:pPr>
      <w:r w:rsidRPr="00C97070">
        <w:rPr>
          <w:rFonts w:ascii="Times New Roman" w:eastAsia="Times New Roman" w:hAnsi="Times New Roman" w:cs="Times New Roman"/>
          <w:kern w:val="0"/>
          <w14:ligatures w14:val="none"/>
        </w:rPr>
        <w:t xml:space="preserve">Dosarul de candidatură va conține în mod </w:t>
      </w:r>
      <w:r w:rsidRPr="00464797">
        <w:rPr>
          <w:rFonts w:ascii="Times New Roman" w:eastAsia="Times New Roman" w:hAnsi="Times New Roman" w:cs="Times New Roman"/>
          <w:b/>
          <w:bCs/>
          <w:kern w:val="0"/>
          <w:u w:val="single"/>
          <w14:ligatures w14:val="none"/>
        </w:rPr>
        <w:t>obligatoriu:</w:t>
      </w:r>
    </w:p>
    <w:p w14:paraId="4748615B"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lastRenderedPageBreak/>
        <w:t>OPIS dosar de candidatură (enumerare documente, numerotare pagini, total pagini, semnate pentru conformitate „conform cu originalul”);</w:t>
      </w:r>
    </w:p>
    <w:p w14:paraId="3ECBC9DC"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Curriculum vitae – model european;</w:t>
      </w:r>
    </w:p>
    <w:p w14:paraId="2B0BC2AF"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Copie act de identitate (și copie certificat de căsătorie, dacă este cazul);</w:t>
      </w:r>
    </w:p>
    <w:p w14:paraId="7D386B2B"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Copii documente care atestă pregătirea profesională (diplomă licență și, după caz, alte diplome universitare);</w:t>
      </w:r>
    </w:p>
    <w:p w14:paraId="78744847"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Copii documente care atestă experiența profesională solicitată (carnet de muncă/extras REVISAL/contract de mandat/adeverințe eliberate de angajatori/certificat constatator ONRC, după caz);</w:t>
      </w:r>
    </w:p>
    <w:p w14:paraId="2005CF25"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Certificat de cazier judiciar, valabil la data depunerii dosarului;</w:t>
      </w:r>
    </w:p>
    <w:p w14:paraId="19E881F4"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Certificat de cazier fiscal, valabil la data depunerii dosarului;</w:t>
      </w:r>
    </w:p>
    <w:p w14:paraId="07CE3A5F" w14:textId="64409E69" w:rsid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xml:space="preserve">Adeverință medicală care să ateste starea de sănătate corespunzătoare, emisă cu cel mult </w:t>
      </w:r>
      <w:r w:rsidR="00C049B7">
        <w:rPr>
          <w:rFonts w:ascii="Times New Roman" w:eastAsia="Times New Roman" w:hAnsi="Times New Roman" w:cs="Times New Roman"/>
          <w:kern w:val="0"/>
          <w14:ligatures w14:val="none"/>
        </w:rPr>
        <w:t>6</w:t>
      </w:r>
      <w:r w:rsidRPr="00C97070">
        <w:rPr>
          <w:rFonts w:ascii="Times New Roman" w:eastAsia="Times New Roman" w:hAnsi="Times New Roman" w:cs="Times New Roman"/>
          <w:kern w:val="0"/>
          <w14:ligatures w14:val="none"/>
        </w:rPr>
        <w:t xml:space="preserve"> luni anterior depunerii dosarului;</w:t>
      </w:r>
    </w:p>
    <w:p w14:paraId="5338E0B1" w14:textId="4CEB968A" w:rsidR="008B4421" w:rsidRPr="00C97070" w:rsidRDefault="006B2DE0" w:rsidP="00B739D6">
      <w:pPr>
        <w:numPr>
          <w:ilvl w:val="0"/>
          <w:numId w:val="70"/>
        </w:numPr>
        <w:spacing w:after="0" w:line="276" w:lineRule="auto"/>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Două </w:t>
      </w:r>
      <w:r w:rsidR="00995C05">
        <w:rPr>
          <w:rFonts w:ascii="Times New Roman" w:eastAsia="Times New Roman" w:hAnsi="Times New Roman" w:cs="Times New Roman"/>
          <w:kern w:val="0"/>
          <w14:ligatures w14:val="none"/>
        </w:rPr>
        <w:t>r</w:t>
      </w:r>
      <w:r w:rsidR="00995C05" w:rsidRPr="001423F9">
        <w:rPr>
          <w:rFonts w:ascii="Times New Roman" w:eastAsia="Times New Roman" w:hAnsi="Times New Roman" w:cs="Times New Roman"/>
          <w:kern w:val="0"/>
          <w14:ligatures w14:val="none"/>
        </w:rPr>
        <w:t>ecomandări privind experiența profesională și probitatea morală</w:t>
      </w:r>
      <w:r w:rsidR="00995C05">
        <w:rPr>
          <w:rFonts w:ascii="Times New Roman" w:eastAsia="Times New Roman" w:hAnsi="Times New Roman" w:cs="Times New Roman"/>
          <w:kern w:val="0"/>
          <w14:ligatures w14:val="none"/>
        </w:rPr>
        <w:t>;</w:t>
      </w:r>
    </w:p>
    <w:p w14:paraId="0DA201FE" w14:textId="77777777" w:rsidR="00C97070" w:rsidRPr="00C97070" w:rsidRDefault="00C97070" w:rsidP="00B739D6">
      <w:pPr>
        <w:numPr>
          <w:ilvl w:val="0"/>
          <w:numId w:val="70"/>
        </w:num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Formulare specifice procedurii (Formularele 1–11), respectiv:</w:t>
      </w:r>
    </w:p>
    <w:p w14:paraId="1B331896"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Cerere de înscriere la procedura de selecție;</w:t>
      </w:r>
    </w:p>
    <w:p w14:paraId="1242E585"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statutul de independent;</w:t>
      </w:r>
    </w:p>
    <w:p w14:paraId="2B6BED8B"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neîncadrarea în situația de conflict de interese și/sau incompatibilități;</w:t>
      </w:r>
    </w:p>
    <w:p w14:paraId="6684B93F"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situațiile prevăzute la art. 4 din O.U.G. nr. 109/2011;</w:t>
      </w:r>
    </w:p>
    <w:p w14:paraId="0CC3983B"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situațiile prevăzute la art. 30 alin. (9) din O.U.G. nr. 109/2011;</w:t>
      </w:r>
    </w:p>
    <w:p w14:paraId="46B3C9F4"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situațiile prevăzute la art. 7 și art. 33 din O.U.G. nr. 109/2011;</w:t>
      </w:r>
    </w:p>
    <w:p w14:paraId="7A576A28"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neimplicarea în activități de poliție politică;</w:t>
      </w:r>
    </w:p>
    <w:p w14:paraId="06907C8B"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Acord privind prelucrarea datelor cu caracter personal (GDPR);</w:t>
      </w:r>
    </w:p>
    <w:p w14:paraId="70068549"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pe propria răspundere privind destituirea/încetarea contractului pentru motive disciplinare;</w:t>
      </w:r>
    </w:p>
    <w:p w14:paraId="4534227A"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Acord privind verificarea informațiilor prezentate în dosar;</w:t>
      </w:r>
    </w:p>
    <w:p w14:paraId="7C1B7DF4" w14:textId="77777777" w:rsidR="00C97070" w:rsidRPr="00C97070" w:rsidRDefault="00C97070" w:rsidP="00B739D6">
      <w:pPr>
        <w:numPr>
          <w:ilvl w:val="0"/>
          <w:numId w:val="71"/>
        </w:numPr>
        <w:tabs>
          <w:tab w:val="num" w:pos="720"/>
        </w:tabs>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Declarație privind vechimea în muncă și experiența în management.</w:t>
      </w:r>
    </w:p>
    <w:p w14:paraId="45BBFF76"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Formularele se pot descărca de pe site-ul Autorității Publice Tutelare (</w:t>
      </w:r>
      <w:hyperlink r:id="rId13" w:tgtFrame="_new" w:history="1">
        <w:r w:rsidRPr="00C97070">
          <w:rPr>
            <w:rStyle w:val="Hyperlink"/>
            <w:rFonts w:ascii="Times New Roman" w:eastAsia="Times New Roman" w:hAnsi="Times New Roman" w:cs="Times New Roman"/>
            <w:kern w:val="0"/>
            <w14:ligatures w14:val="none"/>
          </w:rPr>
          <w:t>www.primariatoplita.ro</w:t>
        </w:r>
      </w:hyperlink>
      <w:r w:rsidRPr="00C97070">
        <w:rPr>
          <w:rFonts w:ascii="Times New Roman" w:eastAsia="Times New Roman" w:hAnsi="Times New Roman" w:cs="Times New Roman"/>
          <w:kern w:val="0"/>
          <w14:ligatures w14:val="none"/>
        </w:rPr>
        <w:t>).</w:t>
      </w:r>
    </w:p>
    <w:p w14:paraId="58443B97" w14:textId="0BD1599B"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p>
    <w:p w14:paraId="4CAEF502" w14:textId="77777777" w:rsidR="00C97070" w:rsidRP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6. Criterii de selecție</w:t>
      </w:r>
    </w:p>
    <w:p w14:paraId="6EFA2FCE"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Criteriile de selecție sunt diferențiate în următoarele grupe:</w:t>
      </w:r>
      <w:r w:rsidRPr="00C97070">
        <w:rPr>
          <w:rFonts w:ascii="Times New Roman" w:eastAsia="Times New Roman" w:hAnsi="Times New Roman" w:cs="Times New Roman"/>
          <w:kern w:val="0"/>
          <w14:ligatures w14:val="none"/>
        </w:rPr>
        <w:br/>
        <w:t>a) Competențe – competențe specifice sectorului de activitate (captare, tratare și distribuție apă), competențe profesionale de importanță strategică, competențe de guvernanță corporativă, competențe sociale și personale, experiență (după caz), aliniere cu scrisoarea de așteptări;</w:t>
      </w:r>
      <w:r w:rsidRPr="00C97070">
        <w:rPr>
          <w:rFonts w:ascii="Times New Roman" w:eastAsia="Times New Roman" w:hAnsi="Times New Roman" w:cs="Times New Roman"/>
          <w:kern w:val="0"/>
          <w14:ligatures w14:val="none"/>
        </w:rPr>
        <w:br/>
        <w:t>b) Trăsături – integritate și reputație personală și profesională, orientare către rezultate, capacitatea de analiză și sinteză, independență;</w:t>
      </w:r>
      <w:r w:rsidRPr="00C97070">
        <w:rPr>
          <w:rFonts w:ascii="Times New Roman" w:eastAsia="Times New Roman" w:hAnsi="Times New Roman" w:cs="Times New Roman"/>
          <w:kern w:val="0"/>
          <w14:ligatures w14:val="none"/>
        </w:rPr>
        <w:br/>
        <w:t>c) Alte criterii – rezultate economico-financiare ale întreprinderilor în care candidatul și-a exercitat mandatul, număr de mandate, ani de experiență în poziții executive/administrative.</w:t>
      </w:r>
    </w:p>
    <w:p w14:paraId="0F08E920"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lastRenderedPageBreak/>
        <w:t>Criteriile de alcătuire a Consiliului de Administrație sunt prezentate în Profilul Consiliului, publicat pe site-ul Autorității Publice Tutelare în secțiunea Informații de interes public – Guvernanță corporativă – Recrutare administratori întreprinderi publice – O.U.G. nr. 109/2011.</w:t>
      </w:r>
    </w:p>
    <w:p w14:paraId="1B46CC6C" w14:textId="77777777" w:rsidR="00532CCB" w:rsidRPr="00532CCB" w:rsidRDefault="00532CCB" w:rsidP="00B739D6">
      <w:pPr>
        <w:spacing w:after="0" w:line="276" w:lineRule="auto"/>
        <w:outlineLvl w:val="1"/>
        <w:rPr>
          <w:rFonts w:ascii="Times New Roman" w:eastAsia="Times New Roman" w:hAnsi="Times New Roman" w:cs="Times New Roman"/>
          <w:b/>
          <w:bCs/>
          <w:kern w:val="0"/>
          <w14:ligatures w14:val="none"/>
        </w:rPr>
      </w:pPr>
      <w:r w:rsidRPr="00532CCB">
        <w:rPr>
          <w:rFonts w:ascii="Times New Roman" w:eastAsia="Times New Roman" w:hAnsi="Times New Roman" w:cs="Times New Roman"/>
          <w:b/>
          <w:bCs/>
          <w:kern w:val="0"/>
          <w14:ligatures w14:val="none"/>
        </w:rPr>
        <w:t>7. Modalitatea de evaluare</w:t>
      </w:r>
    </w:p>
    <w:p w14:paraId="0C367DAB" w14:textId="6FF76A26" w:rsidR="00C97070" w:rsidRPr="00C97070" w:rsidRDefault="00532CCB" w:rsidP="00B739D6">
      <w:pPr>
        <w:spacing w:after="0" w:line="276" w:lineRule="auto"/>
        <w:outlineLvl w:val="1"/>
        <w:rPr>
          <w:rFonts w:ascii="Times New Roman" w:eastAsia="Times New Roman" w:hAnsi="Times New Roman" w:cs="Times New Roman"/>
          <w:kern w:val="0"/>
          <w14:ligatures w14:val="none"/>
        </w:rPr>
      </w:pPr>
      <w:r w:rsidRPr="00532CCB">
        <w:rPr>
          <w:rFonts w:ascii="Times New Roman" w:eastAsia="Times New Roman" w:hAnsi="Times New Roman" w:cs="Times New Roman"/>
          <w:kern w:val="0"/>
          <w14:ligatures w14:val="none"/>
        </w:rPr>
        <w:t>Etapele de desfășurare a procesului de selecție sunt:</w:t>
      </w:r>
      <w:r w:rsidRPr="00532CCB">
        <w:rPr>
          <w:rFonts w:ascii="Times New Roman" w:eastAsia="Times New Roman" w:hAnsi="Times New Roman" w:cs="Times New Roman"/>
          <w:kern w:val="0"/>
          <w14:ligatures w14:val="none"/>
        </w:rPr>
        <w:br/>
        <w:t>a) verificarea dosarelor candidaților din punct de vedere al conformității administrative, solicitarea de clarificări (dacă este cazul), respingerea dosarelor incomplete și alcătuirea listei lungi;</w:t>
      </w:r>
      <w:r w:rsidRPr="00532CCB">
        <w:rPr>
          <w:rFonts w:ascii="Times New Roman" w:eastAsia="Times New Roman" w:hAnsi="Times New Roman" w:cs="Times New Roman"/>
          <w:kern w:val="0"/>
          <w14:ligatures w14:val="none"/>
        </w:rPr>
        <w:br/>
        <w:t>b) verificarea îndeplinirii condițiilor minime obligatorii (eliminatorii) și stabilirea candidaților admiși/respinși;</w:t>
      </w:r>
      <w:r w:rsidRPr="00532CCB">
        <w:rPr>
          <w:rFonts w:ascii="Times New Roman" w:eastAsia="Times New Roman" w:hAnsi="Times New Roman" w:cs="Times New Roman"/>
          <w:kern w:val="0"/>
          <w14:ligatures w14:val="none"/>
        </w:rPr>
        <w:br/>
        <w:t>c) analiza comparativă a candidaților admiși, pe baza criteriilor prevăzute în Profilul Consiliului și Profilul candidatului și a instrumentului de evaluare (matricea aprobată), în vederea întocmirii listei scurte;</w:t>
      </w:r>
      <w:r w:rsidRPr="00532CCB">
        <w:rPr>
          <w:rFonts w:ascii="Times New Roman" w:eastAsia="Times New Roman" w:hAnsi="Times New Roman" w:cs="Times New Roman"/>
          <w:kern w:val="0"/>
          <w14:ligatures w14:val="none"/>
        </w:rPr>
        <w:br/>
        <w:t>d) solicitarea declarației de intenție, analiza acesteia și realizarea interviului final, cu consemnarea rezultatelor în documentele de evaluare aprobate;</w:t>
      </w:r>
      <w:r w:rsidRPr="00532CCB">
        <w:rPr>
          <w:rFonts w:ascii="Times New Roman" w:eastAsia="Times New Roman" w:hAnsi="Times New Roman" w:cs="Times New Roman"/>
          <w:kern w:val="0"/>
          <w14:ligatures w14:val="none"/>
        </w:rPr>
        <w:br/>
        <w:t>e) întocmirea clasamentului final și elaborarea raportului final.</w:t>
      </w:r>
    </w:p>
    <w:p w14:paraId="217FD1F4" w14:textId="77777777" w:rsidR="00C97070" w:rsidRP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8. Bibliografie</w:t>
      </w:r>
    </w:p>
    <w:p w14:paraId="3FA64665" w14:textId="77777777"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O.U.G. nr. 109/2011, cu modificările și completările ulterioare;</w:t>
      </w:r>
      <w:r w:rsidRPr="00C97070">
        <w:rPr>
          <w:rFonts w:ascii="Times New Roman" w:eastAsia="Times New Roman" w:hAnsi="Times New Roman" w:cs="Times New Roman"/>
          <w:kern w:val="0"/>
          <w14:ligatures w14:val="none"/>
        </w:rPr>
        <w:br/>
        <w:t>• H.G. nr. 639/2023;</w:t>
      </w:r>
      <w:r w:rsidRPr="00C97070">
        <w:rPr>
          <w:rFonts w:ascii="Times New Roman" w:eastAsia="Times New Roman" w:hAnsi="Times New Roman" w:cs="Times New Roman"/>
          <w:kern w:val="0"/>
          <w14:ligatures w14:val="none"/>
        </w:rPr>
        <w:br/>
        <w:t>• Legea nr. 31/1990, republicată, cu modificările și completările ulterioare;</w:t>
      </w:r>
      <w:r w:rsidRPr="00C97070">
        <w:rPr>
          <w:rFonts w:ascii="Times New Roman" w:eastAsia="Times New Roman" w:hAnsi="Times New Roman" w:cs="Times New Roman"/>
          <w:kern w:val="0"/>
          <w14:ligatures w14:val="none"/>
        </w:rPr>
        <w:br/>
        <w:t>• Scrisoarea de așteptări a U.A.T. Municipiul Toplița;</w:t>
      </w:r>
      <w:r w:rsidRPr="00C97070">
        <w:rPr>
          <w:rFonts w:ascii="Times New Roman" w:eastAsia="Times New Roman" w:hAnsi="Times New Roman" w:cs="Times New Roman"/>
          <w:kern w:val="0"/>
          <w14:ligatures w14:val="none"/>
        </w:rPr>
        <w:br/>
        <w:t>• Orice alte documente publice despre societate.</w:t>
      </w:r>
    </w:p>
    <w:p w14:paraId="68E778D7" w14:textId="77777777" w:rsidR="00C97070" w:rsidRPr="00C97070" w:rsidRDefault="00C97070" w:rsidP="00B739D6">
      <w:pPr>
        <w:spacing w:after="0" w:line="276" w:lineRule="auto"/>
        <w:outlineLvl w:val="1"/>
        <w:rPr>
          <w:rFonts w:ascii="Times New Roman" w:eastAsia="Times New Roman" w:hAnsi="Times New Roman" w:cs="Times New Roman"/>
          <w:b/>
          <w:bCs/>
          <w:kern w:val="0"/>
          <w14:ligatures w14:val="none"/>
        </w:rPr>
      </w:pPr>
      <w:r w:rsidRPr="00C97070">
        <w:rPr>
          <w:rFonts w:ascii="Times New Roman" w:eastAsia="Times New Roman" w:hAnsi="Times New Roman" w:cs="Times New Roman"/>
          <w:b/>
          <w:bCs/>
          <w:kern w:val="0"/>
          <w14:ligatures w14:val="none"/>
        </w:rPr>
        <w:t>9. Informații suplimentare</w:t>
      </w:r>
    </w:p>
    <w:p w14:paraId="1313BC61" w14:textId="1157CE8B" w:rsidR="00C97070" w:rsidRPr="00C97070" w:rsidRDefault="00C97070" w:rsidP="00B739D6">
      <w:pPr>
        <w:spacing w:after="0" w:line="276" w:lineRule="auto"/>
        <w:outlineLvl w:val="1"/>
        <w:rPr>
          <w:rFonts w:ascii="Times New Roman" w:eastAsia="Times New Roman" w:hAnsi="Times New Roman" w:cs="Times New Roman"/>
          <w:kern w:val="0"/>
          <w14:ligatures w14:val="none"/>
        </w:rPr>
      </w:pPr>
      <w:r w:rsidRPr="00C97070">
        <w:rPr>
          <w:rFonts w:ascii="Times New Roman" w:eastAsia="Times New Roman" w:hAnsi="Times New Roman" w:cs="Times New Roman"/>
          <w:kern w:val="0"/>
          <w14:ligatures w14:val="none"/>
        </w:rPr>
        <w:t xml:space="preserve">Informații suplimentare se pot obține la Tel/Fax: 0266 341 871 / 0266 341 772 sau la adresele de e-mail: </w:t>
      </w:r>
      <w:hyperlink r:id="rId14" w:history="1">
        <w:r w:rsidR="00B739D6" w:rsidRPr="00B65058">
          <w:rPr>
            <w:rStyle w:val="Hyperlink"/>
            <w:rFonts w:ascii="Times New Roman" w:eastAsia="Times New Roman" w:hAnsi="Times New Roman" w:cs="Times New Roman"/>
            <w:kern w:val="0"/>
            <w14:ligatures w14:val="none"/>
          </w:rPr>
          <w:t>secretariat@primariatoplita.ro</w:t>
        </w:r>
      </w:hyperlink>
      <w:r w:rsidR="00B739D6">
        <w:rPr>
          <w:rFonts w:ascii="Times New Roman" w:eastAsia="Times New Roman" w:hAnsi="Times New Roman" w:cs="Times New Roman"/>
          <w:kern w:val="0"/>
          <w14:ligatures w14:val="none"/>
        </w:rPr>
        <w:t xml:space="preserve"> </w:t>
      </w:r>
      <w:r w:rsidRPr="00C97070">
        <w:rPr>
          <w:rFonts w:ascii="Times New Roman" w:eastAsia="Times New Roman" w:hAnsi="Times New Roman" w:cs="Times New Roman"/>
          <w:kern w:val="0"/>
          <w14:ligatures w14:val="none"/>
        </w:rPr>
        <w:t xml:space="preserve"> și </w:t>
      </w:r>
      <w:hyperlink r:id="rId15" w:history="1">
        <w:r w:rsidR="00B739D6" w:rsidRPr="00B65058">
          <w:rPr>
            <w:rStyle w:val="Hyperlink"/>
            <w:rFonts w:ascii="Times New Roman" w:eastAsia="Times New Roman" w:hAnsi="Times New Roman" w:cs="Times New Roman"/>
            <w:kern w:val="0"/>
            <w14:ligatures w14:val="none"/>
          </w:rPr>
          <w:t>juridic@serviciihr.ro</w:t>
        </w:r>
      </w:hyperlink>
      <w:r w:rsidR="00B739D6">
        <w:rPr>
          <w:rFonts w:ascii="Times New Roman" w:eastAsia="Times New Roman" w:hAnsi="Times New Roman" w:cs="Times New Roman"/>
          <w:kern w:val="0"/>
          <w14:ligatures w14:val="none"/>
        </w:rPr>
        <w:t xml:space="preserve"> </w:t>
      </w:r>
      <w:r w:rsidRPr="00C97070">
        <w:rPr>
          <w:rFonts w:ascii="Times New Roman" w:eastAsia="Times New Roman" w:hAnsi="Times New Roman" w:cs="Times New Roman"/>
          <w:kern w:val="0"/>
          <w14:ligatures w14:val="none"/>
        </w:rPr>
        <w:t>.</w:t>
      </w:r>
    </w:p>
    <w:p w14:paraId="33A85448" w14:textId="77777777" w:rsidR="00BD08DE" w:rsidRDefault="00BD08DE"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57AB5645"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60959967"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1689110C"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297ED385"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71E19E6E"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34103621"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366686CF"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5FD2FB4D" w14:textId="77777777" w:rsidR="00F33345" w:rsidRDefault="00F33345" w:rsidP="001423F9">
      <w:pPr>
        <w:spacing w:before="100" w:beforeAutospacing="1" w:after="0" w:line="276" w:lineRule="auto"/>
        <w:outlineLvl w:val="1"/>
        <w:rPr>
          <w:rFonts w:ascii="Times New Roman" w:eastAsia="Times New Roman" w:hAnsi="Times New Roman" w:cs="Times New Roman"/>
          <w:b/>
          <w:bCs/>
          <w:kern w:val="0"/>
          <w14:ligatures w14:val="none"/>
        </w:rPr>
      </w:pPr>
    </w:p>
    <w:p w14:paraId="0A7B258E" w14:textId="12787EE2" w:rsidR="00FC08F0" w:rsidRPr="001423F9" w:rsidRDefault="00FC08F0" w:rsidP="001423F9">
      <w:pPr>
        <w:spacing w:before="100" w:beforeAutospacing="1" w:after="0" w:line="276" w:lineRule="auto"/>
        <w:outlineLvl w:val="1"/>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SET FORMULARE – PROCEDURA DE SELECȚIE CONSILIU DE ADMINISTRAȚIE</w:t>
      </w:r>
    </w:p>
    <w:p w14:paraId="43FA98D8" w14:textId="64117F37" w:rsidR="00FC08F0" w:rsidRPr="001423F9" w:rsidRDefault="00FC08F0" w:rsidP="001423F9">
      <w:pPr>
        <w:spacing w:before="100" w:beforeAutospacing="1" w:after="0" w:line="276" w:lineRule="auto"/>
        <w:jc w:val="center"/>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Societatea „AQUA CĂLIMANI” S.R.L. – Mandat 2026–2030</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Autoritate publică tutelară: Municipiul Toplița</w:t>
      </w:r>
    </w:p>
    <w:p w14:paraId="7FC66AE9"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1. CERERE DE ÎNSCRIERE LA PROCEDURA DE SELECȚIE</w:t>
      </w:r>
    </w:p>
    <w:p w14:paraId="7A0061AE"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 domiciliat/ă în localitatea ............................, str. ............................................., nr. .........., bl. ........., sc. .........., ap. ........., județul ............................, posesor/posesoare al/a C.I./B.I. seria ........., nr. ..............., eliberat/ă de .............................................................., la data de ............................, telefon mobil ........................, e-mail ..............................................,</w:t>
      </w:r>
    </w:p>
    <w:p w14:paraId="7BB045EC"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Vă rog să-mi aprobați înscrierea la procedura de selecție organizată pentru ocuparea funcției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 xml:space="preserve">, pentru </w:t>
      </w:r>
      <w:r w:rsidRPr="001423F9">
        <w:rPr>
          <w:rFonts w:ascii="Times New Roman" w:eastAsia="Times New Roman" w:hAnsi="Times New Roman" w:cs="Times New Roman"/>
          <w:b/>
          <w:bCs/>
          <w:kern w:val="0"/>
          <w14:ligatures w14:val="none"/>
        </w:rPr>
        <w:t>mandatul 2026–2030</w:t>
      </w:r>
      <w:r w:rsidRPr="001423F9">
        <w:rPr>
          <w:rFonts w:ascii="Times New Roman" w:eastAsia="Times New Roman" w:hAnsi="Times New Roman" w:cs="Times New Roman"/>
          <w:kern w:val="0"/>
          <w14:ligatures w14:val="none"/>
        </w:rPr>
        <w:t>.</w:t>
      </w:r>
    </w:p>
    <w:p w14:paraId="3477565C" w14:textId="51960254"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În susținerea candidaturii mele, atașez prezentei cereri dosarul complet de candidatură, care cuprinde următoarele documente</w:t>
      </w:r>
      <w:r w:rsidR="007A77F4">
        <w:rPr>
          <w:rFonts w:ascii="Times New Roman" w:eastAsia="Times New Roman" w:hAnsi="Times New Roman" w:cs="Times New Roman"/>
          <w:kern w:val="0"/>
          <w14:ligatures w14:val="none"/>
        </w:rPr>
        <w:t xml:space="preserve"> care sunt opisate, numerotate, semnate pentru conformitate</w:t>
      </w:r>
      <w:r w:rsidRPr="001423F9">
        <w:rPr>
          <w:rFonts w:ascii="Times New Roman" w:eastAsia="Times New Roman" w:hAnsi="Times New Roman" w:cs="Times New Roman"/>
          <w:kern w:val="0"/>
          <w14:ligatures w14:val="none"/>
        </w:rPr>
        <w:t>, conforme cu cerințele legale și ale anunțului de selecție:</w:t>
      </w:r>
    </w:p>
    <w:p w14:paraId="6138E95A" w14:textId="3C42AD70" w:rsidR="00FC08F0" w:rsidRPr="001423F9" w:rsidRDefault="007D495D"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OPIS</w:t>
      </w:r>
      <w:r w:rsidR="00FC08F0" w:rsidRPr="001423F9">
        <w:rPr>
          <w:rFonts w:ascii="Times New Roman" w:eastAsia="Times New Roman" w:hAnsi="Times New Roman" w:cs="Times New Roman"/>
          <w:b/>
          <w:bCs/>
          <w:kern w:val="0"/>
          <w14:ligatures w14:val="none"/>
        </w:rPr>
        <w:t xml:space="preserve"> dosar de candidatură;</w:t>
      </w:r>
    </w:p>
    <w:p w14:paraId="5F5D0B0B"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Curriculum vitae</w:t>
      </w:r>
      <w:r w:rsidRPr="001423F9">
        <w:rPr>
          <w:rFonts w:ascii="Times New Roman" w:eastAsia="Times New Roman" w:hAnsi="Times New Roman" w:cs="Times New Roman"/>
          <w:kern w:val="0"/>
          <w14:ligatures w14:val="none"/>
        </w:rPr>
        <w:t xml:space="preserve"> în format Europass, conform H.G. nr. 1021/2004;</w:t>
      </w:r>
    </w:p>
    <w:p w14:paraId="0F7D8DAD"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Cazier judiciar</w:t>
      </w:r>
      <w:r w:rsidRPr="001423F9">
        <w:rPr>
          <w:rFonts w:ascii="Times New Roman" w:eastAsia="Times New Roman" w:hAnsi="Times New Roman" w:cs="Times New Roman"/>
          <w:kern w:val="0"/>
          <w14:ligatures w14:val="none"/>
        </w:rPr>
        <w:t xml:space="preserve"> și </w:t>
      </w:r>
      <w:r w:rsidRPr="001423F9">
        <w:rPr>
          <w:rFonts w:ascii="Times New Roman" w:eastAsia="Times New Roman" w:hAnsi="Times New Roman" w:cs="Times New Roman"/>
          <w:b/>
          <w:bCs/>
          <w:kern w:val="0"/>
          <w14:ligatures w14:val="none"/>
        </w:rPr>
        <w:t>cazier fiscal</w:t>
      </w:r>
      <w:r w:rsidRPr="001423F9">
        <w:rPr>
          <w:rFonts w:ascii="Times New Roman" w:eastAsia="Times New Roman" w:hAnsi="Times New Roman" w:cs="Times New Roman"/>
          <w:kern w:val="0"/>
          <w14:ligatures w14:val="none"/>
        </w:rPr>
        <w:t xml:space="preserve"> (în termen de valabilitate);</w:t>
      </w:r>
    </w:p>
    <w:p w14:paraId="5EB0CFCE"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Copii „conform cu originalul” după actele de studii (diplomă/diplome de licență);</w:t>
      </w:r>
    </w:p>
    <w:p w14:paraId="40210740"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Dovada echivalării studiilor (dacă este cazul);</w:t>
      </w:r>
    </w:p>
    <w:p w14:paraId="4E1FEDED"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Copie act de identitate și, după caz, acte de stare civilă privind schimbarea numelui;</w:t>
      </w:r>
    </w:p>
    <w:p w14:paraId="39F78878"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Copii ale documentelor privind experiența profesională și vechimea în specialitate (carnet de muncă/adeverințe/extras REVISAL/contract de mandat etc.);</w:t>
      </w:r>
    </w:p>
    <w:p w14:paraId="683B4898"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Adeverință medicală privind starea de sănătate eliberată de medicul de familie/unitate sanitară abilitată (nu mai veche de 2 luni);</w:t>
      </w:r>
    </w:p>
    <w:p w14:paraId="455CE9BA"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Recomandare/Recomandări privind experiența profesională și probitatea morală (dacă se solicită prin anunț);</w:t>
      </w:r>
    </w:p>
    <w:p w14:paraId="187F5DBD" w14:textId="77777777" w:rsidR="00FC08F0" w:rsidRPr="001423F9" w:rsidRDefault="00FC08F0" w:rsidP="001423F9">
      <w:pPr>
        <w:numPr>
          <w:ilvl w:val="0"/>
          <w:numId w:val="4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Formularele 1–11</w:t>
      </w:r>
      <w:r w:rsidRPr="001423F9">
        <w:rPr>
          <w:rFonts w:ascii="Times New Roman" w:eastAsia="Times New Roman" w:hAnsi="Times New Roman" w:cs="Times New Roman"/>
          <w:kern w:val="0"/>
          <w14:ligatures w14:val="none"/>
        </w:rPr>
        <w:t xml:space="preserve"> completate, semnate și datate – formulare obligatorii pentru procedura de selecție a membrilor CA la „AQUA CĂLIMANI” S.R.L.:</w:t>
      </w:r>
    </w:p>
    <w:p w14:paraId="693BD4FA"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Cerere de înscriere la procedura de selecție;</w:t>
      </w:r>
    </w:p>
    <w:p w14:paraId="3766794D"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statutul de independent (art. 28 alin. (6) din O.U.G. nr. 109/2011);</w:t>
      </w:r>
    </w:p>
    <w:p w14:paraId="714849D3"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neîncadrarea în situația de conflict de interese și/sau incompatibilități;</w:t>
      </w:r>
    </w:p>
    <w:p w14:paraId="7D450F19"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lastRenderedPageBreak/>
        <w:t>Declarație privind situațiile prevăzute la art. 4 din O.U.G. nr. 109/2011;</w:t>
      </w:r>
    </w:p>
    <w:p w14:paraId="5D611E34"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situațiile prevăzute la art. 30 alin. (9) din O.U.G. nr. 109/2011;</w:t>
      </w:r>
    </w:p>
    <w:p w14:paraId="71D08EEC"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situațiile prevăzute la art. 7 și art. 33 din O.U.G. nr. 109/2011;</w:t>
      </w:r>
    </w:p>
    <w:p w14:paraId="6907F25C"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neimplicarea în activități de poliție politică;</w:t>
      </w:r>
    </w:p>
    <w:p w14:paraId="70E9B2B9"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Acord privind prelucrarea datelor cu caracter personal (GDPR);</w:t>
      </w:r>
    </w:p>
    <w:p w14:paraId="507A5459"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pe propria răspundere privind destituirea/încetarea contractului pentru motive disciplinare;</w:t>
      </w:r>
    </w:p>
    <w:p w14:paraId="0002BEF7"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Acord privind verificarea informațiilor prezentate în dosar;</w:t>
      </w:r>
    </w:p>
    <w:p w14:paraId="0464BB0A" w14:textId="77777777" w:rsidR="00FC08F0" w:rsidRPr="001423F9" w:rsidRDefault="00FC08F0" w:rsidP="001423F9">
      <w:pPr>
        <w:numPr>
          <w:ilvl w:val="0"/>
          <w:numId w:val="48"/>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Declarație privind vechimea în muncă și experiența în management.</w:t>
      </w:r>
    </w:p>
    <w:p w14:paraId="27680FAE"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5E2E4B7D" w14:textId="0E4A5AEE" w:rsidR="00FC08F0" w:rsidRPr="001423F9" w:rsidRDefault="00FC08F0" w:rsidP="001423F9">
      <w:pPr>
        <w:spacing w:after="0" w:line="276" w:lineRule="auto"/>
        <w:rPr>
          <w:rFonts w:ascii="Times New Roman" w:eastAsia="Times New Roman" w:hAnsi="Times New Roman" w:cs="Times New Roman"/>
          <w:kern w:val="0"/>
          <w14:ligatures w14:val="none"/>
        </w:rPr>
      </w:pPr>
    </w:p>
    <w:p w14:paraId="6D1293F8"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726B27CE"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048F9B37"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4E28293C"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4A4FF073"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56E4A9EF"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719AC691"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4EB9D5E2"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567712FD"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3112F3DF"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2. DECLARAȚIE</w:t>
      </w:r>
    </w:p>
    <w:p w14:paraId="3F227659"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statutul de independent, prevăzută la art. 28 alin. (6) din O.U.G. nr. 109/2011</w:t>
      </w:r>
    </w:p>
    <w:p w14:paraId="282300FC"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61E9966A"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w:t>
      </w:r>
      <w:r w:rsidRPr="001423F9">
        <w:rPr>
          <w:rFonts w:ascii="Times New Roman" w:eastAsia="Times New Roman" w:hAnsi="Times New Roman" w:cs="Times New Roman"/>
          <w:kern w:val="0"/>
          <w14:ligatures w14:val="none"/>
        </w:rPr>
        <w:t>, sub sancţiunea excluderii din procedura de selecţie și a sancţiunilor prevăzute de art. 326 Cod penal privind falsul în declaraţii, că:</w:t>
      </w:r>
    </w:p>
    <w:p w14:paraId="43B77DDB" w14:textId="275B3FA2" w:rsidR="00492645"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lastRenderedPageBreak/>
        <w:t>[</w:t>
      </w:r>
      <w:r w:rsidR="00492645"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t xml:space="preserve"> ] Dețin statutul de independent față de Societatea „AQUA CĂLIMANI” S.R.L., așa cum este acesta descris în art. 138^2 alin. (2) din Legea nr. 31/1990 privind societățile, republicată, cu modificările și completările ulterioare;</w:t>
      </w:r>
    </w:p>
    <w:p w14:paraId="593C5CAA" w14:textId="3E10000B"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w:t>
      </w:r>
      <w:r w:rsidR="00492645"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t xml:space="preserve"> ] Nu dețin statutul de independent față de Societatea „AQUA CĂLIMANI” S.R.L., așa cum este acesta descris în art. 138^2 alin. (2) din Legea nr. 31/1990 privind societățile, republicată, cu modificările și completările ulterioare.</w:t>
      </w:r>
    </w:p>
    <w:p w14:paraId="7BBBBEC5"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informaţiile furnizate sunt complete şi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şi confirmării prezentei declarații, orice informaţii și documente justificative, în conformitate cu prevederile legale.</w:t>
      </w:r>
    </w:p>
    <w:p w14:paraId="6C9283AD"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Prezenta declarație este dată spre a fi anexată dosarului de candidatură în cadrul procedurii de selecție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4BD26448"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615DEF4D" w14:textId="06DE866F" w:rsidR="00FC08F0" w:rsidRPr="001423F9" w:rsidRDefault="00FC08F0" w:rsidP="001423F9">
      <w:pPr>
        <w:spacing w:after="0" w:line="276" w:lineRule="auto"/>
        <w:rPr>
          <w:rFonts w:ascii="Times New Roman" w:eastAsia="Times New Roman" w:hAnsi="Times New Roman" w:cs="Times New Roman"/>
          <w:kern w:val="0"/>
          <w14:ligatures w14:val="none"/>
        </w:rPr>
      </w:pPr>
    </w:p>
    <w:p w14:paraId="75C65046"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7E73CEE0"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13B78C01" w14:textId="77777777" w:rsidR="00492645" w:rsidRPr="001423F9" w:rsidRDefault="00492645" w:rsidP="001423F9">
      <w:pPr>
        <w:spacing w:after="0" w:line="276" w:lineRule="auto"/>
        <w:rPr>
          <w:rFonts w:ascii="Times New Roman" w:eastAsia="Times New Roman" w:hAnsi="Times New Roman" w:cs="Times New Roman"/>
          <w:kern w:val="0"/>
          <w14:ligatures w14:val="none"/>
        </w:rPr>
      </w:pPr>
    </w:p>
    <w:p w14:paraId="6BB2524F"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3. DECLARAȚIE</w:t>
      </w:r>
    </w:p>
    <w:p w14:paraId="330C8BC6"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neîncadrarea în situaţia de conflict de interese</w:t>
      </w:r>
    </w:p>
    <w:p w14:paraId="035AF423"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5354A7F3"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w:t>
      </w:r>
      <w:r w:rsidRPr="001423F9">
        <w:rPr>
          <w:rFonts w:ascii="Times New Roman" w:eastAsia="Times New Roman" w:hAnsi="Times New Roman" w:cs="Times New Roman"/>
          <w:kern w:val="0"/>
          <w14:ligatures w14:val="none"/>
        </w:rPr>
        <w:t xml:space="preserve">, sub sancţiunea excluderii din procedura de selecţie și a sancţiunilor prevăzute de art. 326 din Codul penal privind falsul în declaraţii, că, prin ocuparea </w:t>
      </w:r>
      <w:r w:rsidRPr="001423F9">
        <w:rPr>
          <w:rFonts w:ascii="Times New Roman" w:eastAsia="Times New Roman" w:hAnsi="Times New Roman" w:cs="Times New Roman"/>
          <w:kern w:val="0"/>
          <w14:ligatures w14:val="none"/>
        </w:rPr>
        <w:lastRenderedPageBreak/>
        <w:t>postului pentru care mi-am depus candidatura, nu mă aflu în situaţia de conflict de interese sau incompatibilităţi, aşa cum sunt acestea definite de legislaţia în vigoare din România.</w:t>
      </w:r>
    </w:p>
    <w:p w14:paraId="71BBE8D2"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informaţiile furnizate sunt complete şi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şi confirmării prezentei declarații, orice informaţii şi documente justificative, în conformitate cu prevederile legale.</w:t>
      </w:r>
    </w:p>
    <w:p w14:paraId="50DFAE6F"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Dau prezenta declaraţie spre a fi anexată la dosarul de candidatură în procedura de selecţie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3033B2C4"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4A5DC5E5" w14:textId="799ECD78" w:rsidR="00FC08F0" w:rsidRPr="001423F9" w:rsidRDefault="00FC08F0" w:rsidP="001423F9">
      <w:pPr>
        <w:spacing w:after="0" w:line="276" w:lineRule="auto"/>
        <w:rPr>
          <w:rFonts w:ascii="Times New Roman" w:eastAsia="Times New Roman" w:hAnsi="Times New Roman" w:cs="Times New Roman"/>
          <w:kern w:val="0"/>
          <w14:ligatures w14:val="none"/>
        </w:rPr>
      </w:pPr>
    </w:p>
    <w:p w14:paraId="39D988C3"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31BFFFE1"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74D240B8"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2F6876E6"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63D9A2D6"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172107AC"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74A5273B" w14:textId="77777777" w:rsidR="00CB1A77" w:rsidRPr="001423F9" w:rsidRDefault="00CB1A77" w:rsidP="001423F9">
      <w:pPr>
        <w:spacing w:after="0" w:line="276" w:lineRule="auto"/>
        <w:rPr>
          <w:rFonts w:ascii="Times New Roman" w:eastAsia="Times New Roman" w:hAnsi="Times New Roman" w:cs="Times New Roman"/>
          <w:kern w:val="0"/>
          <w14:ligatures w14:val="none"/>
        </w:rPr>
      </w:pPr>
    </w:p>
    <w:p w14:paraId="2893CDEA" w14:textId="77777777" w:rsidR="00CB1A77" w:rsidRDefault="00CB1A77" w:rsidP="001423F9">
      <w:pPr>
        <w:spacing w:after="0" w:line="276" w:lineRule="auto"/>
        <w:rPr>
          <w:rFonts w:ascii="Times New Roman" w:eastAsia="Times New Roman" w:hAnsi="Times New Roman" w:cs="Times New Roman"/>
          <w:kern w:val="0"/>
          <w14:ligatures w14:val="none"/>
        </w:rPr>
      </w:pPr>
    </w:p>
    <w:p w14:paraId="0548FD18" w14:textId="77777777" w:rsidR="00587236" w:rsidRPr="001423F9" w:rsidRDefault="00587236" w:rsidP="001423F9">
      <w:pPr>
        <w:spacing w:after="0" w:line="276" w:lineRule="auto"/>
        <w:rPr>
          <w:rFonts w:ascii="Times New Roman" w:eastAsia="Times New Roman" w:hAnsi="Times New Roman" w:cs="Times New Roman"/>
          <w:kern w:val="0"/>
          <w14:ligatures w14:val="none"/>
        </w:rPr>
      </w:pPr>
    </w:p>
    <w:p w14:paraId="0A7DC0FB"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4. DECLARAȚIE</w:t>
      </w:r>
    </w:p>
    <w:p w14:paraId="1561080C"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situaţiile prevăzute la art. 4 din O.U.G. nr. 109/2011</w:t>
      </w:r>
    </w:p>
    <w:p w14:paraId="467E63F0"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79CCD523"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lastRenderedPageBreak/>
        <w:t>DECLAR PE PROPRIA RĂSPUNDERE</w:t>
      </w:r>
      <w:r w:rsidRPr="001423F9">
        <w:rPr>
          <w:rFonts w:ascii="Times New Roman" w:eastAsia="Times New Roman" w:hAnsi="Times New Roman" w:cs="Times New Roman"/>
          <w:kern w:val="0"/>
          <w14:ligatures w14:val="none"/>
        </w:rPr>
        <w:t>, sub sancțiunea excluderii din procedura de selecție și a sancțiunilor prevăzute de art. 326 din Codul penal cu privire la falsul în declarații, că nu mă încadrez în niciuna dintre situațiile prevăzute la art. 4 lit. a)–i) din O.U.G. nr. 109/2011, respectiv:</w:t>
      </w:r>
    </w:p>
    <w:p w14:paraId="03AB250C" w14:textId="77777777" w:rsidR="00CB1A77" w:rsidRPr="001423F9" w:rsidRDefault="00FC08F0" w:rsidP="001423F9">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nu am calitatea de senator, deputat, membru al Guvernului, prefect, subprefect, primar sau viceprimar;</w:t>
      </w:r>
    </w:p>
    <w:p w14:paraId="749804B3" w14:textId="77777777" w:rsidR="00CB1A77" w:rsidRPr="001423F9" w:rsidRDefault="00FC08F0" w:rsidP="001423F9">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nu am făcut parte din echipe de audit și nu am auditat situațiile financiare ale societății în cauză în oricare dintre ultimii 3 ani financiari anteriori candidaturii;</w:t>
      </w:r>
    </w:p>
    <w:p w14:paraId="2D9E6534" w14:textId="77777777" w:rsidR="00CB1A77" w:rsidRPr="001423F9" w:rsidRDefault="00FC08F0" w:rsidP="001423F9">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nu sunt declarat(ă) incapabil(ă) și nu am fost condamnat(ă) pentru infracțiuni contra patrimoniului prin nesocotirea încrederii, infracțiuni de corupție, delapidare, infracțiuni de fals în înscrisuri, evaziune fiscală, infracțiuni prevăzute de Legea nr. 129/2019;</w:t>
      </w:r>
    </w:p>
    <w:p w14:paraId="5350F2B9" w14:textId="77777777" w:rsidR="00CB1A77" w:rsidRPr="001423F9" w:rsidRDefault="00FC08F0" w:rsidP="001423F9">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nu mă aflu în situațiile și interdicțiile prevăzute de Legea nr. 31/1990 privind societățile, republicată, cu modificările și completările ulterioare;</w:t>
      </w:r>
    </w:p>
    <w:p w14:paraId="42198F95" w14:textId="637C7CF8" w:rsidR="00FC08F0" w:rsidRPr="001423F9" w:rsidRDefault="00FC08F0" w:rsidP="001423F9">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nu am fost sancționat(ă) de către Banca Națională a României, Autoritatea de Supraveghere Financiară sau alte autorități de supraveghere și nu figurez în registrele acestor instituții pentru fapte incompatibile cu exercitarea funcției de administrator.</w:t>
      </w:r>
    </w:p>
    <w:p w14:paraId="69A6284F"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informațiile furnizate sunt complete și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și confirmării declarațiilor, orice informații și documente justificative, conform prevederilor legale.</w:t>
      </w:r>
    </w:p>
    <w:p w14:paraId="26654F18"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Dau prezenta declarație pentru a fi anexată la dosarul de candidatură în cadrul procedurii de selecție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3FCC5451" w14:textId="23AD9384" w:rsidR="00FC08F0" w:rsidRPr="001423F9" w:rsidRDefault="00FC08F0" w:rsidP="00587236">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1CCB7355"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5. DECLARAȚIE</w:t>
      </w:r>
    </w:p>
    <w:p w14:paraId="4414376E"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situaţiile prevăzute la art. 30 alin. (9) din O.U.G. nr. 109/2011</w:t>
      </w:r>
    </w:p>
    <w:p w14:paraId="569F4F9A"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38BD9C37"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lastRenderedPageBreak/>
        <w:t>DECLAR PE PROPRIA RĂSPUNDERE</w:t>
      </w:r>
      <w:r w:rsidRPr="001423F9">
        <w:rPr>
          <w:rFonts w:ascii="Times New Roman" w:eastAsia="Times New Roman" w:hAnsi="Times New Roman" w:cs="Times New Roman"/>
          <w:kern w:val="0"/>
          <w14:ligatures w14:val="none"/>
        </w:rPr>
        <w:t>,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237BB13" w14:textId="77777777" w:rsidR="00587236" w:rsidRDefault="00FC08F0" w:rsidP="00587236">
      <w:pPr>
        <w:pStyle w:val="Listparagraf"/>
        <w:numPr>
          <w:ilvl w:val="0"/>
          <w:numId w:val="54"/>
        </w:numPr>
        <w:spacing w:before="100" w:beforeAutospacing="1" w:after="0" w:line="276" w:lineRule="auto"/>
        <w:jc w:val="both"/>
        <w:rPr>
          <w:rFonts w:ascii="Times New Roman" w:eastAsia="Times New Roman" w:hAnsi="Times New Roman" w:cs="Times New Roman"/>
          <w:kern w:val="0"/>
          <w14:ligatures w14:val="none"/>
        </w:rPr>
      </w:pPr>
      <w:r w:rsidRPr="00587236">
        <w:rPr>
          <w:rFonts w:ascii="Times New Roman" w:eastAsia="Times New Roman" w:hAnsi="Times New Roman" w:cs="Times New Roman"/>
          <w:kern w:val="0"/>
          <w14:ligatures w14:val="none"/>
        </w:rPr>
        <w:t>mi-am îndeplinit indicatorii de performanță stabiliți în funcțiile deținute anterior;</w:t>
      </w:r>
    </w:p>
    <w:p w14:paraId="5D1EB894" w14:textId="063D8C30" w:rsidR="00FC08F0" w:rsidRPr="00587236" w:rsidRDefault="00FC08F0" w:rsidP="00587236">
      <w:pPr>
        <w:pStyle w:val="Listparagraf"/>
        <w:numPr>
          <w:ilvl w:val="0"/>
          <w:numId w:val="54"/>
        </w:numPr>
        <w:spacing w:before="100" w:beforeAutospacing="1" w:after="0" w:line="276" w:lineRule="auto"/>
        <w:jc w:val="both"/>
        <w:rPr>
          <w:rFonts w:ascii="Times New Roman" w:eastAsia="Times New Roman" w:hAnsi="Times New Roman" w:cs="Times New Roman"/>
          <w:kern w:val="0"/>
          <w14:ligatures w14:val="none"/>
        </w:rPr>
      </w:pPr>
      <w:r w:rsidRPr="00587236">
        <w:rPr>
          <w:rFonts w:ascii="Times New Roman" w:eastAsia="Times New Roman" w:hAnsi="Times New Roman" w:cs="Times New Roman"/>
          <w:kern w:val="0"/>
          <w14:ligatures w14:val="none"/>
        </w:rPr>
        <w:t>nu am fost revocat(ă) din funcția de administrator sau director pentru neîndeplinirea indicatorilor de performanță.</w:t>
      </w:r>
    </w:p>
    <w:p w14:paraId="7E9BF45B"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informaţiile furnizate sunt complete şi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şi confirmării declaraţiilor, orice informaţii şi documente justificative, în conformitate cu prevederile legale.</w:t>
      </w:r>
    </w:p>
    <w:p w14:paraId="3FFA4B28"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Dau prezenta declaraţie spre a fi anexată la dosarul de candidatură în procedura de selecţie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0022205E"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384059AA" w14:textId="7786E44D" w:rsidR="00FC08F0" w:rsidRPr="001423F9" w:rsidRDefault="00FC08F0" w:rsidP="001423F9">
      <w:pPr>
        <w:spacing w:after="0" w:line="276" w:lineRule="auto"/>
        <w:rPr>
          <w:rFonts w:ascii="Times New Roman" w:eastAsia="Times New Roman" w:hAnsi="Times New Roman" w:cs="Times New Roman"/>
          <w:kern w:val="0"/>
          <w14:ligatures w14:val="none"/>
        </w:rPr>
      </w:pPr>
    </w:p>
    <w:p w14:paraId="1EC003D3"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3E076AF"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41CE9D6E"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26D8D88D"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4137E06D"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5CA347DF"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19C04F3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EEB4BBE"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17BCAC59"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6. DECLARAȚIE</w:t>
      </w:r>
    </w:p>
    <w:p w14:paraId="3C2C8F2D"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situaţiile prevăzute la art. 7 și art. 33 din O.U.G. nr. 109/2011</w:t>
      </w:r>
    </w:p>
    <w:p w14:paraId="147D77B5"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kern w:val="0"/>
          <w14:ligatures w14:val="none"/>
        </w:rPr>
        <w:lastRenderedPageBreak/>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2C6623BC"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w:t>
      </w:r>
      <w:r w:rsidRPr="001423F9">
        <w:rPr>
          <w:rFonts w:ascii="Times New Roman" w:eastAsia="Times New Roman" w:hAnsi="Times New Roman" w:cs="Times New Roman"/>
          <w:kern w:val="0"/>
          <w14:ligatures w14:val="none"/>
        </w:rPr>
        <w:t>, sub sancţiunea excluderii din procedura de selecţie și a sancţiunilor prevăzute de art. 326 din Codul penal privind falsul în declaraţii, că nu mă aflu în situaţiile prevăzute la art. 7 și art. 33 din O.U.G. nr. 109/2011, respectiv:</w:t>
      </w:r>
    </w:p>
    <w:p w14:paraId="6575B9FD" w14:textId="3EEC6485" w:rsidR="00FC08F0" w:rsidRPr="003F08FD" w:rsidRDefault="00FC08F0" w:rsidP="003F08FD">
      <w:pPr>
        <w:pStyle w:val="Listparagraf"/>
        <w:numPr>
          <w:ilvl w:val="0"/>
          <w:numId w:val="55"/>
        </w:numPr>
        <w:spacing w:before="100" w:beforeAutospacing="1" w:after="0" w:line="276" w:lineRule="auto"/>
        <w:jc w:val="both"/>
        <w:rPr>
          <w:rFonts w:ascii="Times New Roman" w:eastAsia="Times New Roman" w:hAnsi="Times New Roman" w:cs="Times New Roman"/>
          <w:kern w:val="0"/>
          <w14:ligatures w14:val="none"/>
        </w:rPr>
      </w:pPr>
      <w:r w:rsidRPr="003F08FD">
        <w:rPr>
          <w:rFonts w:ascii="Times New Roman" w:eastAsia="Times New Roman" w:hAnsi="Times New Roman" w:cs="Times New Roman"/>
          <w:kern w:val="0"/>
          <w14:ligatures w14:val="none"/>
        </w:rPr>
        <w:t>nu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706CFED1"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informaţiile furnizate sunt complete și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și confirmării declaraţiilor, orice informaţii şi documente justificative, în conformitate cu prevederile legale.</w:t>
      </w:r>
    </w:p>
    <w:p w14:paraId="207884F3"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Dau prezenta declaraţie spre a fi anexată la dosarul de candidatură în procedura de selecţie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4A911CD8"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3C0C57A5" w14:textId="63C59469" w:rsidR="00FC08F0" w:rsidRPr="001423F9" w:rsidRDefault="00FC08F0" w:rsidP="001423F9">
      <w:pPr>
        <w:spacing w:after="0" w:line="276" w:lineRule="auto"/>
        <w:rPr>
          <w:rFonts w:ascii="Times New Roman" w:eastAsia="Times New Roman" w:hAnsi="Times New Roman" w:cs="Times New Roman"/>
          <w:kern w:val="0"/>
          <w14:ligatures w14:val="none"/>
        </w:rPr>
      </w:pPr>
    </w:p>
    <w:p w14:paraId="5653C4F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4A5117EB"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7FD6985A"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1955DD02"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0C07578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7BDB8992"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408B323A"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7. DECLARAȚIE</w:t>
      </w:r>
    </w:p>
    <w:p w14:paraId="3712BA61"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neimplicarea în activități de poliție politică</w:t>
      </w:r>
    </w:p>
    <w:p w14:paraId="6484F6E0"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kern w:val="0"/>
          <w14:ligatures w14:val="none"/>
        </w:rPr>
        <w:lastRenderedPageBreak/>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5BFFCED5"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w:t>
      </w:r>
      <w:r w:rsidRPr="001423F9">
        <w:rPr>
          <w:rFonts w:ascii="Times New Roman" w:eastAsia="Times New Roman" w:hAnsi="Times New Roman" w:cs="Times New Roman"/>
          <w:kern w:val="0"/>
          <w14:ligatures w14:val="none"/>
        </w:rPr>
        <w:t>,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7FAEAAF3"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Subsemnatul/Subsemnata declar că informaţiile furnizate sunt complete și corecte și înțeleg că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are dreptul de a solicita, în scopul verificării şi confirmării declaraţiilor, orice informaţii și documente justificative, în conformitate cu prevederile legale.</w:t>
      </w:r>
    </w:p>
    <w:p w14:paraId="6AE129DB"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Dau prezenta declaraţie spre a fi anexată la dosarul de candidatură în procedura de selecţie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„AQUA CĂLIMANI” S.R.L.</w:t>
      </w:r>
    </w:p>
    <w:p w14:paraId="5B0FA0E1"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019BCE5B" w14:textId="3039AC29" w:rsidR="00FC08F0" w:rsidRPr="001423F9" w:rsidRDefault="00FC08F0" w:rsidP="001423F9">
      <w:pPr>
        <w:spacing w:after="0" w:line="276" w:lineRule="auto"/>
        <w:rPr>
          <w:rFonts w:ascii="Times New Roman" w:eastAsia="Times New Roman" w:hAnsi="Times New Roman" w:cs="Times New Roman"/>
          <w:kern w:val="0"/>
          <w14:ligatures w14:val="none"/>
        </w:rPr>
      </w:pPr>
    </w:p>
    <w:p w14:paraId="08D646A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7A430FDE"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0AF07665"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D322F0E"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4E628C46"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2B06A66E"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55EDB28C"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E16E926"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0CB4F88"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3C2CD79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0843012C"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5127524F"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51481AC7"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8. ACORD PRIVIND PRELUCRAREA DATELOR CU CARACTER PERSONAL (GDPR)</w:t>
      </w:r>
    </w:p>
    <w:p w14:paraId="56381417" w14:textId="77777777"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kern w:val="0"/>
          <w14:ligatures w14:val="none"/>
        </w:rPr>
        <w:lastRenderedPageBreak/>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4067ACD1"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CĂ:</w:t>
      </w:r>
    </w:p>
    <w:p w14:paraId="645DAE6E" w14:textId="77777777" w:rsidR="00FC08F0" w:rsidRPr="001423F9" w:rsidRDefault="00FC08F0" w:rsidP="001423F9">
      <w:pPr>
        <w:numPr>
          <w:ilvl w:val="0"/>
          <w:numId w:val="49"/>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Am luat la cunoștință că datele cuprinse în prezentul formular și în dosarul de candidatură vor fi tratate confidențial, în conformitate cu dispozițiile Regulamentului (UE) 2016/679 (GDPR).</w:t>
      </w:r>
    </w:p>
    <w:p w14:paraId="78F9B05D" w14:textId="77777777" w:rsidR="00FC08F0" w:rsidRPr="001423F9" w:rsidRDefault="00FC08F0" w:rsidP="001423F9">
      <w:pPr>
        <w:numPr>
          <w:ilvl w:val="0"/>
          <w:numId w:val="49"/>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Am fost informat(ă) că datele mele, transmise către </w:t>
      </w:r>
      <w:r w:rsidRPr="001423F9">
        <w:rPr>
          <w:rFonts w:ascii="Times New Roman" w:eastAsia="Times New Roman" w:hAnsi="Times New Roman" w:cs="Times New Roman"/>
          <w:b/>
          <w:bCs/>
          <w:kern w:val="0"/>
          <w14:ligatures w14:val="none"/>
        </w:rPr>
        <w:t>Registratura Primăriei Municipiului Toplița</w:t>
      </w:r>
      <w:r w:rsidRPr="001423F9">
        <w:rPr>
          <w:rFonts w:ascii="Times New Roman" w:eastAsia="Times New Roman" w:hAnsi="Times New Roman" w:cs="Times New Roman"/>
          <w:kern w:val="0"/>
          <w14:ligatures w14:val="none"/>
        </w:rPr>
        <w:t xml:space="preserve"> și către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vor fi prelucrate și stocate atât în format fizic, cât și electronic, respectând prevederile legale în vigoare.</w:t>
      </w:r>
    </w:p>
    <w:p w14:paraId="1DEFCA09" w14:textId="77777777" w:rsidR="00FC08F0" w:rsidRPr="001423F9" w:rsidRDefault="00FC08F0" w:rsidP="001423F9">
      <w:pPr>
        <w:numPr>
          <w:ilvl w:val="0"/>
          <w:numId w:val="49"/>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Am fost informat(ă) că datele pot fi transmise exclusiv către </w:t>
      </w:r>
      <w:r w:rsidRPr="001423F9">
        <w:rPr>
          <w:rFonts w:ascii="Times New Roman" w:eastAsia="Times New Roman" w:hAnsi="Times New Roman" w:cs="Times New Roman"/>
          <w:b/>
          <w:bCs/>
          <w:kern w:val="0"/>
          <w14:ligatures w14:val="none"/>
        </w:rPr>
        <w:t>Autoritatea Publică Tutelară – Municipiul Toplița</w:t>
      </w:r>
      <w:r w:rsidRPr="001423F9">
        <w:rPr>
          <w:rFonts w:ascii="Times New Roman" w:eastAsia="Times New Roman" w:hAnsi="Times New Roman" w:cs="Times New Roman"/>
          <w:kern w:val="0"/>
          <w14:ligatures w14:val="none"/>
        </w:rPr>
        <w:t xml:space="preserve"> și către </w:t>
      </w:r>
      <w:r w:rsidRPr="001423F9">
        <w:rPr>
          <w:rFonts w:ascii="Times New Roman" w:eastAsia="Times New Roman" w:hAnsi="Times New Roman" w:cs="Times New Roman"/>
          <w:b/>
          <w:bCs/>
          <w:kern w:val="0"/>
          <w14:ligatures w14:val="none"/>
        </w:rPr>
        <w:t>HR EXPERT INDEPENDENT S.R.L.</w:t>
      </w:r>
      <w:r w:rsidRPr="001423F9">
        <w:rPr>
          <w:rFonts w:ascii="Times New Roman" w:eastAsia="Times New Roman" w:hAnsi="Times New Roman" w:cs="Times New Roman"/>
          <w:kern w:val="0"/>
          <w14:ligatures w14:val="none"/>
        </w:rPr>
        <w:t>, în calitate de expert independent contractat, strict în scopul derulării procedurii de selecție.</w:t>
      </w:r>
    </w:p>
    <w:p w14:paraId="132684A1" w14:textId="77777777" w:rsidR="00FC08F0" w:rsidRPr="001423F9" w:rsidRDefault="00FC08F0" w:rsidP="001423F9">
      <w:pPr>
        <w:numPr>
          <w:ilvl w:val="0"/>
          <w:numId w:val="49"/>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Termenul de retenție: datele vor fi păstrate atât timp cât este necesar pentru derularea procedurii și exercitarea atribuțiilor legale, dar nu mai mult de </w:t>
      </w:r>
      <w:r w:rsidRPr="001423F9">
        <w:rPr>
          <w:rFonts w:ascii="Times New Roman" w:eastAsia="Times New Roman" w:hAnsi="Times New Roman" w:cs="Times New Roman"/>
          <w:b/>
          <w:bCs/>
          <w:kern w:val="0"/>
          <w14:ligatures w14:val="none"/>
        </w:rPr>
        <w:t>4 ani</w:t>
      </w:r>
      <w:r w:rsidRPr="001423F9">
        <w:rPr>
          <w:rFonts w:ascii="Times New Roman" w:eastAsia="Times New Roman" w:hAnsi="Times New Roman" w:cs="Times New Roman"/>
          <w:kern w:val="0"/>
          <w14:ligatures w14:val="none"/>
        </w:rPr>
        <w:t xml:space="preserve"> de la data colectării, după care vor fi șterse/distruse din evidențe.</w:t>
      </w:r>
    </w:p>
    <w:p w14:paraId="47BAC14C" w14:textId="77777777" w:rsidR="00FC08F0" w:rsidRPr="001423F9" w:rsidRDefault="00FC08F0" w:rsidP="001423F9">
      <w:pPr>
        <w:numPr>
          <w:ilvl w:val="0"/>
          <w:numId w:val="49"/>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Am fost informat(ă) cu privire la drepturile mele conform GDPR: acces, rectificare, ștergere, restricționare, opoziție, portabilitate, plângere la ANSPDCP.</w:t>
      </w:r>
    </w:p>
    <w:p w14:paraId="6CC6A924" w14:textId="5C9A5FEE" w:rsidR="003C32D3" w:rsidRDefault="00FC08F0" w:rsidP="003C32D3">
      <w:pPr>
        <w:spacing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Acord candidat:</w:t>
      </w:r>
    </w:p>
    <w:p w14:paraId="3510B271" w14:textId="77777777" w:rsidR="003C32D3" w:rsidRDefault="00FC08F0" w:rsidP="003C32D3">
      <w:pPr>
        <w:pStyle w:val="Listparagraf"/>
        <w:numPr>
          <w:ilvl w:val="0"/>
          <w:numId w:val="55"/>
        </w:numPr>
        <w:spacing w:after="0" w:line="276" w:lineRule="auto"/>
        <w:rPr>
          <w:rFonts w:ascii="Times New Roman" w:eastAsia="Times New Roman" w:hAnsi="Times New Roman" w:cs="Times New Roman"/>
          <w:kern w:val="0"/>
          <w14:ligatures w14:val="none"/>
        </w:rPr>
      </w:pPr>
      <w:r w:rsidRPr="003C32D3">
        <w:rPr>
          <w:rFonts w:ascii="Times New Roman" w:eastAsia="Times New Roman" w:hAnsi="Times New Roman" w:cs="Times New Roman"/>
          <w:kern w:val="0"/>
          <w14:ligatures w14:val="none"/>
        </w:rPr>
        <w:t>Sunt de acord cu prelucrarea datelor mele cu caracter personal, conform celor menționate mai sus.</w:t>
      </w:r>
    </w:p>
    <w:p w14:paraId="62964BE9" w14:textId="3D6DB6F5" w:rsidR="00FC08F0" w:rsidRPr="003C32D3" w:rsidRDefault="00FC08F0" w:rsidP="003C32D3">
      <w:pPr>
        <w:pStyle w:val="Listparagraf"/>
        <w:numPr>
          <w:ilvl w:val="0"/>
          <w:numId w:val="55"/>
        </w:numPr>
        <w:spacing w:after="0" w:line="276" w:lineRule="auto"/>
        <w:rPr>
          <w:rFonts w:ascii="Times New Roman" w:eastAsia="Times New Roman" w:hAnsi="Times New Roman" w:cs="Times New Roman"/>
          <w:kern w:val="0"/>
          <w14:ligatures w14:val="none"/>
        </w:rPr>
      </w:pPr>
      <w:r w:rsidRPr="003C32D3">
        <w:rPr>
          <w:rFonts w:ascii="Times New Roman" w:eastAsia="Times New Roman" w:hAnsi="Times New Roman" w:cs="Times New Roman"/>
          <w:kern w:val="0"/>
          <w14:ligatures w14:val="none"/>
        </w:rPr>
        <w:t>Nu sunt de acord cu prelucrarea datelor mele cu caracter personal, conform celor menționate mai sus.</w:t>
      </w:r>
    </w:p>
    <w:p w14:paraId="3AEB188A" w14:textId="77777777" w:rsidR="00FC08F0" w:rsidRPr="001423F9" w:rsidRDefault="00FC08F0" w:rsidP="003C32D3">
      <w:pPr>
        <w:spacing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68193960" w14:textId="5FE1BDAB" w:rsidR="00FC08F0" w:rsidRPr="001423F9" w:rsidRDefault="00FC08F0" w:rsidP="001423F9">
      <w:pPr>
        <w:spacing w:after="0" w:line="276" w:lineRule="auto"/>
        <w:rPr>
          <w:rFonts w:ascii="Times New Roman" w:eastAsia="Times New Roman" w:hAnsi="Times New Roman" w:cs="Times New Roman"/>
          <w:kern w:val="0"/>
          <w14:ligatures w14:val="none"/>
        </w:rPr>
      </w:pPr>
    </w:p>
    <w:p w14:paraId="24ED4641"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2C8140D2"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2B1B98C9" w14:textId="77777777" w:rsidR="00101F71" w:rsidRPr="001423F9" w:rsidRDefault="00101F71" w:rsidP="001423F9">
      <w:pPr>
        <w:spacing w:after="0" w:line="276" w:lineRule="auto"/>
        <w:rPr>
          <w:rFonts w:ascii="Times New Roman" w:eastAsia="Times New Roman" w:hAnsi="Times New Roman" w:cs="Times New Roman"/>
          <w:kern w:val="0"/>
          <w14:ligatures w14:val="none"/>
        </w:rPr>
      </w:pPr>
    </w:p>
    <w:p w14:paraId="2ABB1083"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9. DECLARAȚIE PE PROPRIA RĂSPUNDERE</w:t>
      </w:r>
    </w:p>
    <w:p w14:paraId="657535FF"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destituirea din funcții publice sau încetarea contractului individual de muncă pentru motive disciplinare</w:t>
      </w:r>
    </w:p>
    <w:p w14:paraId="05C26FBA" w14:textId="77777777" w:rsidR="00D7642F"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localitatea ..................................................., str. .................................................. nr. ...., bl. ...., sc. ...., ap. ...., județul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kern w:val="0"/>
          <w14:ligatures w14:val="none"/>
        </w:rPr>
        <w:lastRenderedPageBreak/>
        <w:t>posesor/posesoare al/a C.I./B.I. seria .... nr. ..........., eliberată de .............................................. la data de ...............................,</w:t>
      </w:r>
      <w:r w:rsidRPr="001423F9">
        <w:rPr>
          <w:rFonts w:ascii="Times New Roman" w:eastAsia="Times New Roman" w:hAnsi="Times New Roman" w:cs="Times New Roman"/>
          <w:kern w:val="0"/>
          <w14:ligatures w14:val="none"/>
        </w:rPr>
        <w:br/>
        <w:t>telefon mobil ........................, e-mail ...........................................................,</w:t>
      </w:r>
      <w:r w:rsidRPr="001423F9">
        <w:rPr>
          <w:rFonts w:ascii="Times New Roman" w:eastAsia="Times New Roman" w:hAnsi="Times New Roman" w:cs="Times New Roman"/>
          <w:kern w:val="0"/>
          <w14:ligatures w14:val="none"/>
        </w:rPr>
        <w:br/>
        <w:t xml:space="preserve">în calitate de candidat pentru postul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5CA5719E" w14:textId="0F44D976"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cunoscând dispoziţiile art. 326 din Codul penal cu privire la falsul în declaraţii,</w:t>
      </w:r>
    </w:p>
    <w:p w14:paraId="592436F1" w14:textId="77777777" w:rsidR="00D0659E" w:rsidRDefault="00FC08F0" w:rsidP="00D0659E">
      <w:pPr>
        <w:spacing w:after="0" w:line="276" w:lineRule="auto"/>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DECLAR PE PROPRIA RĂSPUNDERE CĂ</w:t>
      </w:r>
      <w:r w:rsidR="00D0659E">
        <w:rPr>
          <w:rFonts w:ascii="Times New Roman" w:eastAsia="Times New Roman" w:hAnsi="Times New Roman" w:cs="Times New Roman"/>
          <w:b/>
          <w:bCs/>
          <w:kern w:val="0"/>
          <w14:ligatures w14:val="none"/>
        </w:rPr>
        <w:t>:</w:t>
      </w:r>
    </w:p>
    <w:p w14:paraId="2461961C" w14:textId="77777777" w:rsidR="00D0659E" w:rsidRDefault="00FC08F0" w:rsidP="00D0659E">
      <w:pPr>
        <w:pStyle w:val="Listparagraf"/>
        <w:numPr>
          <w:ilvl w:val="0"/>
          <w:numId w:val="56"/>
        </w:numPr>
        <w:spacing w:after="0" w:line="276" w:lineRule="auto"/>
        <w:rPr>
          <w:rFonts w:ascii="Times New Roman" w:eastAsia="Times New Roman" w:hAnsi="Times New Roman" w:cs="Times New Roman"/>
          <w:kern w:val="0"/>
          <w14:ligatures w14:val="none"/>
        </w:rPr>
      </w:pPr>
      <w:r w:rsidRPr="00D0659E">
        <w:rPr>
          <w:rFonts w:ascii="Times New Roman" w:eastAsia="Times New Roman" w:hAnsi="Times New Roman" w:cs="Times New Roman"/>
          <w:kern w:val="0"/>
          <w14:ligatures w14:val="none"/>
        </w:rPr>
        <w:t>AM FOST destituit/ă dintr-o funcție publică în ultimii 5 ani;</w:t>
      </w:r>
    </w:p>
    <w:p w14:paraId="64A514AF" w14:textId="77777777" w:rsidR="00D0659E" w:rsidRDefault="00FC08F0" w:rsidP="00D0659E">
      <w:pPr>
        <w:pStyle w:val="Listparagraf"/>
        <w:numPr>
          <w:ilvl w:val="0"/>
          <w:numId w:val="56"/>
        </w:numPr>
        <w:spacing w:after="0" w:line="276" w:lineRule="auto"/>
        <w:rPr>
          <w:rFonts w:ascii="Times New Roman" w:eastAsia="Times New Roman" w:hAnsi="Times New Roman" w:cs="Times New Roman"/>
          <w:kern w:val="0"/>
          <w14:ligatures w14:val="none"/>
        </w:rPr>
      </w:pPr>
      <w:r w:rsidRPr="00D0659E">
        <w:rPr>
          <w:rFonts w:ascii="Times New Roman" w:eastAsia="Times New Roman" w:hAnsi="Times New Roman" w:cs="Times New Roman"/>
          <w:kern w:val="0"/>
          <w14:ligatures w14:val="none"/>
        </w:rPr>
        <w:t>NU AM FOST destituit/ă dintr-o funcție publică în ultimii 5 ani;</w:t>
      </w:r>
    </w:p>
    <w:p w14:paraId="6DE1A449" w14:textId="77777777" w:rsidR="00D0659E" w:rsidRDefault="00FC08F0" w:rsidP="00D0659E">
      <w:pPr>
        <w:pStyle w:val="Listparagraf"/>
        <w:numPr>
          <w:ilvl w:val="0"/>
          <w:numId w:val="56"/>
        </w:numPr>
        <w:spacing w:after="0" w:line="276" w:lineRule="auto"/>
        <w:rPr>
          <w:rFonts w:ascii="Times New Roman" w:eastAsia="Times New Roman" w:hAnsi="Times New Roman" w:cs="Times New Roman"/>
          <w:kern w:val="0"/>
          <w14:ligatures w14:val="none"/>
        </w:rPr>
      </w:pPr>
      <w:r w:rsidRPr="00D0659E">
        <w:rPr>
          <w:rFonts w:ascii="Times New Roman" w:eastAsia="Times New Roman" w:hAnsi="Times New Roman" w:cs="Times New Roman"/>
          <w:kern w:val="0"/>
          <w14:ligatures w14:val="none"/>
        </w:rPr>
        <w:t>MI-A ÎNCETAT contractul individual de muncă pentru motive disciplinare în ultimii 5 ani;</w:t>
      </w:r>
    </w:p>
    <w:p w14:paraId="5204AF83" w14:textId="16FFC97E" w:rsidR="00FC08F0" w:rsidRPr="00D0659E" w:rsidRDefault="00FC08F0" w:rsidP="00D0659E">
      <w:pPr>
        <w:pStyle w:val="Listparagraf"/>
        <w:numPr>
          <w:ilvl w:val="0"/>
          <w:numId w:val="56"/>
        </w:numPr>
        <w:spacing w:after="0" w:line="276" w:lineRule="auto"/>
        <w:rPr>
          <w:rFonts w:ascii="Times New Roman" w:eastAsia="Times New Roman" w:hAnsi="Times New Roman" w:cs="Times New Roman"/>
          <w:kern w:val="0"/>
          <w14:ligatures w14:val="none"/>
        </w:rPr>
      </w:pPr>
      <w:r w:rsidRPr="00D0659E">
        <w:rPr>
          <w:rFonts w:ascii="Times New Roman" w:eastAsia="Times New Roman" w:hAnsi="Times New Roman" w:cs="Times New Roman"/>
          <w:kern w:val="0"/>
          <w14:ligatures w14:val="none"/>
        </w:rPr>
        <w:t>NU MI-A ÎNCETAT contractul individual de muncă pentru motive disciplinare în ultimii 5 ani.</w:t>
      </w:r>
    </w:p>
    <w:p w14:paraId="18CE0AC3"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337F89F9" w14:textId="7E21D5E7" w:rsidR="00FC08F0" w:rsidRPr="001423F9" w:rsidRDefault="00FC08F0" w:rsidP="001423F9">
      <w:pPr>
        <w:spacing w:after="0" w:line="276" w:lineRule="auto"/>
        <w:rPr>
          <w:rFonts w:ascii="Times New Roman" w:eastAsia="Times New Roman" w:hAnsi="Times New Roman" w:cs="Times New Roman"/>
          <w:kern w:val="0"/>
          <w14:ligatures w14:val="none"/>
        </w:rPr>
      </w:pPr>
    </w:p>
    <w:p w14:paraId="7B91AF59"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DD023C2"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47FC02EB"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30F52AEF"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94881AE"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441D11E9"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2FD48C09"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357ECE6"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13B57278"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00E0ACEE"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0BB48C38"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049402FF"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6934E499"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294DEF54"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3EDCD299"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10. ACORD PRIVIND VERIFICAREA INFORMAȚIILOR PREZENTATE ÎN DOSAR</w:t>
      </w:r>
    </w:p>
    <w:p w14:paraId="01C15590" w14:textId="77777777" w:rsidR="00D7642F" w:rsidRPr="001423F9" w:rsidRDefault="00FC08F0" w:rsidP="00D0659E">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domiciliat(ă) în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CNP ....................................................,</w:t>
      </w:r>
      <w:r w:rsidRPr="001423F9">
        <w:rPr>
          <w:rFonts w:ascii="Times New Roman" w:eastAsia="Times New Roman" w:hAnsi="Times New Roman" w:cs="Times New Roman"/>
          <w:kern w:val="0"/>
          <w14:ligatures w14:val="none"/>
        </w:rPr>
        <w:br/>
      </w:r>
    </w:p>
    <w:p w14:paraId="388819D0" w14:textId="2DE33DA9" w:rsidR="00FC08F0" w:rsidRPr="001423F9" w:rsidRDefault="00FC08F0" w:rsidP="001423F9">
      <w:p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lastRenderedPageBreak/>
        <w:t xml:space="preserve">în calitate de candidat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al Societății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58531F6C"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 CĂ:</w:t>
      </w:r>
    </w:p>
    <w:p w14:paraId="07E94A6E" w14:textId="77777777" w:rsidR="00FC08F0" w:rsidRPr="001423F9" w:rsidRDefault="00FC08F0" w:rsidP="00F439C5">
      <w:pPr>
        <w:numPr>
          <w:ilvl w:val="0"/>
          <w:numId w:val="5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Sunt de acord ca toate informațiile, documentele și declarațiile furnizate în dosarul meu de candidatură să fie verificate, în condițiile legii, de către </w:t>
      </w:r>
      <w:r w:rsidRPr="001423F9">
        <w:rPr>
          <w:rFonts w:ascii="Times New Roman" w:eastAsia="Times New Roman" w:hAnsi="Times New Roman" w:cs="Times New Roman"/>
          <w:b/>
          <w:bCs/>
          <w:kern w:val="0"/>
          <w14:ligatures w14:val="none"/>
        </w:rPr>
        <w:t>Comisia de selecție și nominalizare</w:t>
      </w:r>
      <w:r w:rsidRPr="001423F9">
        <w:rPr>
          <w:rFonts w:ascii="Times New Roman" w:eastAsia="Times New Roman" w:hAnsi="Times New Roman" w:cs="Times New Roman"/>
          <w:kern w:val="0"/>
          <w14:ligatures w14:val="none"/>
        </w:rPr>
        <w:t xml:space="preserve"> și de </w:t>
      </w:r>
      <w:r w:rsidRPr="001423F9">
        <w:rPr>
          <w:rFonts w:ascii="Times New Roman" w:eastAsia="Times New Roman" w:hAnsi="Times New Roman" w:cs="Times New Roman"/>
          <w:b/>
          <w:bCs/>
          <w:kern w:val="0"/>
          <w14:ligatures w14:val="none"/>
        </w:rPr>
        <w:t>expertul independent</w:t>
      </w:r>
      <w:r w:rsidRPr="001423F9">
        <w:rPr>
          <w:rFonts w:ascii="Times New Roman" w:eastAsia="Times New Roman" w:hAnsi="Times New Roman" w:cs="Times New Roman"/>
          <w:kern w:val="0"/>
          <w14:ligatures w14:val="none"/>
        </w:rPr>
        <w:t xml:space="preserve"> desemnat (</w:t>
      </w:r>
      <w:r w:rsidRPr="001423F9">
        <w:rPr>
          <w:rFonts w:ascii="Times New Roman" w:eastAsia="Times New Roman" w:hAnsi="Times New Roman" w:cs="Times New Roman"/>
          <w:b/>
          <w:bCs/>
          <w:kern w:val="0"/>
          <w14:ligatures w14:val="none"/>
        </w:rPr>
        <w:t>HR EXPERT INDEPENDENT S.R.L.</w:t>
      </w:r>
      <w:r w:rsidRPr="001423F9">
        <w:rPr>
          <w:rFonts w:ascii="Times New Roman" w:eastAsia="Times New Roman" w:hAnsi="Times New Roman" w:cs="Times New Roman"/>
          <w:kern w:val="0"/>
          <w14:ligatures w14:val="none"/>
        </w:rPr>
        <w:t>).</w:t>
      </w:r>
    </w:p>
    <w:p w14:paraId="1BD9096C" w14:textId="77777777" w:rsidR="00FC08F0" w:rsidRPr="001423F9" w:rsidRDefault="00FC08F0" w:rsidP="00F439C5">
      <w:pPr>
        <w:numPr>
          <w:ilvl w:val="0"/>
          <w:numId w:val="5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Accept ca verificările să includă, fără a se limita la: confirmarea studiilor, verificarea experienței profesionale, solicitarea de referințe de la angajatori anteriori și consultarea registrelor publice relevante.</w:t>
      </w:r>
    </w:p>
    <w:p w14:paraId="704B3532" w14:textId="77777777" w:rsidR="00FC08F0" w:rsidRPr="001423F9" w:rsidRDefault="00FC08F0" w:rsidP="00F439C5">
      <w:pPr>
        <w:numPr>
          <w:ilvl w:val="0"/>
          <w:numId w:val="5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Înțeleg că furnizarea de informații sau documente false, incomplete ori inexacte poate atrage respingerea candidaturii mele și, după caz, răspunderea civilă, contravențională sau penală prevăzută de legislația în vigoare.</w:t>
      </w:r>
    </w:p>
    <w:p w14:paraId="1044AB83" w14:textId="77777777" w:rsidR="00FC08F0" w:rsidRPr="001423F9" w:rsidRDefault="00FC08F0" w:rsidP="00F439C5">
      <w:pPr>
        <w:numPr>
          <w:ilvl w:val="0"/>
          <w:numId w:val="57"/>
        </w:numPr>
        <w:spacing w:before="100" w:beforeAutospacing="1"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Prezentul acord este valabil pe întreaga durată a procedurii de selecție, până la finalizarea acesteia prin numirea administratorilor și/sau semnarea contractelor de mandat.</w:t>
      </w:r>
    </w:p>
    <w:p w14:paraId="35748D3E"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535B5665" w14:textId="70FC2EA1" w:rsidR="00FC08F0" w:rsidRPr="001423F9" w:rsidRDefault="00FC08F0" w:rsidP="001423F9">
      <w:pPr>
        <w:spacing w:after="0" w:line="276" w:lineRule="auto"/>
        <w:rPr>
          <w:rFonts w:ascii="Times New Roman" w:eastAsia="Times New Roman" w:hAnsi="Times New Roman" w:cs="Times New Roman"/>
          <w:kern w:val="0"/>
          <w14:ligatures w14:val="none"/>
        </w:rPr>
      </w:pPr>
    </w:p>
    <w:p w14:paraId="30181007"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293E6B7"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385ECDAC"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648A0F44"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6E215BE5"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E97F5AC"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1BA607AE"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3FFE86DF"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9105B6D"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55DC79C4"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37A2A741" w14:textId="77777777" w:rsidR="00D7642F" w:rsidRPr="001423F9" w:rsidRDefault="00D7642F" w:rsidP="001423F9">
      <w:pPr>
        <w:spacing w:after="0" w:line="276" w:lineRule="auto"/>
        <w:rPr>
          <w:rFonts w:ascii="Times New Roman" w:eastAsia="Times New Roman" w:hAnsi="Times New Roman" w:cs="Times New Roman"/>
          <w:kern w:val="0"/>
          <w14:ligatures w14:val="none"/>
        </w:rPr>
      </w:pPr>
    </w:p>
    <w:p w14:paraId="720E367B" w14:textId="77777777" w:rsidR="00FC08F0" w:rsidRPr="001423F9" w:rsidRDefault="00FC08F0" w:rsidP="001423F9">
      <w:pPr>
        <w:spacing w:before="100" w:beforeAutospacing="1" w:after="0" w:line="276" w:lineRule="auto"/>
        <w:outlineLvl w:val="2"/>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11. DECLARAȚIE PE PROPRIA RĂSPUNDERE</w:t>
      </w:r>
    </w:p>
    <w:p w14:paraId="264D0C10"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privind îndeplinirea criteriilor de vechime și experiență profesională</w:t>
      </w:r>
      <w:r w:rsidRPr="001423F9">
        <w:rPr>
          <w:rFonts w:ascii="Times New Roman" w:eastAsia="Times New Roman" w:hAnsi="Times New Roman" w:cs="Times New Roman"/>
          <w:kern w:val="0"/>
          <w14:ligatures w14:val="none"/>
        </w:rPr>
        <w:br/>
        <w:t>(procedura de selecție – membru CA, „AQUA CĂLIMANI” S.R.L.)</w:t>
      </w:r>
    </w:p>
    <w:p w14:paraId="28B1D9D7" w14:textId="77777777" w:rsidR="00D7642F" w:rsidRPr="001423F9" w:rsidRDefault="00FC08F0" w:rsidP="00F439C5">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Subsemnatul/Subsemnata ...................................................................................,</w:t>
      </w:r>
      <w:r w:rsidRPr="001423F9">
        <w:rPr>
          <w:rFonts w:ascii="Times New Roman" w:eastAsia="Times New Roman" w:hAnsi="Times New Roman" w:cs="Times New Roman"/>
          <w:kern w:val="0"/>
          <w14:ligatures w14:val="none"/>
        </w:rPr>
        <w:br/>
        <w:t xml:space="preserve">domiciliat(ă) în localitatea ..................................................., str. .................................................. </w:t>
      </w:r>
      <w:r w:rsidRPr="001423F9">
        <w:rPr>
          <w:rFonts w:ascii="Times New Roman" w:eastAsia="Times New Roman" w:hAnsi="Times New Roman" w:cs="Times New Roman"/>
          <w:kern w:val="0"/>
          <w14:ligatures w14:val="none"/>
        </w:rPr>
        <w:lastRenderedPageBreak/>
        <w:t>nr. ...., bl. ...., sc. ...., ap. ...., județul ..................................,</w:t>
      </w:r>
      <w:r w:rsidRPr="001423F9">
        <w:rPr>
          <w:rFonts w:ascii="Times New Roman" w:eastAsia="Times New Roman" w:hAnsi="Times New Roman" w:cs="Times New Roman"/>
          <w:kern w:val="0"/>
          <w14:ligatures w14:val="none"/>
        </w:rPr>
        <w:br/>
        <w:t>posesor/posesoare al/a C.I./B.I. seria .... nr. ..........., eliberată de .............................................. la data de ...............................,</w:t>
      </w:r>
      <w:r w:rsidRPr="001423F9">
        <w:rPr>
          <w:rFonts w:ascii="Times New Roman" w:eastAsia="Times New Roman" w:hAnsi="Times New Roman" w:cs="Times New Roman"/>
          <w:kern w:val="0"/>
          <w14:ligatures w14:val="none"/>
        </w:rPr>
        <w:br/>
        <w:t>CNP ....................................................,</w:t>
      </w:r>
      <w:r w:rsidRPr="001423F9">
        <w:rPr>
          <w:rFonts w:ascii="Times New Roman" w:eastAsia="Times New Roman" w:hAnsi="Times New Roman" w:cs="Times New Roman"/>
          <w:kern w:val="0"/>
          <w14:ligatures w14:val="none"/>
        </w:rPr>
        <w:br/>
        <w:t>telefon mobil ........................, e-mail ...........................................................,</w:t>
      </w:r>
    </w:p>
    <w:p w14:paraId="594667F9" w14:textId="77777777" w:rsidR="00D7642F"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xml:space="preserve">în calitate de candidat pentru funcția de </w:t>
      </w:r>
      <w:r w:rsidRPr="001423F9">
        <w:rPr>
          <w:rFonts w:ascii="Times New Roman" w:eastAsia="Times New Roman" w:hAnsi="Times New Roman" w:cs="Times New Roman"/>
          <w:b/>
          <w:bCs/>
          <w:kern w:val="0"/>
          <w14:ligatures w14:val="none"/>
        </w:rPr>
        <w:t>membru în Consiliul de Administrație</w:t>
      </w:r>
      <w:r w:rsidRPr="001423F9">
        <w:rPr>
          <w:rFonts w:ascii="Times New Roman" w:eastAsia="Times New Roman" w:hAnsi="Times New Roman" w:cs="Times New Roman"/>
          <w:kern w:val="0"/>
          <w14:ligatures w14:val="none"/>
        </w:rPr>
        <w:t xml:space="preserve"> la Societatea </w:t>
      </w:r>
      <w:r w:rsidRPr="001423F9">
        <w:rPr>
          <w:rFonts w:ascii="Times New Roman" w:eastAsia="Times New Roman" w:hAnsi="Times New Roman" w:cs="Times New Roman"/>
          <w:b/>
          <w:bCs/>
          <w:kern w:val="0"/>
          <w14:ligatures w14:val="none"/>
        </w:rPr>
        <w:t>„AQUA CĂLIMANI” S.R.L.</w:t>
      </w:r>
      <w:r w:rsidRPr="001423F9">
        <w:rPr>
          <w:rFonts w:ascii="Times New Roman" w:eastAsia="Times New Roman" w:hAnsi="Times New Roman" w:cs="Times New Roman"/>
          <w:kern w:val="0"/>
          <w14:ligatures w14:val="none"/>
        </w:rPr>
        <w:t>,</w:t>
      </w:r>
    </w:p>
    <w:p w14:paraId="74D4938E" w14:textId="7D0FAC4C" w:rsidR="00FC08F0"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cunoscând prevederile art. 326 din Codul penal privind falsul în declarații,</w:t>
      </w:r>
    </w:p>
    <w:p w14:paraId="1A2DB54F"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DECLAR PE PROPRIA RĂSPUNDERE URMĂTOARELE:</w:t>
      </w:r>
    </w:p>
    <w:p w14:paraId="414BA913" w14:textId="684B7AFC" w:rsidR="0005322D" w:rsidRDefault="00FC08F0" w:rsidP="00457FD7">
      <w:pPr>
        <w:pStyle w:val="Listparagraf"/>
        <w:numPr>
          <w:ilvl w:val="2"/>
          <w:numId w:val="21"/>
        </w:numPr>
        <w:spacing w:before="100" w:beforeAutospacing="1" w:after="0" w:line="276" w:lineRule="auto"/>
        <w:ind w:left="360"/>
        <w:rPr>
          <w:rFonts w:ascii="Times New Roman" w:eastAsia="Times New Roman" w:hAnsi="Times New Roman" w:cs="Times New Roman"/>
          <w:kern w:val="0"/>
          <w14:ligatures w14:val="none"/>
        </w:rPr>
      </w:pPr>
      <w:r w:rsidRPr="00457FD7">
        <w:rPr>
          <w:rFonts w:ascii="Times New Roman" w:eastAsia="Times New Roman" w:hAnsi="Times New Roman" w:cs="Times New Roman"/>
          <w:b/>
          <w:bCs/>
          <w:kern w:val="0"/>
          <w14:ligatures w14:val="none"/>
        </w:rPr>
        <w:t>Date privind vechimea și experiența profesională</w:t>
      </w:r>
      <w:r w:rsidR="0005322D">
        <w:rPr>
          <w:rFonts w:ascii="Times New Roman" w:eastAsia="Times New Roman" w:hAnsi="Times New Roman" w:cs="Times New Roman"/>
          <w:b/>
          <w:bCs/>
          <w:kern w:val="0"/>
          <w14:ligatures w14:val="none"/>
        </w:rPr>
        <w:t xml:space="preserve"> pentru care am depus acte doveditoare:</w:t>
      </w:r>
    </w:p>
    <w:p w14:paraId="3CC5BC4C" w14:textId="77777777" w:rsidR="0005322D" w:rsidRDefault="00FC08F0" w:rsidP="0005322D">
      <w:pPr>
        <w:pStyle w:val="Listparagraf"/>
        <w:numPr>
          <w:ilvl w:val="0"/>
          <w:numId w:val="60"/>
        </w:numPr>
        <w:spacing w:after="0" w:line="276" w:lineRule="auto"/>
        <w:rPr>
          <w:rFonts w:ascii="Times New Roman" w:hAnsi="Times New Roman" w:cs="Times New Roman"/>
        </w:rPr>
      </w:pPr>
      <w:r w:rsidRPr="0005322D">
        <w:rPr>
          <w:rFonts w:ascii="Times New Roman" w:hAnsi="Times New Roman" w:cs="Times New Roman"/>
        </w:rPr>
        <w:t>Experiență profesională totală (în muncă): .......</w:t>
      </w:r>
      <w:r w:rsidR="00F439C5" w:rsidRPr="0005322D">
        <w:rPr>
          <w:rFonts w:ascii="Times New Roman" w:hAnsi="Times New Roman" w:cs="Times New Roman"/>
        </w:rPr>
        <w:t>.</w:t>
      </w:r>
      <w:r w:rsidRPr="0005322D">
        <w:rPr>
          <w:rFonts w:ascii="Times New Roman" w:hAnsi="Times New Roman" w:cs="Times New Roman"/>
        </w:rPr>
        <w:t>.. ani și .......... luni.</w:t>
      </w:r>
    </w:p>
    <w:p w14:paraId="5E56E4D2" w14:textId="188B8DA5" w:rsidR="0005322D" w:rsidRPr="0005322D" w:rsidRDefault="00FC08F0" w:rsidP="0005322D">
      <w:pPr>
        <w:pStyle w:val="Listparagraf"/>
        <w:numPr>
          <w:ilvl w:val="0"/>
          <w:numId w:val="60"/>
        </w:numPr>
        <w:spacing w:after="0" w:line="276" w:lineRule="auto"/>
        <w:rPr>
          <w:rFonts w:ascii="Times New Roman" w:hAnsi="Times New Roman" w:cs="Times New Roman"/>
        </w:rPr>
      </w:pPr>
      <w:r w:rsidRPr="0005322D">
        <w:rPr>
          <w:rFonts w:ascii="Times New Roman" w:hAnsi="Times New Roman" w:cs="Times New Roman"/>
        </w:rPr>
        <w:t>Experiență în funcții de conducere (</w:t>
      </w:r>
      <w:r w:rsidR="00457FD7" w:rsidRPr="0005322D">
        <w:rPr>
          <w:rFonts w:ascii="Times New Roman" w:hAnsi="Times New Roman" w:cs="Times New Roman"/>
        </w:rPr>
        <w:t>director</w:t>
      </w:r>
      <w:r w:rsidRPr="0005322D">
        <w:rPr>
          <w:rFonts w:ascii="Times New Roman" w:hAnsi="Times New Roman" w:cs="Times New Roman"/>
        </w:rPr>
        <w:t>): ......... ani și .......... luni.</w:t>
      </w:r>
    </w:p>
    <w:p w14:paraId="6FC940CE" w14:textId="161CC447" w:rsidR="0005322D" w:rsidRPr="0005322D" w:rsidRDefault="00457FD7" w:rsidP="0005322D">
      <w:pPr>
        <w:pStyle w:val="Listparagraf"/>
        <w:numPr>
          <w:ilvl w:val="0"/>
          <w:numId w:val="60"/>
        </w:numPr>
        <w:spacing w:after="0" w:line="276" w:lineRule="auto"/>
        <w:rPr>
          <w:rFonts w:ascii="Times New Roman" w:hAnsi="Times New Roman" w:cs="Times New Roman"/>
        </w:rPr>
      </w:pPr>
      <w:r w:rsidRPr="0005322D">
        <w:rPr>
          <w:rFonts w:ascii="Times New Roman" w:hAnsi="Times New Roman" w:cs="Times New Roman"/>
        </w:rPr>
        <w:t>Experiență în funcții de conducere (</w:t>
      </w:r>
      <w:r w:rsidR="0005322D" w:rsidRPr="0005322D">
        <w:rPr>
          <w:rFonts w:ascii="Times New Roman" w:hAnsi="Times New Roman" w:cs="Times New Roman"/>
        </w:rPr>
        <w:t>administrator</w:t>
      </w:r>
      <w:r w:rsidRPr="0005322D">
        <w:rPr>
          <w:rFonts w:ascii="Times New Roman" w:hAnsi="Times New Roman" w:cs="Times New Roman"/>
        </w:rPr>
        <w:t>): ......... ani și .......... luni.</w:t>
      </w:r>
    </w:p>
    <w:p w14:paraId="6AC2389F" w14:textId="67DFF551" w:rsidR="0005322D" w:rsidRPr="0005322D" w:rsidRDefault="00FC08F0" w:rsidP="0005322D">
      <w:pPr>
        <w:pStyle w:val="Listparagraf"/>
        <w:numPr>
          <w:ilvl w:val="0"/>
          <w:numId w:val="60"/>
        </w:numPr>
        <w:spacing w:after="0" w:line="276" w:lineRule="auto"/>
        <w:rPr>
          <w:rFonts w:ascii="Times New Roman" w:hAnsi="Times New Roman" w:cs="Times New Roman"/>
        </w:rPr>
      </w:pPr>
      <w:r w:rsidRPr="0005322D">
        <w:rPr>
          <w:rFonts w:ascii="Times New Roman" w:hAnsi="Times New Roman" w:cs="Times New Roman"/>
        </w:rPr>
        <w:t>Experiență în domenii relevante pentru activitatea societății (captare, tratare și distribuție apă / utilități / infrastructură / investiții / operare): ......... ani și .......... luni.</w:t>
      </w:r>
    </w:p>
    <w:p w14:paraId="669161F3" w14:textId="10FA1C8A" w:rsidR="00FC08F0" w:rsidRPr="0005322D" w:rsidRDefault="00FC08F0" w:rsidP="0005322D">
      <w:pPr>
        <w:pStyle w:val="Listparagraf"/>
        <w:numPr>
          <w:ilvl w:val="0"/>
          <w:numId w:val="60"/>
        </w:numPr>
        <w:spacing w:after="0" w:line="276" w:lineRule="auto"/>
        <w:rPr>
          <w:rFonts w:ascii="Times New Roman" w:hAnsi="Times New Roman" w:cs="Times New Roman"/>
        </w:rPr>
      </w:pPr>
      <w:r w:rsidRPr="0005322D">
        <w:rPr>
          <w:rFonts w:ascii="Times New Roman" w:hAnsi="Times New Roman" w:cs="Times New Roman"/>
        </w:rPr>
        <w:t>Alte elemente de experiență pe care le consider relevante (opțional):</w:t>
      </w:r>
      <w:r w:rsidRPr="0005322D">
        <w:rPr>
          <w:rFonts w:ascii="Times New Roman" w:hAnsi="Times New Roman" w:cs="Times New Roman"/>
        </w:rPr>
        <w:br/>
        <w:t>..............................................................................................................</w:t>
      </w:r>
      <w:r w:rsidRPr="0005322D">
        <w:rPr>
          <w:rFonts w:ascii="Times New Roman" w:hAnsi="Times New Roman" w:cs="Times New Roman"/>
        </w:rPr>
        <w:br/>
        <w:t>..............................................................................................................</w:t>
      </w:r>
    </w:p>
    <w:p w14:paraId="5FCB62DB" w14:textId="77777777" w:rsidR="008D1379"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2. Îndeplinirea criteriilor și condițiilor din Profilul postului și Profilul candidatului</w:t>
      </w:r>
      <w:r w:rsidRPr="001423F9">
        <w:rPr>
          <w:rFonts w:ascii="Times New Roman" w:eastAsia="Times New Roman" w:hAnsi="Times New Roman" w:cs="Times New Roman"/>
          <w:kern w:val="0"/>
          <w14:ligatures w14:val="none"/>
        </w:rPr>
        <w:br/>
        <w:t>Declar că, potrivit datelor de mai sus și documentelor justificative anexate la dosarul de candidatură:</w:t>
      </w:r>
    </w:p>
    <w:p w14:paraId="7D628669" w14:textId="64C9D224" w:rsidR="008D1379"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îndeplinesc cumulativ criteriile și condițiile minime de studii</w:t>
      </w:r>
      <w:r w:rsidR="005D692A">
        <w:rPr>
          <w:rFonts w:ascii="Times New Roman" w:eastAsia="Times New Roman" w:hAnsi="Times New Roman" w:cs="Times New Roman"/>
          <w:kern w:val="0"/>
          <w14:ligatures w14:val="none"/>
        </w:rPr>
        <w:t xml:space="preserve"> cu licență</w:t>
      </w:r>
      <w:r w:rsidRPr="001423F9">
        <w:rPr>
          <w:rFonts w:ascii="Times New Roman" w:eastAsia="Times New Roman" w:hAnsi="Times New Roman" w:cs="Times New Roman"/>
          <w:kern w:val="0"/>
          <w14:ligatures w14:val="none"/>
        </w:rPr>
        <w:t xml:space="preserve">, vechime profesională și experiență în funcții de conducere </w:t>
      </w:r>
      <w:r w:rsidR="00853ABB">
        <w:rPr>
          <w:rFonts w:ascii="Times New Roman" w:eastAsia="Times New Roman" w:hAnsi="Times New Roman" w:cs="Times New Roman"/>
          <w:kern w:val="0"/>
          <w14:ligatures w14:val="none"/>
        </w:rPr>
        <w:t xml:space="preserve">(director/administrator) </w:t>
      </w:r>
      <w:r w:rsidRPr="001423F9">
        <w:rPr>
          <w:rFonts w:ascii="Times New Roman" w:eastAsia="Times New Roman" w:hAnsi="Times New Roman" w:cs="Times New Roman"/>
          <w:kern w:val="0"/>
          <w14:ligatures w14:val="none"/>
        </w:rPr>
        <w:t>prevăzute în Profilul candidatului pentru funcția de membru CA la „AQUA CĂLIMANI” S.R.L.;</w:t>
      </w:r>
    </w:p>
    <w:p w14:paraId="7267A7B4" w14:textId="47CB53A5" w:rsidR="00FC08F0"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experiența declarată este reală, verificabilă și corespunde funcțiilor/activităților exercitate efectiv.</w:t>
      </w:r>
    </w:p>
    <w:p w14:paraId="0D998AF9" w14:textId="55C30738"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3. Documente doveditoare depuse în dosarul de candidatură</w:t>
      </w:r>
      <w:r w:rsidRPr="001423F9">
        <w:rPr>
          <w:rFonts w:ascii="Times New Roman" w:eastAsia="Times New Roman" w:hAnsi="Times New Roman" w:cs="Times New Roman"/>
          <w:kern w:val="0"/>
          <w14:ligatures w14:val="none"/>
        </w:rPr>
        <w:br/>
        <w:t>Confirm că am depus, în copie „conform cu originalul”, documente justificative (după caz):</w:t>
      </w:r>
      <w:r w:rsidRPr="001423F9">
        <w:rPr>
          <w:rFonts w:ascii="Times New Roman" w:eastAsia="Times New Roman" w:hAnsi="Times New Roman" w:cs="Times New Roman"/>
          <w:kern w:val="0"/>
          <w14:ligatures w14:val="none"/>
        </w:rPr>
        <w:br/>
        <w:t>– acte de studii</w:t>
      </w:r>
      <w:r w:rsidR="00A17E28">
        <w:rPr>
          <w:rFonts w:ascii="Times New Roman" w:eastAsia="Times New Roman" w:hAnsi="Times New Roman" w:cs="Times New Roman"/>
          <w:kern w:val="0"/>
          <w14:ligatures w14:val="none"/>
        </w:rPr>
        <w:t xml:space="preserve"> cu licență</w:t>
      </w:r>
      <w:r w:rsidRPr="001423F9">
        <w:rPr>
          <w:rFonts w:ascii="Times New Roman" w:eastAsia="Times New Roman" w:hAnsi="Times New Roman" w:cs="Times New Roman"/>
          <w:kern w:val="0"/>
          <w14:ligatures w14:val="none"/>
        </w:rPr>
        <w:t>;</w:t>
      </w:r>
      <w:r w:rsidRPr="001423F9">
        <w:rPr>
          <w:rFonts w:ascii="Times New Roman" w:eastAsia="Times New Roman" w:hAnsi="Times New Roman" w:cs="Times New Roman"/>
          <w:kern w:val="0"/>
          <w14:ligatures w14:val="none"/>
        </w:rPr>
        <w:br/>
        <w:t>– documente privind vechimea și experiența profesională (CIM, acte adiționale, adeverințe, extrase REVISAL, decizii numire etc.);</w:t>
      </w:r>
      <w:r w:rsidRPr="001423F9">
        <w:rPr>
          <w:rFonts w:ascii="Times New Roman" w:eastAsia="Times New Roman" w:hAnsi="Times New Roman" w:cs="Times New Roman"/>
          <w:kern w:val="0"/>
          <w14:ligatures w14:val="none"/>
        </w:rPr>
        <w:br/>
        <w:t>– recomandări/referințe profesionale (dacă este cazul);</w:t>
      </w:r>
      <w:r w:rsidRPr="001423F9">
        <w:rPr>
          <w:rFonts w:ascii="Times New Roman" w:eastAsia="Times New Roman" w:hAnsi="Times New Roman" w:cs="Times New Roman"/>
          <w:kern w:val="0"/>
          <w14:ligatures w14:val="none"/>
        </w:rPr>
        <w:br/>
        <w:t>– alte documente relevante.</w:t>
      </w:r>
    </w:p>
    <w:p w14:paraId="721E6CE1" w14:textId="77777777" w:rsidR="008D1379" w:rsidRPr="001423F9" w:rsidRDefault="00FC08F0" w:rsidP="001423F9">
      <w:pPr>
        <w:spacing w:before="100" w:beforeAutospacing="1" w:after="0" w:line="276" w:lineRule="auto"/>
        <w:jc w:val="both"/>
        <w:rPr>
          <w:rFonts w:ascii="Times New Roman" w:eastAsia="Times New Roman" w:hAnsi="Times New Roman" w:cs="Times New Roman"/>
          <w:b/>
          <w:bCs/>
          <w:kern w:val="0"/>
          <w14:ligatures w14:val="none"/>
        </w:rPr>
      </w:pPr>
      <w:r w:rsidRPr="001423F9">
        <w:rPr>
          <w:rFonts w:ascii="Times New Roman" w:eastAsia="Times New Roman" w:hAnsi="Times New Roman" w:cs="Times New Roman"/>
          <w:b/>
          <w:bCs/>
          <w:kern w:val="0"/>
          <w14:ligatures w14:val="none"/>
        </w:rPr>
        <w:t>4. Acceptarea verificării informațiilor</w:t>
      </w:r>
    </w:p>
    <w:p w14:paraId="673E749E" w14:textId="77777777" w:rsidR="008D1379"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Declar că sunt de acord ca informațiile și documentele privind vechimea și experiența profesională să fie verificate, în condițiile legii, de către:</w:t>
      </w:r>
    </w:p>
    <w:p w14:paraId="27519907" w14:textId="77777777" w:rsidR="008D1379"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lastRenderedPageBreak/>
        <w:t>– Comisia de selecție și nominalizare;</w:t>
      </w:r>
    </w:p>
    <w:p w14:paraId="56751932" w14:textId="006858FE" w:rsidR="00FC08F0"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 HR EXPERT INDEPENDENT S.R.L., expert independent.</w:t>
      </w:r>
    </w:p>
    <w:p w14:paraId="6554697B" w14:textId="77777777" w:rsidR="00FC08F0"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Înțeleg că furnizarea de informații/documente false, incomplete ori inexacte poate atrage respingerea candidaturii mele și, după caz, răspunderea legală.</w:t>
      </w:r>
    </w:p>
    <w:p w14:paraId="725F771C" w14:textId="77777777" w:rsidR="00FC08F0" w:rsidRPr="001423F9" w:rsidRDefault="00FC08F0" w:rsidP="00A17E28">
      <w:pPr>
        <w:spacing w:after="0" w:line="276" w:lineRule="auto"/>
        <w:jc w:val="both"/>
        <w:rPr>
          <w:rFonts w:ascii="Times New Roman" w:eastAsia="Times New Roman" w:hAnsi="Times New Roman" w:cs="Times New Roman"/>
          <w:kern w:val="0"/>
          <w14:ligatures w14:val="none"/>
        </w:rPr>
      </w:pPr>
      <w:r w:rsidRPr="001423F9">
        <w:rPr>
          <w:rFonts w:ascii="Times New Roman" w:eastAsia="Times New Roman" w:hAnsi="Times New Roman" w:cs="Times New Roman"/>
          <w:kern w:val="0"/>
          <w14:ligatures w14:val="none"/>
        </w:rPr>
        <w:t>Prezenta declarație este dată spre a fi anexată la dosarul de candidatură pentru funcția de membru CA la „AQUA CĂLIMANI” S.R.L.</w:t>
      </w:r>
    </w:p>
    <w:p w14:paraId="53696ECC" w14:textId="77777777" w:rsidR="00FC08F0" w:rsidRPr="001423F9" w:rsidRDefault="00FC08F0" w:rsidP="001423F9">
      <w:pPr>
        <w:spacing w:before="100" w:beforeAutospacing="1" w:after="0" w:line="276" w:lineRule="auto"/>
        <w:rPr>
          <w:rFonts w:ascii="Times New Roman" w:eastAsia="Times New Roman" w:hAnsi="Times New Roman" w:cs="Times New Roman"/>
          <w:kern w:val="0"/>
          <w14:ligatures w14:val="none"/>
        </w:rPr>
      </w:pPr>
      <w:r w:rsidRPr="001423F9">
        <w:rPr>
          <w:rFonts w:ascii="Times New Roman" w:eastAsia="Times New Roman" w:hAnsi="Times New Roman" w:cs="Times New Roman"/>
          <w:b/>
          <w:bCs/>
          <w:kern w:val="0"/>
          <w14:ligatures w14:val="none"/>
        </w:rPr>
        <w:t>Data:</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Locul:</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Nume și prenume:</w:t>
      </w:r>
      <w:r w:rsidRPr="001423F9">
        <w:rPr>
          <w:rFonts w:ascii="Times New Roman" w:eastAsia="Times New Roman" w:hAnsi="Times New Roman" w:cs="Times New Roman"/>
          <w:kern w:val="0"/>
          <w14:ligatures w14:val="none"/>
        </w:rPr>
        <w:t xml:space="preserve"> ..................................................</w:t>
      </w:r>
      <w:r w:rsidRPr="001423F9">
        <w:rPr>
          <w:rFonts w:ascii="Times New Roman" w:eastAsia="Times New Roman" w:hAnsi="Times New Roman" w:cs="Times New Roman"/>
          <w:kern w:val="0"/>
          <w14:ligatures w14:val="none"/>
        </w:rPr>
        <w:br/>
      </w:r>
      <w:r w:rsidRPr="001423F9">
        <w:rPr>
          <w:rFonts w:ascii="Times New Roman" w:eastAsia="Times New Roman" w:hAnsi="Times New Roman" w:cs="Times New Roman"/>
          <w:b/>
          <w:bCs/>
          <w:kern w:val="0"/>
          <w14:ligatures w14:val="none"/>
        </w:rPr>
        <w:t>Semnătura:</w:t>
      </w:r>
      <w:r w:rsidRPr="001423F9">
        <w:rPr>
          <w:rFonts w:ascii="Times New Roman" w:eastAsia="Times New Roman" w:hAnsi="Times New Roman" w:cs="Times New Roman"/>
          <w:kern w:val="0"/>
          <w14:ligatures w14:val="none"/>
        </w:rPr>
        <w:t xml:space="preserve"> ..................................................</w:t>
      </w:r>
    </w:p>
    <w:p w14:paraId="4142845C" w14:textId="77777777" w:rsidR="00FC08F0" w:rsidRPr="001423F9" w:rsidRDefault="00FC08F0" w:rsidP="001423F9">
      <w:pPr>
        <w:spacing w:after="0" w:line="276" w:lineRule="auto"/>
        <w:rPr>
          <w:rFonts w:ascii="Times New Roman" w:hAnsi="Times New Roman" w:cs="Times New Roman"/>
          <w:b/>
          <w:bCs/>
        </w:rPr>
      </w:pPr>
    </w:p>
    <w:p w14:paraId="3957605F" w14:textId="77777777" w:rsidR="00A353DA" w:rsidRPr="001423F9" w:rsidRDefault="00A353DA" w:rsidP="001423F9">
      <w:pPr>
        <w:spacing w:after="0" w:line="276" w:lineRule="auto"/>
        <w:rPr>
          <w:rFonts w:ascii="Times New Roman" w:hAnsi="Times New Roman" w:cs="Times New Roman"/>
        </w:rPr>
      </w:pPr>
    </w:p>
    <w:p w14:paraId="6BFAD26E" w14:textId="77777777" w:rsidR="00A87923" w:rsidRPr="001423F9" w:rsidRDefault="00A87923" w:rsidP="001423F9">
      <w:pPr>
        <w:spacing w:after="0" w:line="276" w:lineRule="auto"/>
        <w:rPr>
          <w:rFonts w:ascii="Times New Roman" w:hAnsi="Times New Roman" w:cs="Times New Roman"/>
        </w:rPr>
      </w:pPr>
    </w:p>
    <w:p w14:paraId="735042DF" w14:textId="77777777" w:rsidR="00A87923" w:rsidRPr="001423F9" w:rsidRDefault="00A87923" w:rsidP="001423F9">
      <w:pPr>
        <w:spacing w:after="0" w:line="276" w:lineRule="auto"/>
        <w:rPr>
          <w:rFonts w:ascii="Times New Roman" w:hAnsi="Times New Roman" w:cs="Times New Roman"/>
        </w:rPr>
      </w:pPr>
    </w:p>
    <w:p w14:paraId="6521FCDD" w14:textId="77777777" w:rsidR="00A87923" w:rsidRPr="001423F9" w:rsidRDefault="00A87923" w:rsidP="001423F9">
      <w:pPr>
        <w:spacing w:after="0" w:line="276" w:lineRule="auto"/>
        <w:rPr>
          <w:rFonts w:ascii="Times New Roman" w:hAnsi="Times New Roman" w:cs="Times New Roman"/>
        </w:rPr>
      </w:pPr>
    </w:p>
    <w:p w14:paraId="541E0574" w14:textId="77777777" w:rsidR="00A87923" w:rsidRPr="001423F9" w:rsidRDefault="00A87923" w:rsidP="001423F9">
      <w:pPr>
        <w:spacing w:after="0" w:line="276" w:lineRule="auto"/>
        <w:rPr>
          <w:rFonts w:ascii="Times New Roman" w:hAnsi="Times New Roman" w:cs="Times New Roman"/>
        </w:rPr>
      </w:pPr>
    </w:p>
    <w:p w14:paraId="657D04F6" w14:textId="77777777" w:rsidR="00A87923" w:rsidRPr="001423F9" w:rsidRDefault="00A87923" w:rsidP="001423F9">
      <w:pPr>
        <w:spacing w:after="0" w:line="276" w:lineRule="auto"/>
        <w:rPr>
          <w:rFonts w:ascii="Times New Roman" w:hAnsi="Times New Roman" w:cs="Times New Roman"/>
        </w:rPr>
      </w:pPr>
    </w:p>
    <w:p w14:paraId="575E5FE9" w14:textId="77777777" w:rsidR="00A87923" w:rsidRPr="001423F9" w:rsidRDefault="00A87923" w:rsidP="001423F9">
      <w:pPr>
        <w:spacing w:after="0" w:line="276" w:lineRule="auto"/>
        <w:rPr>
          <w:rFonts w:ascii="Times New Roman" w:hAnsi="Times New Roman" w:cs="Times New Roman"/>
        </w:rPr>
      </w:pPr>
    </w:p>
    <w:p w14:paraId="3D08E0F7" w14:textId="77777777" w:rsidR="00A87923" w:rsidRPr="001423F9" w:rsidRDefault="00A87923" w:rsidP="001423F9">
      <w:pPr>
        <w:spacing w:after="0" w:line="276" w:lineRule="auto"/>
        <w:rPr>
          <w:rFonts w:ascii="Times New Roman" w:hAnsi="Times New Roman" w:cs="Times New Roman"/>
        </w:rPr>
      </w:pPr>
    </w:p>
    <w:p w14:paraId="79779D76" w14:textId="77777777" w:rsidR="00A87923" w:rsidRDefault="00A87923" w:rsidP="001423F9">
      <w:pPr>
        <w:spacing w:after="0" w:line="276" w:lineRule="auto"/>
        <w:rPr>
          <w:rFonts w:ascii="Times New Roman" w:hAnsi="Times New Roman" w:cs="Times New Roman"/>
        </w:rPr>
      </w:pPr>
    </w:p>
    <w:p w14:paraId="2E4B4A63" w14:textId="77777777" w:rsidR="00A17E28" w:rsidRDefault="00A17E28" w:rsidP="001423F9">
      <w:pPr>
        <w:spacing w:after="0" w:line="276" w:lineRule="auto"/>
        <w:rPr>
          <w:rFonts w:ascii="Times New Roman" w:hAnsi="Times New Roman" w:cs="Times New Roman"/>
        </w:rPr>
      </w:pPr>
    </w:p>
    <w:p w14:paraId="30A94EE9" w14:textId="77777777" w:rsidR="00A17E28" w:rsidRDefault="00A17E28" w:rsidP="001423F9">
      <w:pPr>
        <w:spacing w:after="0" w:line="276" w:lineRule="auto"/>
        <w:rPr>
          <w:rFonts w:ascii="Times New Roman" w:hAnsi="Times New Roman" w:cs="Times New Roman"/>
        </w:rPr>
      </w:pPr>
    </w:p>
    <w:p w14:paraId="7838572A" w14:textId="77777777" w:rsidR="00A17E28" w:rsidRDefault="00A17E28" w:rsidP="001423F9">
      <w:pPr>
        <w:spacing w:after="0" w:line="276" w:lineRule="auto"/>
        <w:rPr>
          <w:rFonts w:ascii="Times New Roman" w:hAnsi="Times New Roman" w:cs="Times New Roman"/>
        </w:rPr>
      </w:pPr>
    </w:p>
    <w:p w14:paraId="31FF6288" w14:textId="77777777" w:rsidR="00A17E28" w:rsidRDefault="00A17E28" w:rsidP="001423F9">
      <w:pPr>
        <w:spacing w:after="0" w:line="276" w:lineRule="auto"/>
        <w:rPr>
          <w:rFonts w:ascii="Times New Roman" w:hAnsi="Times New Roman" w:cs="Times New Roman"/>
        </w:rPr>
      </w:pPr>
    </w:p>
    <w:p w14:paraId="4E221692" w14:textId="77777777" w:rsidR="00A17E28" w:rsidRDefault="00A17E28" w:rsidP="001423F9">
      <w:pPr>
        <w:spacing w:after="0" w:line="276" w:lineRule="auto"/>
        <w:rPr>
          <w:rFonts w:ascii="Times New Roman" w:hAnsi="Times New Roman" w:cs="Times New Roman"/>
        </w:rPr>
      </w:pPr>
    </w:p>
    <w:p w14:paraId="0A249007" w14:textId="77777777" w:rsidR="00A17E28" w:rsidRDefault="00A17E28" w:rsidP="001423F9">
      <w:pPr>
        <w:spacing w:after="0" w:line="276" w:lineRule="auto"/>
        <w:rPr>
          <w:rFonts w:ascii="Times New Roman" w:hAnsi="Times New Roman" w:cs="Times New Roman"/>
        </w:rPr>
      </w:pPr>
    </w:p>
    <w:p w14:paraId="5F4C3915" w14:textId="77777777" w:rsidR="00A17E28" w:rsidRDefault="00A17E28" w:rsidP="001423F9">
      <w:pPr>
        <w:spacing w:after="0" w:line="276" w:lineRule="auto"/>
        <w:rPr>
          <w:rFonts w:ascii="Times New Roman" w:hAnsi="Times New Roman" w:cs="Times New Roman"/>
        </w:rPr>
      </w:pPr>
    </w:p>
    <w:p w14:paraId="6FBED0E0" w14:textId="77777777" w:rsidR="00A17E28" w:rsidRDefault="00A17E28" w:rsidP="001423F9">
      <w:pPr>
        <w:spacing w:after="0" w:line="276" w:lineRule="auto"/>
        <w:rPr>
          <w:rFonts w:ascii="Times New Roman" w:hAnsi="Times New Roman" w:cs="Times New Roman"/>
        </w:rPr>
      </w:pPr>
    </w:p>
    <w:p w14:paraId="2F09728E" w14:textId="77777777" w:rsidR="00A17E28" w:rsidRDefault="00A17E28" w:rsidP="001423F9">
      <w:pPr>
        <w:spacing w:after="0" w:line="276" w:lineRule="auto"/>
        <w:rPr>
          <w:rFonts w:ascii="Times New Roman" w:hAnsi="Times New Roman" w:cs="Times New Roman"/>
        </w:rPr>
      </w:pPr>
    </w:p>
    <w:p w14:paraId="794BF0D1" w14:textId="77777777" w:rsidR="00A17E28" w:rsidRDefault="00A17E28" w:rsidP="001423F9">
      <w:pPr>
        <w:spacing w:after="0" w:line="276" w:lineRule="auto"/>
        <w:rPr>
          <w:rFonts w:ascii="Times New Roman" w:hAnsi="Times New Roman" w:cs="Times New Roman"/>
        </w:rPr>
      </w:pPr>
    </w:p>
    <w:p w14:paraId="674D0A04" w14:textId="77777777" w:rsidR="00A17E28" w:rsidRDefault="00A17E28" w:rsidP="001423F9">
      <w:pPr>
        <w:spacing w:after="0" w:line="276" w:lineRule="auto"/>
        <w:rPr>
          <w:rFonts w:ascii="Times New Roman" w:hAnsi="Times New Roman" w:cs="Times New Roman"/>
        </w:rPr>
      </w:pPr>
    </w:p>
    <w:p w14:paraId="64B9F891" w14:textId="77777777" w:rsidR="00A17E28" w:rsidRPr="001423F9" w:rsidRDefault="00A17E28" w:rsidP="001423F9">
      <w:pPr>
        <w:spacing w:after="0" w:line="276" w:lineRule="auto"/>
        <w:rPr>
          <w:rFonts w:ascii="Times New Roman" w:hAnsi="Times New Roman" w:cs="Times New Roman"/>
        </w:rPr>
      </w:pPr>
    </w:p>
    <w:p w14:paraId="5427BA87" w14:textId="77777777" w:rsidR="00A87923" w:rsidRPr="001423F9" w:rsidRDefault="00A87923" w:rsidP="001423F9">
      <w:pPr>
        <w:spacing w:after="0" w:line="276" w:lineRule="auto"/>
        <w:rPr>
          <w:rFonts w:ascii="Times New Roman" w:hAnsi="Times New Roman" w:cs="Times New Roman"/>
        </w:rPr>
      </w:pPr>
    </w:p>
    <w:p w14:paraId="1017D676" w14:textId="77777777" w:rsidR="00A87923" w:rsidRPr="001423F9" w:rsidRDefault="00A87923" w:rsidP="001423F9">
      <w:pPr>
        <w:spacing w:after="0" w:line="276" w:lineRule="auto"/>
        <w:rPr>
          <w:rFonts w:ascii="Times New Roman" w:hAnsi="Times New Roman" w:cs="Times New Roman"/>
        </w:rPr>
      </w:pPr>
    </w:p>
    <w:p w14:paraId="35444E97" w14:textId="77777777" w:rsidR="00A87923" w:rsidRPr="001423F9" w:rsidRDefault="00A87923" w:rsidP="001423F9">
      <w:pPr>
        <w:spacing w:after="0" w:line="276" w:lineRule="auto"/>
        <w:jc w:val="center"/>
        <w:rPr>
          <w:rFonts w:ascii="Times New Roman" w:hAnsi="Times New Roman" w:cs="Times New Roman"/>
          <w:b/>
          <w:bCs/>
        </w:rPr>
      </w:pPr>
      <w:r w:rsidRPr="001423F9">
        <w:rPr>
          <w:rFonts w:ascii="Times New Roman" w:hAnsi="Times New Roman" w:cs="Times New Roman"/>
          <w:b/>
          <w:bCs/>
        </w:rPr>
        <w:t>STRUCTURA DECLARAȚIEI DE INTENȚIE</w:t>
      </w:r>
    </w:p>
    <w:p w14:paraId="1887D7F7" w14:textId="77777777" w:rsidR="00A87923" w:rsidRPr="001423F9" w:rsidRDefault="00A87923" w:rsidP="001423F9">
      <w:pPr>
        <w:spacing w:after="0" w:line="276" w:lineRule="auto"/>
        <w:jc w:val="center"/>
        <w:rPr>
          <w:rFonts w:ascii="Times New Roman" w:hAnsi="Times New Roman" w:cs="Times New Roman"/>
          <w:b/>
          <w:bCs/>
        </w:rPr>
      </w:pPr>
      <w:r w:rsidRPr="001423F9">
        <w:rPr>
          <w:rFonts w:ascii="Times New Roman" w:hAnsi="Times New Roman" w:cs="Times New Roman"/>
          <w:b/>
          <w:bCs/>
        </w:rPr>
        <w:t>Selecție pentru funcția de Administrator (membru în Consiliul de Administrație)</w:t>
      </w:r>
      <w:r w:rsidRPr="001423F9">
        <w:rPr>
          <w:rFonts w:ascii="Times New Roman" w:hAnsi="Times New Roman" w:cs="Times New Roman"/>
        </w:rPr>
        <w:br/>
      </w:r>
      <w:r w:rsidRPr="001423F9">
        <w:rPr>
          <w:rFonts w:ascii="Times New Roman" w:hAnsi="Times New Roman" w:cs="Times New Roman"/>
          <w:b/>
          <w:bCs/>
        </w:rPr>
        <w:t>„AQUA CĂLIMANI” S.R.L. – Mandat 2026–2030</w:t>
      </w:r>
    </w:p>
    <w:p w14:paraId="2AC129B5" w14:textId="77777777" w:rsidR="008F2725" w:rsidRPr="001423F9" w:rsidRDefault="008F2725" w:rsidP="001423F9">
      <w:pPr>
        <w:spacing w:after="0" w:line="276" w:lineRule="auto"/>
        <w:jc w:val="center"/>
        <w:rPr>
          <w:rFonts w:ascii="Times New Roman" w:hAnsi="Times New Roman" w:cs="Times New Roman"/>
          <w:b/>
          <w:bCs/>
        </w:rPr>
      </w:pPr>
    </w:p>
    <w:p w14:paraId="6E9255DB" w14:textId="77777777" w:rsidR="008F2725" w:rsidRPr="001423F9" w:rsidRDefault="008F2725" w:rsidP="001423F9">
      <w:pPr>
        <w:spacing w:after="0" w:line="276" w:lineRule="auto"/>
        <w:jc w:val="center"/>
        <w:rPr>
          <w:rFonts w:ascii="Times New Roman" w:hAnsi="Times New Roman" w:cs="Times New Roman"/>
          <w:b/>
          <w:bCs/>
        </w:rPr>
      </w:pPr>
      <w:r w:rsidRPr="001423F9">
        <w:rPr>
          <w:rFonts w:ascii="Times New Roman" w:hAnsi="Times New Roman" w:cs="Times New Roman"/>
          <w:b/>
          <w:bCs/>
        </w:rPr>
        <w:t>REGULI GENERALE PENTRU REDACTAREA DECLARAȚIEI DE INTENȚIE</w:t>
      </w:r>
    </w:p>
    <w:p w14:paraId="2B6220D5" w14:textId="77777777" w:rsidR="008F2725" w:rsidRPr="001423F9" w:rsidRDefault="008F2725" w:rsidP="001423F9">
      <w:pPr>
        <w:spacing w:after="0" w:line="276" w:lineRule="auto"/>
        <w:rPr>
          <w:rFonts w:ascii="Times New Roman" w:hAnsi="Times New Roman" w:cs="Times New Roman"/>
        </w:rPr>
      </w:pPr>
    </w:p>
    <w:p w14:paraId="5506F206" w14:textId="77777777" w:rsidR="00A87923" w:rsidRPr="001423F9" w:rsidRDefault="00A87923" w:rsidP="001423F9">
      <w:pPr>
        <w:spacing w:after="0" w:line="276" w:lineRule="auto"/>
        <w:jc w:val="both"/>
        <w:rPr>
          <w:rFonts w:ascii="Times New Roman" w:hAnsi="Times New Roman" w:cs="Times New Roman"/>
        </w:rPr>
      </w:pPr>
      <w:r w:rsidRPr="001423F9">
        <w:rPr>
          <w:rFonts w:ascii="Times New Roman" w:hAnsi="Times New Roman" w:cs="Times New Roman"/>
          <w:b/>
          <w:bCs/>
        </w:rPr>
        <w:lastRenderedPageBreak/>
        <w:t>Art. 1</w:t>
      </w:r>
      <w:r w:rsidRPr="001423F9">
        <w:rPr>
          <w:rFonts w:ascii="Times New Roman" w:hAnsi="Times New Roman" w:cs="Times New Roman"/>
        </w:rPr>
        <w:t xml:space="preserve"> Declarația de intenție face parte din setul de documente obligatorii pe care le pregătesc și le înaintează candidații calificați pe lista scurtă pentru funcția de Administrator (membru în Consiliul de Administrație) al societății „AQUA CĂLIMANI” S.R.L.</w:t>
      </w:r>
    </w:p>
    <w:p w14:paraId="66B12F81" w14:textId="77777777" w:rsidR="00A87923" w:rsidRPr="001423F9" w:rsidRDefault="00A87923" w:rsidP="001423F9">
      <w:pPr>
        <w:spacing w:after="0" w:line="276" w:lineRule="auto"/>
        <w:jc w:val="both"/>
        <w:rPr>
          <w:rFonts w:ascii="Times New Roman" w:hAnsi="Times New Roman" w:cs="Times New Roman"/>
        </w:rPr>
      </w:pPr>
      <w:r w:rsidRPr="001423F9">
        <w:rPr>
          <w:rFonts w:ascii="Times New Roman" w:hAnsi="Times New Roman" w:cs="Times New Roman"/>
          <w:b/>
          <w:bCs/>
        </w:rPr>
        <w:t>Art. 2</w:t>
      </w:r>
      <w:r w:rsidRPr="001423F9">
        <w:rPr>
          <w:rFonts w:ascii="Times New Roman" w:hAnsi="Times New Roman" w:cs="Times New Roman"/>
        </w:rPr>
        <w:t xml:space="preserve"> Declarația de intenție cuprinde:</w:t>
      </w:r>
    </w:p>
    <w:p w14:paraId="63E988E8" w14:textId="1136260B"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un rezumat al experienței profesionale și manageriale relevante a candidatului;</w:t>
      </w:r>
    </w:p>
    <w:p w14:paraId="72D25C1A" w14:textId="77777777"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argumentarea legăturii dintre profilul candidatului, experiența sa profesională și modul în care aceasta poate contribui la îndeplinirea responsabilităților aferente mandatului de administrator;</w:t>
      </w:r>
    </w:p>
    <w:p w14:paraId="067FC2C0" w14:textId="2204A6A1"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răspunsul candidatului la cerințele formulate în Scrisoarea de așteptări pentru mandatul 2026–2030, precum și corelarea cu elementele din Profilul Consiliului de Administrație și Profilul candidatului.</w:t>
      </w:r>
    </w:p>
    <w:p w14:paraId="20801AE4" w14:textId="77777777" w:rsidR="00A87923" w:rsidRPr="001423F9" w:rsidRDefault="00A87923" w:rsidP="001423F9">
      <w:pPr>
        <w:spacing w:after="0" w:line="276" w:lineRule="auto"/>
        <w:jc w:val="both"/>
        <w:rPr>
          <w:rFonts w:ascii="Times New Roman" w:hAnsi="Times New Roman" w:cs="Times New Roman"/>
        </w:rPr>
      </w:pPr>
      <w:r w:rsidRPr="001423F9">
        <w:rPr>
          <w:rFonts w:ascii="Times New Roman" w:hAnsi="Times New Roman" w:cs="Times New Roman"/>
          <w:b/>
          <w:bCs/>
        </w:rPr>
        <w:t>Art. 3</w:t>
      </w:r>
      <w:r w:rsidRPr="001423F9">
        <w:rPr>
          <w:rFonts w:ascii="Times New Roman" w:hAnsi="Times New Roman" w:cs="Times New Roman"/>
        </w:rPr>
        <w:t xml:space="preserve"> Declarația de intenție prezintă perspectiva candidatului privind dezvoltarea societății „AQUA CĂLIMANI” S.R.L. din rolul de administrator și cuprinde în mod obligatoriu următoarele elemente:</w:t>
      </w:r>
    </w:p>
    <w:p w14:paraId="03E707DD" w14:textId="51256AD9"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viziunea candidatului cu privire la așteptările autorității publice tutelare și ale asociatului unic, precum și asupra rolului Consiliului de Administrație în conducerea strategică și supravegherea societății;</w:t>
      </w:r>
    </w:p>
    <w:p w14:paraId="05764DF7" w14:textId="77777777"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aprecieri privind provocările specifice cu care se confruntă societatea, raportate la situația contextuală a acesteia (operațională/tehnică – captare, tratare, distribuție apă; economică; de reglementare; organizațională; resurse umane; conformare; calitate/SSM/mediu, după caz);</w:t>
      </w:r>
    </w:p>
    <w:p w14:paraId="6E5EE8CF" w14:textId="129EFFAA"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legătura dintre profilul candidatului și obiectivele/rezultatele urmărite conform Scrisorii de așteptări, inclusiv contribuția pe care candidatul o aduce la acoperirea competențelor, la nivel colectiv, în Consiliul de Administrație.</w:t>
      </w:r>
    </w:p>
    <w:p w14:paraId="69E01D96" w14:textId="77777777" w:rsidR="00A87923" w:rsidRPr="001423F9" w:rsidRDefault="00A87923" w:rsidP="001423F9">
      <w:pPr>
        <w:spacing w:after="0" w:line="276" w:lineRule="auto"/>
        <w:jc w:val="both"/>
        <w:rPr>
          <w:rFonts w:ascii="Times New Roman" w:hAnsi="Times New Roman" w:cs="Times New Roman"/>
        </w:rPr>
      </w:pPr>
      <w:r w:rsidRPr="001423F9">
        <w:rPr>
          <w:rFonts w:ascii="Times New Roman" w:hAnsi="Times New Roman" w:cs="Times New Roman"/>
          <w:b/>
          <w:bCs/>
        </w:rPr>
        <w:t>Art. 4</w:t>
      </w:r>
      <w:r w:rsidRPr="001423F9">
        <w:rPr>
          <w:rFonts w:ascii="Times New Roman" w:hAnsi="Times New Roman" w:cs="Times New Roman"/>
        </w:rPr>
        <w:t xml:space="preserve"> Declarația de intenție poate să conțină și următoarele elemente, fără a se limita la acestea:</w:t>
      </w:r>
    </w:p>
    <w:p w14:paraId="13FE64B0" w14:textId="21696491"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propuneri de direcții/inițiative de administrare și supraveghere (guvernanță corporativă, control intern, managementul riscurilor, eficiență operațională, investiții/modernizare, digitalizare, politici de resurse umane, calitate, SSM, mediu);</w:t>
      </w:r>
    </w:p>
    <w:p w14:paraId="42ED4805" w14:textId="77777777"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exemple de repere/indicatori (financiari și nefinanciari) pe care candidatul i-ar urmări pentru a evalua evoluția societății, corelat cu Scrisoarea de așteptări și cu documentele de administrare (fără a fi obligatorie o listă exhaustivă);</w:t>
      </w:r>
    </w:p>
    <w:p w14:paraId="4CD3290B" w14:textId="77777777"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constrângeri, riscuri și limitări pe care candidatul apreciază că le-ar putea întâmpina, precum și modalități de gestionare a acestora;</w:t>
      </w:r>
    </w:p>
    <w:p w14:paraId="4A163BB8" w14:textId="5F16FA86" w:rsidR="00A87923" w:rsidRPr="001423F9" w:rsidRDefault="00A87923" w:rsidP="001423F9">
      <w:pPr>
        <w:pStyle w:val="Listparagraf"/>
        <w:numPr>
          <w:ilvl w:val="1"/>
          <w:numId w:val="47"/>
        </w:numPr>
        <w:spacing w:after="0" w:line="276" w:lineRule="auto"/>
        <w:jc w:val="both"/>
        <w:rPr>
          <w:rFonts w:ascii="Times New Roman" w:hAnsi="Times New Roman" w:cs="Times New Roman"/>
        </w:rPr>
      </w:pPr>
      <w:r w:rsidRPr="001423F9">
        <w:rPr>
          <w:rFonts w:ascii="Times New Roman" w:hAnsi="Times New Roman" w:cs="Times New Roman"/>
        </w:rPr>
        <w:t>principii de integritate, transparență și prevenire a conflictelor de interese pe care candidatul se angajează să le aplice în exercitarea mandatului.</w:t>
      </w:r>
    </w:p>
    <w:p w14:paraId="745EDFC9" w14:textId="77777777" w:rsidR="00A87923" w:rsidRPr="001423F9" w:rsidRDefault="00A87923" w:rsidP="001423F9">
      <w:pPr>
        <w:spacing w:after="0" w:line="276" w:lineRule="auto"/>
        <w:rPr>
          <w:rFonts w:ascii="Times New Roman" w:hAnsi="Times New Roman" w:cs="Times New Roman"/>
        </w:rPr>
      </w:pPr>
    </w:p>
    <w:sectPr w:rsidR="00A87923" w:rsidRPr="001423F9" w:rsidSect="000B367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AD2C" w14:textId="77777777" w:rsidR="001B6506" w:rsidRDefault="001B6506" w:rsidP="00201D6D">
      <w:pPr>
        <w:spacing w:after="0" w:line="240" w:lineRule="auto"/>
      </w:pPr>
      <w:r>
        <w:separator/>
      </w:r>
    </w:p>
  </w:endnote>
  <w:endnote w:type="continuationSeparator" w:id="0">
    <w:p w14:paraId="59DC0DED" w14:textId="77777777" w:rsidR="001B6506" w:rsidRDefault="001B6506" w:rsidP="0020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lbaum Text">
    <w:charset w:val="00"/>
    <w:family w:val="roman"/>
    <w:pitch w:val="variable"/>
    <w:sig w:usb0="8000002F" w:usb1="0000000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498468"/>
      <w:docPartObj>
        <w:docPartGallery w:val="Page Numbers (Bottom of Page)"/>
        <w:docPartUnique/>
      </w:docPartObj>
    </w:sdtPr>
    <w:sdtContent>
      <w:sdt>
        <w:sdtPr>
          <w:id w:val="-1769616900"/>
          <w:docPartObj>
            <w:docPartGallery w:val="Page Numbers (Top of Page)"/>
            <w:docPartUnique/>
          </w:docPartObj>
        </w:sdtPr>
        <w:sdtContent>
          <w:p w14:paraId="0F26BCD1" w14:textId="071C6D3F" w:rsidR="00201D6D" w:rsidRDefault="00201D6D">
            <w:pPr>
              <w:pStyle w:val="Subsol"/>
              <w:jc w:val="right"/>
            </w:pPr>
            <w:r w:rsidRPr="00B24442">
              <w:rPr>
                <w:rFonts w:ascii="Times New Roman" w:hAnsi="Times New Roman" w:cs="Times New Roman"/>
                <w:sz w:val="20"/>
                <w:szCs w:val="20"/>
              </w:rPr>
              <w:t xml:space="preserve">Pagină </w:t>
            </w:r>
            <w:r w:rsidRPr="00B24442">
              <w:rPr>
                <w:rFonts w:ascii="Times New Roman" w:hAnsi="Times New Roman" w:cs="Times New Roman"/>
                <w:sz w:val="20"/>
                <w:szCs w:val="20"/>
              </w:rPr>
              <w:fldChar w:fldCharType="begin"/>
            </w:r>
            <w:r w:rsidRPr="00B24442">
              <w:rPr>
                <w:rFonts w:ascii="Times New Roman" w:hAnsi="Times New Roman" w:cs="Times New Roman"/>
                <w:sz w:val="20"/>
                <w:szCs w:val="20"/>
              </w:rPr>
              <w:instrText>PAGE</w:instrText>
            </w:r>
            <w:r w:rsidRPr="00B24442">
              <w:rPr>
                <w:rFonts w:ascii="Times New Roman" w:hAnsi="Times New Roman" w:cs="Times New Roman"/>
                <w:sz w:val="20"/>
                <w:szCs w:val="20"/>
              </w:rPr>
              <w:fldChar w:fldCharType="separate"/>
            </w:r>
            <w:r w:rsidRPr="00B24442">
              <w:rPr>
                <w:rFonts w:ascii="Times New Roman" w:hAnsi="Times New Roman" w:cs="Times New Roman"/>
                <w:sz w:val="20"/>
                <w:szCs w:val="20"/>
              </w:rPr>
              <w:t>2</w:t>
            </w:r>
            <w:r w:rsidRPr="00B24442">
              <w:rPr>
                <w:rFonts w:ascii="Times New Roman" w:hAnsi="Times New Roman" w:cs="Times New Roman"/>
                <w:sz w:val="20"/>
                <w:szCs w:val="20"/>
              </w:rPr>
              <w:fldChar w:fldCharType="end"/>
            </w:r>
            <w:r w:rsidRPr="00B24442">
              <w:rPr>
                <w:rFonts w:ascii="Times New Roman" w:hAnsi="Times New Roman" w:cs="Times New Roman"/>
                <w:sz w:val="20"/>
                <w:szCs w:val="20"/>
              </w:rPr>
              <w:t xml:space="preserve"> din </w:t>
            </w:r>
            <w:r w:rsidRPr="00B24442">
              <w:rPr>
                <w:rFonts w:ascii="Times New Roman" w:hAnsi="Times New Roman" w:cs="Times New Roman"/>
                <w:sz w:val="20"/>
                <w:szCs w:val="20"/>
              </w:rPr>
              <w:fldChar w:fldCharType="begin"/>
            </w:r>
            <w:r w:rsidRPr="00B24442">
              <w:rPr>
                <w:rFonts w:ascii="Times New Roman" w:hAnsi="Times New Roman" w:cs="Times New Roman"/>
                <w:sz w:val="20"/>
                <w:szCs w:val="20"/>
              </w:rPr>
              <w:instrText>NUMPAGES</w:instrText>
            </w:r>
            <w:r w:rsidRPr="00B24442">
              <w:rPr>
                <w:rFonts w:ascii="Times New Roman" w:hAnsi="Times New Roman" w:cs="Times New Roman"/>
                <w:sz w:val="20"/>
                <w:szCs w:val="20"/>
              </w:rPr>
              <w:fldChar w:fldCharType="separate"/>
            </w:r>
            <w:r w:rsidRPr="00B24442">
              <w:rPr>
                <w:rFonts w:ascii="Times New Roman" w:hAnsi="Times New Roman" w:cs="Times New Roman"/>
                <w:sz w:val="20"/>
                <w:szCs w:val="20"/>
              </w:rPr>
              <w:t>2</w:t>
            </w:r>
            <w:r w:rsidRPr="00B24442">
              <w:rPr>
                <w:rFonts w:ascii="Times New Roman" w:hAnsi="Times New Roman" w:cs="Times New Roman"/>
                <w:sz w:val="20"/>
                <w:szCs w:val="20"/>
              </w:rPr>
              <w:fldChar w:fldCharType="end"/>
            </w:r>
          </w:p>
        </w:sdtContent>
      </w:sdt>
    </w:sdtContent>
  </w:sdt>
  <w:p w14:paraId="54C1A16E" w14:textId="77777777" w:rsidR="00201D6D" w:rsidRDefault="00201D6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6E5DC" w14:textId="77777777" w:rsidR="001B6506" w:rsidRDefault="001B6506" w:rsidP="00201D6D">
      <w:pPr>
        <w:spacing w:after="0" w:line="240" w:lineRule="auto"/>
      </w:pPr>
      <w:r>
        <w:separator/>
      </w:r>
    </w:p>
  </w:footnote>
  <w:footnote w:type="continuationSeparator" w:id="0">
    <w:p w14:paraId="24FC36C1" w14:textId="77777777" w:rsidR="001B6506" w:rsidRDefault="001B6506" w:rsidP="00201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1B1"/>
    <w:multiLevelType w:val="hybridMultilevel"/>
    <w:tmpl w:val="96B4F2E8"/>
    <w:lvl w:ilvl="0" w:tplc="4306AE00">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F4225"/>
    <w:multiLevelType w:val="hybridMultilevel"/>
    <w:tmpl w:val="80F490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6633B3"/>
    <w:multiLevelType w:val="multilevel"/>
    <w:tmpl w:val="2A0EC9D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albaum Text" w:hAnsi="Walbaum Text" w:hint="default"/>
      </w:rPr>
    </w:lvl>
    <w:lvl w:ilvl="2">
      <w:start w:val="1"/>
      <w:numFmt w:val="lowerLetter"/>
      <w:lvlText w:val="%3)"/>
      <w:lvlJc w:val="left"/>
      <w:pPr>
        <w:ind w:left="2190" w:hanging="39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C54A3"/>
    <w:multiLevelType w:val="hybridMultilevel"/>
    <w:tmpl w:val="1902E7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A842D55"/>
    <w:multiLevelType w:val="hybridMultilevel"/>
    <w:tmpl w:val="02A25A14"/>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97AFC"/>
    <w:multiLevelType w:val="hybridMultilevel"/>
    <w:tmpl w:val="5858B6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23714C"/>
    <w:multiLevelType w:val="multilevel"/>
    <w:tmpl w:val="65748136"/>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 w15:restartNumberingAfterBreak="0">
    <w:nsid w:val="0E23083C"/>
    <w:multiLevelType w:val="hybridMultilevel"/>
    <w:tmpl w:val="B4A46B56"/>
    <w:lvl w:ilvl="0" w:tplc="33DE25B6">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364A53"/>
    <w:multiLevelType w:val="hybridMultilevel"/>
    <w:tmpl w:val="2E98D80E"/>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15:restartNumberingAfterBreak="0">
    <w:nsid w:val="143F7689"/>
    <w:multiLevelType w:val="hybridMultilevel"/>
    <w:tmpl w:val="678CF520"/>
    <w:lvl w:ilvl="0" w:tplc="61D8232A">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0F21D8"/>
    <w:multiLevelType w:val="multilevel"/>
    <w:tmpl w:val="15280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8B3632"/>
    <w:multiLevelType w:val="multilevel"/>
    <w:tmpl w:val="ADCE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66E2A"/>
    <w:multiLevelType w:val="hybridMultilevel"/>
    <w:tmpl w:val="FE8E11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244450"/>
    <w:multiLevelType w:val="multilevel"/>
    <w:tmpl w:val="7D5EFD6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AE062E"/>
    <w:multiLevelType w:val="multilevel"/>
    <w:tmpl w:val="7F0ED2E0"/>
    <w:lvl w:ilvl="0">
      <w:start w:val="1"/>
      <w:numFmt w:val="decimal"/>
      <w:lvlText w:val="%1."/>
      <w:lvlJc w:val="left"/>
      <w:pPr>
        <w:ind w:left="360" w:hanging="360"/>
      </w:pPr>
      <w:rPr>
        <w:rFonts w:hint="default"/>
        <w:b/>
      </w:rPr>
    </w:lvl>
    <w:lvl w:ilvl="1">
      <w:start w:val="3"/>
      <w:numFmt w:val="decimal"/>
      <w:lvlText w:val="%1.%2."/>
      <w:lvlJc w:val="left"/>
      <w:pPr>
        <w:ind w:left="643"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1F855BAF"/>
    <w:multiLevelType w:val="hybridMultilevel"/>
    <w:tmpl w:val="1F00AE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0406CF5"/>
    <w:multiLevelType w:val="multilevel"/>
    <w:tmpl w:val="73D09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3773B9"/>
    <w:multiLevelType w:val="hybridMultilevel"/>
    <w:tmpl w:val="02A25A14"/>
    <w:lvl w:ilvl="0" w:tplc="04180017">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8A333CE"/>
    <w:multiLevelType w:val="hybridMultilevel"/>
    <w:tmpl w:val="8A4E7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CE03B3"/>
    <w:multiLevelType w:val="multilevel"/>
    <w:tmpl w:val="7BBC53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albaum Text" w:hAnsi="Walbaum Text"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D45E61"/>
    <w:multiLevelType w:val="hybridMultilevel"/>
    <w:tmpl w:val="FF8C346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A8C6C0D"/>
    <w:multiLevelType w:val="multilevel"/>
    <w:tmpl w:val="126E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51E16"/>
    <w:multiLevelType w:val="multilevel"/>
    <w:tmpl w:val="5D6A4864"/>
    <w:lvl w:ilvl="0">
      <w:start w:val="1"/>
      <w:numFmt w:val="bullet"/>
      <w:lvlText w:val="-"/>
      <w:lvlJc w:val="left"/>
      <w:pPr>
        <w:tabs>
          <w:tab w:val="num" w:pos="720"/>
        </w:tabs>
        <w:ind w:left="720" w:hanging="360"/>
      </w:pPr>
      <w:rPr>
        <w:rFonts w:ascii="Walbaum Text" w:hAnsi="Walbaum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F91931"/>
    <w:multiLevelType w:val="hybridMultilevel"/>
    <w:tmpl w:val="CFCC844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E7324E8"/>
    <w:multiLevelType w:val="multilevel"/>
    <w:tmpl w:val="2EFE4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0729A4"/>
    <w:multiLevelType w:val="multilevel"/>
    <w:tmpl w:val="BBB20B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36292"/>
    <w:multiLevelType w:val="multilevel"/>
    <w:tmpl w:val="AD22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7124B5"/>
    <w:multiLevelType w:val="multilevel"/>
    <w:tmpl w:val="2918D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03637E"/>
    <w:multiLevelType w:val="multilevel"/>
    <w:tmpl w:val="5F34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839CA"/>
    <w:multiLevelType w:val="hybridMultilevel"/>
    <w:tmpl w:val="D97041E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5E83D93"/>
    <w:multiLevelType w:val="hybridMultilevel"/>
    <w:tmpl w:val="92925828"/>
    <w:lvl w:ilvl="0" w:tplc="8CCE6344">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69B0B2D"/>
    <w:multiLevelType w:val="hybridMultilevel"/>
    <w:tmpl w:val="407099CA"/>
    <w:lvl w:ilvl="0" w:tplc="82F0A25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6C6065C"/>
    <w:multiLevelType w:val="multilevel"/>
    <w:tmpl w:val="41A82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DB0195"/>
    <w:multiLevelType w:val="multilevel"/>
    <w:tmpl w:val="D4B4B8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8C7B91"/>
    <w:multiLevelType w:val="hybridMultilevel"/>
    <w:tmpl w:val="84AC1F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CEC6132"/>
    <w:multiLevelType w:val="multilevel"/>
    <w:tmpl w:val="FBEAEB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24457C"/>
    <w:multiLevelType w:val="multilevel"/>
    <w:tmpl w:val="E7FA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C94760"/>
    <w:multiLevelType w:val="multilevel"/>
    <w:tmpl w:val="9EEAE8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1A34BB"/>
    <w:multiLevelType w:val="hybridMultilevel"/>
    <w:tmpl w:val="6150D0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41BD22E2"/>
    <w:multiLevelType w:val="hybridMultilevel"/>
    <w:tmpl w:val="9F10AB6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1C72112"/>
    <w:multiLevelType w:val="multilevel"/>
    <w:tmpl w:val="A99A13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3FA0B6C"/>
    <w:multiLevelType w:val="hybridMultilevel"/>
    <w:tmpl w:val="69543232"/>
    <w:lvl w:ilvl="0" w:tplc="F9BADAAA">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5092C03"/>
    <w:multiLevelType w:val="multilevel"/>
    <w:tmpl w:val="3768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330389"/>
    <w:multiLevelType w:val="multilevel"/>
    <w:tmpl w:val="7D8255E4"/>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55D3FD4"/>
    <w:multiLevelType w:val="hybridMultilevel"/>
    <w:tmpl w:val="3416A5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6BD7510"/>
    <w:multiLevelType w:val="hybridMultilevel"/>
    <w:tmpl w:val="F4CCC080"/>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87C07BF"/>
    <w:multiLevelType w:val="multilevel"/>
    <w:tmpl w:val="137A7A9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AF1617"/>
    <w:multiLevelType w:val="hybridMultilevel"/>
    <w:tmpl w:val="29CA86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BFB2C97"/>
    <w:multiLevelType w:val="multilevel"/>
    <w:tmpl w:val="8EAC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2A550E4"/>
    <w:multiLevelType w:val="multilevel"/>
    <w:tmpl w:val="D4B4B832"/>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0" w15:restartNumberingAfterBreak="0">
    <w:nsid w:val="54A04075"/>
    <w:multiLevelType w:val="hybridMultilevel"/>
    <w:tmpl w:val="1B7CEEF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56C168D7"/>
    <w:multiLevelType w:val="multilevel"/>
    <w:tmpl w:val="B93E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441A0A"/>
    <w:multiLevelType w:val="hybridMultilevel"/>
    <w:tmpl w:val="81B6989C"/>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E262042"/>
    <w:multiLevelType w:val="multilevel"/>
    <w:tmpl w:val="796C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5B794F"/>
    <w:multiLevelType w:val="hybridMultilevel"/>
    <w:tmpl w:val="D2AA75EC"/>
    <w:lvl w:ilvl="0" w:tplc="5FE2E374">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636A1ABF"/>
    <w:multiLevelType w:val="multilevel"/>
    <w:tmpl w:val="7A1E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BC08F7"/>
    <w:multiLevelType w:val="hybridMultilevel"/>
    <w:tmpl w:val="4F5A81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73A78D4"/>
    <w:multiLevelType w:val="hybridMultilevel"/>
    <w:tmpl w:val="4F1673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68D44FF5"/>
    <w:multiLevelType w:val="multilevel"/>
    <w:tmpl w:val="78302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0B0CFA"/>
    <w:multiLevelType w:val="hybridMultilevel"/>
    <w:tmpl w:val="8BA0009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69C049D1"/>
    <w:multiLevelType w:val="hybridMultilevel"/>
    <w:tmpl w:val="E05E3A84"/>
    <w:lvl w:ilvl="0" w:tplc="5E32058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6A760B61"/>
    <w:multiLevelType w:val="hybridMultilevel"/>
    <w:tmpl w:val="7B0032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6C2770C0"/>
    <w:multiLevelType w:val="hybridMultilevel"/>
    <w:tmpl w:val="DD6AD2B8"/>
    <w:lvl w:ilvl="0" w:tplc="7B169F3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6D3C5333"/>
    <w:multiLevelType w:val="hybridMultilevel"/>
    <w:tmpl w:val="D75EB47E"/>
    <w:lvl w:ilvl="0" w:tplc="D61EF2E8">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F7D5940"/>
    <w:multiLevelType w:val="multilevel"/>
    <w:tmpl w:val="A99A13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23F3D32"/>
    <w:multiLevelType w:val="hybridMultilevel"/>
    <w:tmpl w:val="AE3CAC90"/>
    <w:lvl w:ilvl="0" w:tplc="C240BD08">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33C1EA0"/>
    <w:multiLevelType w:val="hybridMultilevel"/>
    <w:tmpl w:val="FE8E11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76630453"/>
    <w:multiLevelType w:val="hybridMultilevel"/>
    <w:tmpl w:val="F3FA4A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77751423"/>
    <w:multiLevelType w:val="hybridMultilevel"/>
    <w:tmpl w:val="32BCA85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DDA662F"/>
    <w:multiLevelType w:val="hybridMultilevel"/>
    <w:tmpl w:val="E8A23C16"/>
    <w:lvl w:ilvl="0" w:tplc="68DA0DB0">
      <w:start w:val="1"/>
      <w:numFmt w:val="lowerLetter"/>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E374E82"/>
    <w:multiLevelType w:val="hybridMultilevel"/>
    <w:tmpl w:val="8C7CFC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42638435">
    <w:abstractNumId w:val="22"/>
  </w:num>
  <w:num w:numId="2" w16cid:durableId="1061517259">
    <w:abstractNumId w:val="46"/>
  </w:num>
  <w:num w:numId="3" w16cid:durableId="329061663">
    <w:abstractNumId w:val="62"/>
  </w:num>
  <w:num w:numId="4" w16cid:durableId="764500893">
    <w:abstractNumId w:val="63"/>
  </w:num>
  <w:num w:numId="5" w16cid:durableId="1111241226">
    <w:abstractNumId w:val="54"/>
  </w:num>
  <w:num w:numId="6" w16cid:durableId="689139683">
    <w:abstractNumId w:val="30"/>
  </w:num>
  <w:num w:numId="7" w16cid:durableId="2123382655">
    <w:abstractNumId w:val="31"/>
  </w:num>
  <w:num w:numId="8" w16cid:durableId="2139452076">
    <w:abstractNumId w:val="19"/>
  </w:num>
  <w:num w:numId="9" w16cid:durableId="1177309217">
    <w:abstractNumId w:val="2"/>
  </w:num>
  <w:num w:numId="10" w16cid:durableId="322588329">
    <w:abstractNumId w:val="58"/>
  </w:num>
  <w:num w:numId="11" w16cid:durableId="1414274761">
    <w:abstractNumId w:val="5"/>
  </w:num>
  <w:num w:numId="12" w16cid:durableId="752437782">
    <w:abstractNumId w:val="29"/>
  </w:num>
  <w:num w:numId="13" w16cid:durableId="1572235888">
    <w:abstractNumId w:val="68"/>
  </w:num>
  <w:num w:numId="14" w16cid:durableId="2043283133">
    <w:abstractNumId w:val="69"/>
  </w:num>
  <w:num w:numId="15" w16cid:durableId="1267469198">
    <w:abstractNumId w:val="9"/>
  </w:num>
  <w:num w:numId="16" w16cid:durableId="1557082037">
    <w:abstractNumId w:val="65"/>
  </w:num>
  <w:num w:numId="17" w16cid:durableId="1444811494">
    <w:abstractNumId w:val="7"/>
  </w:num>
  <w:num w:numId="18" w16cid:durableId="1782845442">
    <w:abstractNumId w:val="0"/>
  </w:num>
  <w:num w:numId="19" w16cid:durableId="10885812">
    <w:abstractNumId w:val="28"/>
  </w:num>
  <w:num w:numId="20" w16cid:durableId="1632907021">
    <w:abstractNumId w:val="27"/>
  </w:num>
  <w:num w:numId="21" w16cid:durableId="1252542689">
    <w:abstractNumId w:val="35"/>
  </w:num>
  <w:num w:numId="22" w16cid:durableId="1034035812">
    <w:abstractNumId w:val="25"/>
  </w:num>
  <w:num w:numId="23" w16cid:durableId="1595554607">
    <w:abstractNumId w:val="61"/>
  </w:num>
  <w:num w:numId="24" w16cid:durableId="1134568410">
    <w:abstractNumId w:val="44"/>
  </w:num>
  <w:num w:numId="25" w16cid:durableId="99909592">
    <w:abstractNumId w:val="70"/>
  </w:num>
  <w:num w:numId="26" w16cid:durableId="1744984567">
    <w:abstractNumId w:val="38"/>
  </w:num>
  <w:num w:numId="27" w16cid:durableId="1340737247">
    <w:abstractNumId w:val="1"/>
  </w:num>
  <w:num w:numId="28" w16cid:durableId="1643079222">
    <w:abstractNumId w:val="41"/>
  </w:num>
  <w:num w:numId="29" w16cid:durableId="1949118069">
    <w:abstractNumId w:val="66"/>
  </w:num>
  <w:num w:numId="30" w16cid:durableId="20592336">
    <w:abstractNumId w:val="17"/>
  </w:num>
  <w:num w:numId="31" w16cid:durableId="805777509">
    <w:abstractNumId w:val="59"/>
  </w:num>
  <w:num w:numId="32" w16cid:durableId="713967427">
    <w:abstractNumId w:val="47"/>
  </w:num>
  <w:num w:numId="33" w16cid:durableId="1671450493">
    <w:abstractNumId w:val="3"/>
  </w:num>
  <w:num w:numId="34" w16cid:durableId="1951276696">
    <w:abstractNumId w:val="23"/>
  </w:num>
  <w:num w:numId="35" w16cid:durableId="1527911524">
    <w:abstractNumId w:val="20"/>
  </w:num>
  <w:num w:numId="36" w16cid:durableId="686101295">
    <w:abstractNumId w:val="10"/>
  </w:num>
  <w:num w:numId="37" w16cid:durableId="727076501">
    <w:abstractNumId w:val="67"/>
  </w:num>
  <w:num w:numId="38" w16cid:durableId="39401797">
    <w:abstractNumId w:val="18"/>
  </w:num>
  <w:num w:numId="39" w16cid:durableId="189874512">
    <w:abstractNumId w:val="39"/>
  </w:num>
  <w:num w:numId="40" w16cid:durableId="466171652">
    <w:abstractNumId w:val="34"/>
  </w:num>
  <w:num w:numId="41" w16cid:durableId="295911135">
    <w:abstractNumId w:val="60"/>
  </w:num>
  <w:num w:numId="42" w16cid:durableId="991182268">
    <w:abstractNumId w:val="56"/>
  </w:num>
  <w:num w:numId="43" w16cid:durableId="62218706">
    <w:abstractNumId w:val="15"/>
  </w:num>
  <w:num w:numId="44" w16cid:durableId="1049451019">
    <w:abstractNumId w:val="57"/>
  </w:num>
  <w:num w:numId="45" w16cid:durableId="1620717518">
    <w:abstractNumId w:val="53"/>
  </w:num>
  <w:num w:numId="46" w16cid:durableId="1845708435">
    <w:abstractNumId w:val="33"/>
  </w:num>
  <w:num w:numId="47" w16cid:durableId="1966621704">
    <w:abstractNumId w:val="37"/>
  </w:num>
  <w:num w:numId="48" w16cid:durableId="2011980681">
    <w:abstractNumId w:val="24"/>
  </w:num>
  <w:num w:numId="49" w16cid:durableId="333149151">
    <w:abstractNumId w:val="51"/>
  </w:num>
  <w:num w:numId="50" w16cid:durableId="1336883058">
    <w:abstractNumId w:val="11"/>
  </w:num>
  <w:num w:numId="51" w16cid:durableId="1090547505">
    <w:abstractNumId w:val="45"/>
  </w:num>
  <w:num w:numId="52" w16cid:durableId="1869876976">
    <w:abstractNumId w:val="13"/>
  </w:num>
  <w:num w:numId="53" w16cid:durableId="279456374">
    <w:abstractNumId w:val="49"/>
  </w:num>
  <w:num w:numId="54" w16cid:durableId="1603755533">
    <w:abstractNumId w:val="50"/>
  </w:num>
  <w:num w:numId="55" w16cid:durableId="374165287">
    <w:abstractNumId w:val="52"/>
  </w:num>
  <w:num w:numId="56" w16cid:durableId="1467316612">
    <w:abstractNumId w:val="8"/>
  </w:num>
  <w:num w:numId="57" w16cid:durableId="1522165518">
    <w:abstractNumId w:val="43"/>
  </w:num>
  <w:num w:numId="58" w16cid:durableId="1162936644">
    <w:abstractNumId w:val="14"/>
  </w:num>
  <w:num w:numId="59" w16cid:durableId="2044943741">
    <w:abstractNumId w:val="40"/>
  </w:num>
  <w:num w:numId="60" w16cid:durableId="1300378226">
    <w:abstractNumId w:val="64"/>
  </w:num>
  <w:num w:numId="61" w16cid:durableId="443578415">
    <w:abstractNumId w:val="12"/>
  </w:num>
  <w:num w:numId="62" w16cid:durableId="1605190364">
    <w:abstractNumId w:val="4"/>
  </w:num>
  <w:num w:numId="63" w16cid:durableId="976036133">
    <w:abstractNumId w:val="16"/>
  </w:num>
  <w:num w:numId="64" w16cid:durableId="1743063518">
    <w:abstractNumId w:val="36"/>
  </w:num>
  <w:num w:numId="65" w16cid:durableId="164588429">
    <w:abstractNumId w:val="42"/>
  </w:num>
  <w:num w:numId="66" w16cid:durableId="2037778022">
    <w:abstractNumId w:val="48"/>
  </w:num>
  <w:num w:numId="67" w16cid:durableId="1126434623">
    <w:abstractNumId w:val="21"/>
  </w:num>
  <w:num w:numId="68" w16cid:durableId="2116167663">
    <w:abstractNumId w:val="32"/>
  </w:num>
  <w:num w:numId="69" w16cid:durableId="563612943">
    <w:abstractNumId w:val="55"/>
  </w:num>
  <w:num w:numId="70" w16cid:durableId="2034183644">
    <w:abstractNumId w:val="26"/>
  </w:num>
  <w:num w:numId="71" w16cid:durableId="953557256">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F8"/>
    <w:rsid w:val="0002634D"/>
    <w:rsid w:val="0005322D"/>
    <w:rsid w:val="000A75E1"/>
    <w:rsid w:val="000B08FD"/>
    <w:rsid w:val="000B3673"/>
    <w:rsid w:val="000C7ED4"/>
    <w:rsid w:val="000D17BC"/>
    <w:rsid w:val="000E3E9E"/>
    <w:rsid w:val="00101F71"/>
    <w:rsid w:val="00103B1B"/>
    <w:rsid w:val="00135985"/>
    <w:rsid w:val="001423F9"/>
    <w:rsid w:val="00150E09"/>
    <w:rsid w:val="00182921"/>
    <w:rsid w:val="00197E06"/>
    <w:rsid w:val="001B6506"/>
    <w:rsid w:val="001E70FE"/>
    <w:rsid w:val="001F0B4B"/>
    <w:rsid w:val="00201D6D"/>
    <w:rsid w:val="002110D7"/>
    <w:rsid w:val="00227351"/>
    <w:rsid w:val="00247BEC"/>
    <w:rsid w:val="00265726"/>
    <w:rsid w:val="002669E2"/>
    <w:rsid w:val="002748A9"/>
    <w:rsid w:val="00283A3D"/>
    <w:rsid w:val="002C739A"/>
    <w:rsid w:val="002D7F45"/>
    <w:rsid w:val="002E2455"/>
    <w:rsid w:val="003443E4"/>
    <w:rsid w:val="00375DF9"/>
    <w:rsid w:val="00381881"/>
    <w:rsid w:val="003940B3"/>
    <w:rsid w:val="00395974"/>
    <w:rsid w:val="003C32D3"/>
    <w:rsid w:val="003D5412"/>
    <w:rsid w:val="003E0477"/>
    <w:rsid w:val="003E16AA"/>
    <w:rsid w:val="003F08FD"/>
    <w:rsid w:val="004129E1"/>
    <w:rsid w:val="00412C38"/>
    <w:rsid w:val="00415C4E"/>
    <w:rsid w:val="0041756B"/>
    <w:rsid w:val="00457FD7"/>
    <w:rsid w:val="00464797"/>
    <w:rsid w:val="00473CD4"/>
    <w:rsid w:val="00487A90"/>
    <w:rsid w:val="00492645"/>
    <w:rsid w:val="004C4593"/>
    <w:rsid w:val="004F6B2D"/>
    <w:rsid w:val="00505CB5"/>
    <w:rsid w:val="00510BE0"/>
    <w:rsid w:val="0052626E"/>
    <w:rsid w:val="00532CCB"/>
    <w:rsid w:val="005405CC"/>
    <w:rsid w:val="0054556E"/>
    <w:rsid w:val="005514C4"/>
    <w:rsid w:val="0057498E"/>
    <w:rsid w:val="00581966"/>
    <w:rsid w:val="00587236"/>
    <w:rsid w:val="005A41BB"/>
    <w:rsid w:val="005B1D13"/>
    <w:rsid w:val="005C08AF"/>
    <w:rsid w:val="005D692A"/>
    <w:rsid w:val="005E2359"/>
    <w:rsid w:val="0060225B"/>
    <w:rsid w:val="00602BD0"/>
    <w:rsid w:val="00613208"/>
    <w:rsid w:val="00641E24"/>
    <w:rsid w:val="006432F0"/>
    <w:rsid w:val="006524C4"/>
    <w:rsid w:val="00657A3F"/>
    <w:rsid w:val="0066307D"/>
    <w:rsid w:val="00663320"/>
    <w:rsid w:val="00696D1E"/>
    <w:rsid w:val="006B2DE0"/>
    <w:rsid w:val="006C426D"/>
    <w:rsid w:val="0074632E"/>
    <w:rsid w:val="0075664A"/>
    <w:rsid w:val="007728E8"/>
    <w:rsid w:val="00790C3E"/>
    <w:rsid w:val="00795764"/>
    <w:rsid w:val="00797414"/>
    <w:rsid w:val="007A77F4"/>
    <w:rsid w:val="007B0DD1"/>
    <w:rsid w:val="007B6525"/>
    <w:rsid w:val="007D495D"/>
    <w:rsid w:val="00800F58"/>
    <w:rsid w:val="00817F93"/>
    <w:rsid w:val="00853ABB"/>
    <w:rsid w:val="0086567D"/>
    <w:rsid w:val="00883F29"/>
    <w:rsid w:val="00887D6F"/>
    <w:rsid w:val="008B1C4F"/>
    <w:rsid w:val="008B2719"/>
    <w:rsid w:val="008B4421"/>
    <w:rsid w:val="008B672F"/>
    <w:rsid w:val="008D1379"/>
    <w:rsid w:val="008F1659"/>
    <w:rsid w:val="008F2725"/>
    <w:rsid w:val="00986853"/>
    <w:rsid w:val="00994CE4"/>
    <w:rsid w:val="00995C05"/>
    <w:rsid w:val="009C0FCF"/>
    <w:rsid w:val="009C20CB"/>
    <w:rsid w:val="009E6D36"/>
    <w:rsid w:val="009F726B"/>
    <w:rsid w:val="00A0016A"/>
    <w:rsid w:val="00A06238"/>
    <w:rsid w:val="00A17E28"/>
    <w:rsid w:val="00A213E8"/>
    <w:rsid w:val="00A353DA"/>
    <w:rsid w:val="00A53745"/>
    <w:rsid w:val="00A717FA"/>
    <w:rsid w:val="00A87923"/>
    <w:rsid w:val="00AB056A"/>
    <w:rsid w:val="00AC16E7"/>
    <w:rsid w:val="00B24442"/>
    <w:rsid w:val="00B31869"/>
    <w:rsid w:val="00B4552A"/>
    <w:rsid w:val="00B46C76"/>
    <w:rsid w:val="00B53436"/>
    <w:rsid w:val="00B62B25"/>
    <w:rsid w:val="00B739D6"/>
    <w:rsid w:val="00B74FD7"/>
    <w:rsid w:val="00B96425"/>
    <w:rsid w:val="00B97187"/>
    <w:rsid w:val="00BA44A8"/>
    <w:rsid w:val="00BA62A5"/>
    <w:rsid w:val="00BB3E87"/>
    <w:rsid w:val="00BB750E"/>
    <w:rsid w:val="00BC0021"/>
    <w:rsid w:val="00BC2F10"/>
    <w:rsid w:val="00BC4FCC"/>
    <w:rsid w:val="00BD08DE"/>
    <w:rsid w:val="00BD4FFB"/>
    <w:rsid w:val="00BF1EA7"/>
    <w:rsid w:val="00C00FA0"/>
    <w:rsid w:val="00C049B7"/>
    <w:rsid w:val="00C31867"/>
    <w:rsid w:val="00C42A52"/>
    <w:rsid w:val="00C44D6F"/>
    <w:rsid w:val="00C525D0"/>
    <w:rsid w:val="00C55581"/>
    <w:rsid w:val="00C97070"/>
    <w:rsid w:val="00CA1427"/>
    <w:rsid w:val="00CA65F8"/>
    <w:rsid w:val="00CB1A77"/>
    <w:rsid w:val="00CF4DF6"/>
    <w:rsid w:val="00CF741B"/>
    <w:rsid w:val="00D0659E"/>
    <w:rsid w:val="00D154A6"/>
    <w:rsid w:val="00D2563B"/>
    <w:rsid w:val="00D31F99"/>
    <w:rsid w:val="00D3467A"/>
    <w:rsid w:val="00D60802"/>
    <w:rsid w:val="00D672A6"/>
    <w:rsid w:val="00D67F7A"/>
    <w:rsid w:val="00D713CB"/>
    <w:rsid w:val="00D7642F"/>
    <w:rsid w:val="00D80A67"/>
    <w:rsid w:val="00D87FF8"/>
    <w:rsid w:val="00D91C31"/>
    <w:rsid w:val="00D961AA"/>
    <w:rsid w:val="00DA1464"/>
    <w:rsid w:val="00DA6007"/>
    <w:rsid w:val="00DB4D77"/>
    <w:rsid w:val="00DD6E15"/>
    <w:rsid w:val="00E0225A"/>
    <w:rsid w:val="00E0546C"/>
    <w:rsid w:val="00E643BE"/>
    <w:rsid w:val="00E65EC1"/>
    <w:rsid w:val="00E93524"/>
    <w:rsid w:val="00E94C13"/>
    <w:rsid w:val="00EC37F7"/>
    <w:rsid w:val="00EC71B2"/>
    <w:rsid w:val="00ED0E4B"/>
    <w:rsid w:val="00EF63EE"/>
    <w:rsid w:val="00F03796"/>
    <w:rsid w:val="00F10DA2"/>
    <w:rsid w:val="00F33345"/>
    <w:rsid w:val="00F36AA7"/>
    <w:rsid w:val="00F439C5"/>
    <w:rsid w:val="00F446A7"/>
    <w:rsid w:val="00F534CB"/>
    <w:rsid w:val="00F9443F"/>
    <w:rsid w:val="00FA44A2"/>
    <w:rsid w:val="00FA5B4C"/>
    <w:rsid w:val="00FC08F0"/>
    <w:rsid w:val="00FD052A"/>
    <w:rsid w:val="00FF5B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C069"/>
  <w15:chartTrackingRefBased/>
  <w15:docId w15:val="{F6A15B9D-EB12-471D-A210-E0DE1E42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A6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A6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A65F8"/>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A65F8"/>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A65F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A65F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A65F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A65F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A65F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A65F8"/>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A65F8"/>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A65F8"/>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A65F8"/>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A65F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A65F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A65F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A65F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A65F8"/>
    <w:rPr>
      <w:rFonts w:eastAsiaTheme="majorEastAsia" w:cstheme="majorBidi"/>
      <w:color w:val="272727" w:themeColor="text1" w:themeTint="D8"/>
    </w:rPr>
  </w:style>
  <w:style w:type="paragraph" w:styleId="Titlu">
    <w:name w:val="Title"/>
    <w:basedOn w:val="Normal"/>
    <w:next w:val="Normal"/>
    <w:link w:val="TitluCaracter"/>
    <w:uiPriority w:val="10"/>
    <w:qFormat/>
    <w:rsid w:val="00CA6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A65F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A65F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A65F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A65F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A65F8"/>
    <w:rPr>
      <w:i/>
      <w:iCs/>
      <w:color w:val="404040" w:themeColor="text1" w:themeTint="BF"/>
    </w:rPr>
  </w:style>
  <w:style w:type="paragraph" w:styleId="Listparagraf">
    <w:name w:val="List Paragraph"/>
    <w:basedOn w:val="Normal"/>
    <w:uiPriority w:val="34"/>
    <w:qFormat/>
    <w:rsid w:val="00CA65F8"/>
    <w:pPr>
      <w:ind w:left="720"/>
      <w:contextualSpacing/>
    </w:pPr>
  </w:style>
  <w:style w:type="character" w:styleId="Accentuareintens">
    <w:name w:val="Intense Emphasis"/>
    <w:basedOn w:val="Fontdeparagrafimplicit"/>
    <w:uiPriority w:val="21"/>
    <w:qFormat/>
    <w:rsid w:val="00CA65F8"/>
    <w:rPr>
      <w:i/>
      <w:iCs/>
      <w:color w:val="0F4761" w:themeColor="accent1" w:themeShade="BF"/>
    </w:rPr>
  </w:style>
  <w:style w:type="paragraph" w:styleId="Citatintens">
    <w:name w:val="Intense Quote"/>
    <w:basedOn w:val="Normal"/>
    <w:next w:val="Normal"/>
    <w:link w:val="CitatintensCaracter"/>
    <w:uiPriority w:val="30"/>
    <w:qFormat/>
    <w:rsid w:val="00CA6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A65F8"/>
    <w:rPr>
      <w:i/>
      <w:iCs/>
      <w:color w:val="0F4761" w:themeColor="accent1" w:themeShade="BF"/>
    </w:rPr>
  </w:style>
  <w:style w:type="character" w:styleId="Referireintens">
    <w:name w:val="Intense Reference"/>
    <w:basedOn w:val="Fontdeparagrafimplicit"/>
    <w:uiPriority w:val="32"/>
    <w:qFormat/>
    <w:rsid w:val="00CA65F8"/>
    <w:rPr>
      <w:b/>
      <w:bCs/>
      <w:smallCaps/>
      <w:color w:val="0F4761" w:themeColor="accent1" w:themeShade="BF"/>
      <w:spacing w:val="5"/>
    </w:rPr>
  </w:style>
  <w:style w:type="character" w:styleId="Hyperlink">
    <w:name w:val="Hyperlink"/>
    <w:basedOn w:val="Fontdeparagrafimplicit"/>
    <w:uiPriority w:val="99"/>
    <w:unhideWhenUsed/>
    <w:rsid w:val="00B62B25"/>
    <w:rPr>
      <w:color w:val="467886" w:themeColor="hyperlink"/>
      <w:u w:val="single"/>
    </w:rPr>
  </w:style>
  <w:style w:type="character" w:styleId="MeniuneNerezolvat">
    <w:name w:val="Unresolved Mention"/>
    <w:basedOn w:val="Fontdeparagrafimplicit"/>
    <w:uiPriority w:val="99"/>
    <w:semiHidden/>
    <w:unhideWhenUsed/>
    <w:rsid w:val="00B62B25"/>
    <w:rPr>
      <w:color w:val="605E5C"/>
      <w:shd w:val="clear" w:color="auto" w:fill="E1DFDD"/>
    </w:rPr>
  </w:style>
  <w:style w:type="paragraph" w:styleId="Antet">
    <w:name w:val="header"/>
    <w:basedOn w:val="Normal"/>
    <w:link w:val="AntetCaracter"/>
    <w:uiPriority w:val="99"/>
    <w:unhideWhenUsed/>
    <w:rsid w:val="00201D6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01D6D"/>
  </w:style>
  <w:style w:type="paragraph" w:styleId="Subsol">
    <w:name w:val="footer"/>
    <w:basedOn w:val="Normal"/>
    <w:link w:val="SubsolCaracter"/>
    <w:uiPriority w:val="99"/>
    <w:unhideWhenUsed/>
    <w:rsid w:val="00201D6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01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imariatoplita.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uridic@serviciihr.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primariatoplita.ro" TargetMode="External"/><Relationship Id="rId5" Type="http://schemas.openxmlformats.org/officeDocument/2006/relationships/styles" Target="styles.xml"/><Relationship Id="rId15" Type="http://schemas.openxmlformats.org/officeDocument/2006/relationships/hyperlink" Target="mailto:juridic@serviciihr.ro" TargetMode="External"/><Relationship Id="rId10" Type="http://schemas.openxmlformats.org/officeDocument/2006/relationships/hyperlink" Target="http://www.primariatoplit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t@primariatopl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05675-7E27-4A3C-92EB-890CFA67FE33}">
  <ds:schemaRefs>
    <ds:schemaRef ds:uri="http://schemas.microsoft.com/sharepoint/v3/contenttype/forms"/>
  </ds:schemaRefs>
</ds:datastoreItem>
</file>

<file path=customXml/itemProps2.xml><?xml version="1.0" encoding="utf-8"?>
<ds:datastoreItem xmlns:ds="http://schemas.openxmlformats.org/officeDocument/2006/customXml" ds:itemID="{781564D8-656E-47CE-9E6E-9A5997A6BEC4}">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E4AE2A19-C5FF-4C41-BC97-B831A5A39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5390</Words>
  <Characters>31266</Characters>
  <Application>Microsoft Office Word</Application>
  <DocSecurity>0</DocSecurity>
  <Lines>260</Lines>
  <Paragraphs>73</Paragraphs>
  <ScaleCrop>false</ScaleCrop>
  <Company/>
  <LinksUpToDate>false</LinksUpToDate>
  <CharactersWithSpaces>36583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Avocat Suciachi</dc:creator>
  <cp:keywords/>
  <dc:description/>
  <cp:lastModifiedBy>Bianca Calcaianu</cp:lastModifiedBy>
  <cp:revision>170</cp:revision>
  <dcterms:created xsi:type="dcterms:W3CDTF">2026-02-03T01:41:00Z</dcterms:created>
  <dcterms:modified xsi:type="dcterms:W3CDTF">2026-02-19T11:50:00Z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